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5EE" w:rsidRPr="00D87F6B" w:rsidRDefault="002A0A0E" w:rsidP="00AB35EE">
      <w:pPr>
        <w:pageBreakBefore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D87F6B">
        <w:rPr>
          <w:rFonts w:ascii="Times New Roman" w:hAnsi="Times New Roman" w:cs="Times New Roman"/>
          <w:bCs/>
        </w:rPr>
        <w:t xml:space="preserve">      </w:t>
      </w:r>
      <w:r w:rsidR="00AB35EE" w:rsidRPr="00D87F6B">
        <w:rPr>
          <w:rFonts w:ascii="Times New Roman" w:hAnsi="Times New Roman" w:cs="Times New Roman"/>
          <w:bCs/>
          <w:lang w:val="ru-RU"/>
        </w:rPr>
        <w:t xml:space="preserve">                               </w:t>
      </w:r>
      <w:r w:rsidR="00AB35EE" w:rsidRPr="00D87F6B">
        <w:rPr>
          <w:rFonts w:ascii="Times New Roman" w:eastAsia="Times New Roman" w:hAnsi="Times New Roman" w:cs="Times New Roman"/>
          <w:b/>
        </w:rPr>
        <w:t>Календарно-тематичне планування уроків</w:t>
      </w:r>
    </w:p>
    <w:p w:rsidR="00AB35EE" w:rsidRDefault="00AB35EE" w:rsidP="00AB35E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D87F6B">
        <w:rPr>
          <w:rFonts w:ascii="Times New Roman" w:eastAsia="Times New Roman" w:hAnsi="Times New Roman" w:cs="Times New Roman"/>
          <w:b/>
        </w:rPr>
        <w:t xml:space="preserve">                                                        фізичної культури</w:t>
      </w:r>
    </w:p>
    <w:p w:rsidR="004074A3" w:rsidRPr="00D87F6B" w:rsidRDefault="004074A3" w:rsidP="00AB35E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на 2020-2021 навчальний рік</w:t>
      </w:r>
    </w:p>
    <w:p w:rsidR="00AB35EE" w:rsidRPr="00D4292A" w:rsidRDefault="00AB35EE" w:rsidP="00AB35EE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D87F6B">
        <w:rPr>
          <w:rFonts w:ascii="Times New Roman" w:eastAsia="Times New Roman" w:hAnsi="Times New Roman" w:cs="Times New Roman"/>
          <w:b/>
        </w:rPr>
        <w:t xml:space="preserve">                                    </w:t>
      </w:r>
      <w:r w:rsidR="00B5261D">
        <w:rPr>
          <w:rFonts w:ascii="Times New Roman" w:eastAsia="Times New Roman" w:hAnsi="Times New Roman" w:cs="Times New Roman"/>
          <w:b/>
        </w:rPr>
        <w:t xml:space="preserve">                       </w:t>
      </w:r>
      <w:r w:rsidRPr="00D87F6B">
        <w:rPr>
          <w:rFonts w:ascii="Times New Roman" w:eastAsia="Times New Roman" w:hAnsi="Times New Roman" w:cs="Times New Roman"/>
          <w:b/>
        </w:rPr>
        <w:t>3 клас</w:t>
      </w:r>
      <w:r w:rsidR="00B5261D" w:rsidRPr="00B5261D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D4292A">
        <w:rPr>
          <w:rFonts w:ascii="Times New Roman" w:eastAsia="Times New Roman" w:hAnsi="Times New Roman" w:cs="Times New Roman"/>
          <w:b/>
        </w:rPr>
        <w:t>НУ</w:t>
      </w:r>
      <w:r w:rsidR="000E5BC2">
        <w:rPr>
          <w:rFonts w:ascii="Times New Roman" w:eastAsia="Times New Roman" w:hAnsi="Times New Roman" w:cs="Times New Roman"/>
          <w:b/>
        </w:rPr>
        <w:t>Ш</w:t>
      </w:r>
    </w:p>
    <w:p w:rsidR="00AB35EE" w:rsidRPr="005147E3" w:rsidRDefault="00AB35EE" w:rsidP="00AB35EE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</w:t>
      </w:r>
      <w:r w:rsidR="00B5261D">
        <w:rPr>
          <w:rFonts w:ascii="Times New Roman" w:eastAsia="Times New Roman" w:hAnsi="Times New Roman" w:cs="Times New Roman"/>
          <w:b/>
        </w:rPr>
        <w:t xml:space="preserve">                            </w:t>
      </w:r>
      <w:r w:rsidRPr="005147E3">
        <w:rPr>
          <w:rFonts w:ascii="Times New Roman" w:eastAsia="Times New Roman" w:hAnsi="Times New Roman" w:cs="Times New Roman"/>
          <w:b/>
        </w:rPr>
        <w:t>3 години на тиждень</w:t>
      </w:r>
    </w:p>
    <w:p w:rsidR="00AB35EE" w:rsidRPr="00D87F6B" w:rsidRDefault="00D87F6B" w:rsidP="00AB35EE">
      <w:pPr>
        <w:spacing w:after="0" w:line="240" w:lineRule="auto"/>
        <w:rPr>
          <w:rFonts w:ascii="Times New Roman" w:eastAsia="Arial" w:hAnsi="Times New Roman" w:cs="Times New Roman"/>
          <w:b/>
        </w:rPr>
      </w:pPr>
      <w:r w:rsidRPr="00D87F6B">
        <w:rPr>
          <w:rStyle w:val="71"/>
          <w:rFonts w:ascii="Times New Roman" w:eastAsiaTheme="minorEastAsia" w:hAnsi="Times New Roman" w:cs="Times New Roman"/>
          <w:sz w:val="22"/>
          <w:szCs w:val="22"/>
        </w:rPr>
        <w:t>Типова освітня програма початкової освіти. Цикл ІІ (3-4класи) під керівн</w:t>
      </w:r>
      <w:r w:rsidRPr="00D87F6B">
        <w:rPr>
          <w:rStyle w:val="71"/>
          <w:rFonts w:ascii="Times New Roman" w:eastAsiaTheme="minorEastAsia" w:hAnsi="Times New Roman" w:cs="Times New Roman"/>
          <w:sz w:val="22"/>
          <w:szCs w:val="22"/>
        </w:rPr>
        <w:t>и</w:t>
      </w:r>
      <w:r w:rsidRPr="00D87F6B">
        <w:rPr>
          <w:rStyle w:val="71"/>
          <w:rFonts w:ascii="Times New Roman" w:eastAsiaTheme="minorEastAsia" w:hAnsi="Times New Roman" w:cs="Times New Roman"/>
          <w:sz w:val="22"/>
          <w:szCs w:val="22"/>
        </w:rPr>
        <w:t>цтвом Р.Б.Шияна.</w:t>
      </w:r>
      <w:r w:rsidRPr="00D87F6B">
        <w:rPr>
          <w:rStyle w:val="71"/>
          <w:rFonts w:ascii="Times New Roman" w:eastAsiaTheme="minorEastAsia" w:hAnsi="Times New Roman" w:cs="Times New Roman"/>
          <w:i/>
          <w:color w:val="FF0000"/>
          <w:sz w:val="22"/>
          <w:szCs w:val="22"/>
        </w:rPr>
        <w:t xml:space="preserve"> </w:t>
      </w:r>
      <w:r w:rsidR="00AB35EE" w:rsidRPr="00D87F6B">
        <w:rPr>
          <w:rFonts w:ascii="Times New Roman" w:eastAsia="Times New Roman" w:hAnsi="Times New Roman" w:cs="Times New Roman"/>
          <w:bCs/>
        </w:rPr>
        <w:t xml:space="preserve">                               </w:t>
      </w:r>
      <w:r w:rsidR="00AB35EE" w:rsidRPr="00D87F6B">
        <w:rPr>
          <w:rFonts w:ascii="Times New Roman" w:eastAsia="Times New Roman" w:hAnsi="Times New Roman" w:cs="Times New Roman"/>
          <w:bCs/>
        </w:rPr>
        <w:tab/>
      </w:r>
    </w:p>
    <w:tbl>
      <w:tblPr>
        <w:tblW w:w="6521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283"/>
        <w:gridCol w:w="284"/>
        <w:gridCol w:w="5528"/>
      </w:tblGrid>
      <w:tr w:rsidR="00AB35EE" w:rsidRPr="005147E3" w:rsidTr="001D3D8B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5EE" w:rsidRPr="005147E3" w:rsidRDefault="00AB35EE" w:rsidP="00AB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147E3">
              <w:rPr>
                <w:rFonts w:ascii="Times New Roman" w:eastAsia="Times New Roman" w:hAnsi="Times New Roman" w:cs="Times New Roman"/>
                <w:b/>
                <w:bCs/>
              </w:rPr>
              <w:t>№ з\п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5EE" w:rsidRPr="005147E3" w:rsidRDefault="00AB35EE" w:rsidP="00AB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147E3">
              <w:rPr>
                <w:rFonts w:ascii="Times New Roman" w:eastAsia="Times New Roman" w:hAnsi="Times New Roman" w:cs="Times New Roman"/>
                <w:b/>
                <w:bCs/>
              </w:rPr>
              <w:t>Дата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5EE" w:rsidRPr="005147E3" w:rsidRDefault="002E093B" w:rsidP="00AB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     </w:t>
            </w:r>
            <w:r w:rsidR="00AB35EE" w:rsidRPr="005147E3">
              <w:rPr>
                <w:rFonts w:ascii="Times New Roman" w:eastAsia="Times New Roman" w:hAnsi="Times New Roman" w:cs="Times New Roman"/>
                <w:b/>
                <w:bCs/>
              </w:rPr>
              <w:t>Зміст навчального матеріалу</w:t>
            </w:r>
          </w:p>
        </w:tc>
      </w:tr>
      <w:tr w:rsidR="00AB35EE" w:rsidRPr="005147E3" w:rsidTr="001D3D8B">
        <w:trPr>
          <w:trHeight w:val="20"/>
        </w:trPr>
        <w:tc>
          <w:tcPr>
            <w:tcW w:w="652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35EE" w:rsidRPr="002C7E19" w:rsidRDefault="002C7E19" w:rsidP="00AB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Змістова лінія «Базова рухова активність». Змістова лінія «Ігрова та змагальна діяльність учнів». Змістова лінія «Турбота про стан здоров’я та безпеку».</w:t>
            </w: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AB35EE"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 </w:t>
            </w:r>
            <w:r w:rsidR="00AB35EE" w:rsidRPr="001D3D8B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D32" w:rsidRPr="00342D32" w:rsidRDefault="00342D32" w:rsidP="00342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</w:rPr>
              <w:t>№1 місяць вересень «</w:t>
            </w:r>
            <w:r w:rsidRPr="00342D32">
              <w:rPr>
                <w:rFonts w:ascii="Times New Roman" w:eastAsia="Times New Roman" w:hAnsi="Times New Roman" w:cs="Times New Roman"/>
                <w:b/>
                <w:spacing w:val="-6"/>
                <w:lang w:val="ru-RU"/>
              </w:rPr>
              <w:t>Подорожуємо і відкриваємо світ</w:t>
            </w:r>
            <w:r>
              <w:rPr>
                <w:rFonts w:ascii="Times New Roman" w:eastAsia="Times New Roman" w:hAnsi="Times New Roman" w:cs="Times New Roman"/>
                <w:b/>
                <w:spacing w:val="-6"/>
              </w:rPr>
              <w:t>»</w:t>
            </w:r>
          </w:p>
          <w:p w:rsidR="00A8046C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147E3">
              <w:rPr>
                <w:rFonts w:ascii="Times New Roman" w:hAnsi="Times New Roman" w:cs="Times New Roman"/>
                <w:b/>
              </w:rPr>
              <w:t>Вступний інструктаж.</w:t>
            </w:r>
          </w:p>
          <w:p w:rsidR="00AB35EE" w:rsidRPr="00D96A05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hAnsi="Times New Roman" w:cs="Times New Roman"/>
                <w:color w:val="000000"/>
              </w:rPr>
              <w:t>1.Руховий режим молодшого школяра та його вплив на ф</w:t>
            </w:r>
            <w:r w:rsidRPr="005147E3">
              <w:rPr>
                <w:rFonts w:ascii="Times New Roman" w:hAnsi="Times New Roman" w:cs="Times New Roman"/>
                <w:color w:val="000000"/>
              </w:rPr>
              <w:t>о</w:t>
            </w:r>
            <w:r w:rsidRPr="005147E3">
              <w:rPr>
                <w:rFonts w:ascii="Times New Roman" w:hAnsi="Times New Roman" w:cs="Times New Roman"/>
                <w:color w:val="000000"/>
              </w:rPr>
              <w:t xml:space="preserve">рмування правильної постави. </w:t>
            </w:r>
            <w:r w:rsidRPr="005147E3">
              <w:rPr>
                <w:rFonts w:ascii="Times New Roman" w:hAnsi="Times New Roman" w:cs="Times New Roman"/>
              </w:rPr>
              <w:t>2.Організовуючі вправи: ш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кування; стійки: основна стійка, стійка ноги нарі</w:t>
            </w:r>
            <w:r w:rsidRPr="005147E3">
              <w:rPr>
                <w:rFonts w:ascii="Times New Roman" w:hAnsi="Times New Roman" w:cs="Times New Roman"/>
              </w:rPr>
              <w:t>з</w:t>
            </w:r>
            <w:r w:rsidRPr="005147E3">
              <w:rPr>
                <w:rFonts w:ascii="Times New Roman" w:hAnsi="Times New Roman" w:cs="Times New Roman"/>
              </w:rPr>
              <w:t>но, широка стійка. 3.Різновиди ходьби, бігу, стрибків. 4.ЗРВ: без пре</w:t>
            </w:r>
            <w:r w:rsidRPr="005147E3">
              <w:rPr>
                <w:rFonts w:ascii="Times New Roman" w:hAnsi="Times New Roman" w:cs="Times New Roman"/>
              </w:rPr>
              <w:t>д</w:t>
            </w:r>
            <w:r w:rsidRPr="005147E3">
              <w:rPr>
                <w:rFonts w:ascii="Times New Roman" w:hAnsi="Times New Roman" w:cs="Times New Roman"/>
              </w:rPr>
              <w:t>метів на місці: вправи для м’язів шиї: нахили та повороти голови; вправи для верхніх кінцівок і плечового пояса: зг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нання та розгинання верхніх кінц</w:t>
            </w:r>
            <w:r w:rsidRPr="005147E3">
              <w:rPr>
                <w:rFonts w:ascii="Times New Roman" w:hAnsi="Times New Roman" w:cs="Times New Roman"/>
              </w:rPr>
              <w:t>і</w:t>
            </w:r>
            <w:r w:rsidRPr="005147E3">
              <w:rPr>
                <w:rFonts w:ascii="Times New Roman" w:hAnsi="Times New Roman" w:cs="Times New Roman"/>
              </w:rPr>
              <w:t>вок, колові рухи руками, нахили в боки, пружні рухи. 5.Рухливі ігри «Знайди своє місце», «Життя лісу».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046C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5147E3">
              <w:rPr>
                <w:rFonts w:ascii="Times New Roman" w:hAnsi="Times New Roman" w:cs="Times New Roman"/>
                <w:b/>
                <w:color w:val="000000"/>
              </w:rPr>
              <w:t>Первинний інструктаж.</w:t>
            </w:r>
          </w:p>
          <w:p w:rsidR="00AB35EE" w:rsidRPr="00D96A05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147E3">
              <w:rPr>
                <w:rFonts w:ascii="Times New Roman" w:hAnsi="Times New Roman" w:cs="Times New Roman"/>
                <w:color w:val="000000"/>
              </w:rPr>
              <w:t>1.Фізичні навантаження та реакція на них серцевих скор</w:t>
            </w:r>
            <w:r w:rsidRPr="005147E3">
              <w:rPr>
                <w:rFonts w:ascii="Times New Roman" w:hAnsi="Times New Roman" w:cs="Times New Roman"/>
                <w:color w:val="000000"/>
              </w:rPr>
              <w:t>о</w:t>
            </w:r>
            <w:r w:rsidRPr="005147E3">
              <w:rPr>
                <w:rFonts w:ascii="Times New Roman" w:hAnsi="Times New Roman" w:cs="Times New Roman"/>
                <w:color w:val="000000"/>
              </w:rPr>
              <w:t xml:space="preserve">чень. Дихання під час виконання фізичних вправ. </w:t>
            </w:r>
            <w:r w:rsidRPr="005147E3">
              <w:rPr>
                <w:rFonts w:ascii="Times New Roman" w:hAnsi="Times New Roman" w:cs="Times New Roman"/>
              </w:rPr>
              <w:t>2.Організовуючі вправи: шикування; стійки: основна стійка, стійка ноги нарізно, широка стійка. 3.Різновиди ходьби, бігу, стрибків. 4.ЗРВ: без предметів на місці: для м’язів т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луба з вихідного положення стоячи: нахили вперед, у ст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рони, назад, повороти тулуба, пружні рухи; вправи для м’язів шиї: нахили та повороти голови; вправи для плечов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го пояса і верхніх кінцівок: згинання та розгинання рук, пружні рухи, викрути.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5.Рухливі ігри «Мандрівка оплесків», «Театр звірів».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220AEE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147E3">
              <w:rPr>
                <w:rFonts w:ascii="Times New Roman" w:hAnsi="Times New Roman" w:cs="Times New Roman"/>
              </w:rPr>
              <w:t>1.Основні правила загартування. Правила рухливих ігор та безпеки на уроках фізичної культури та під час само</w:t>
            </w:r>
            <w:r w:rsidRPr="005147E3">
              <w:rPr>
                <w:rFonts w:ascii="Times New Roman" w:hAnsi="Times New Roman" w:cs="Times New Roman"/>
              </w:rPr>
              <w:t>с</w:t>
            </w:r>
            <w:r w:rsidRPr="005147E3">
              <w:rPr>
                <w:rFonts w:ascii="Times New Roman" w:hAnsi="Times New Roman" w:cs="Times New Roman"/>
              </w:rPr>
              <w:t>тійних занять фізичними вправами. 2.Організовуючі вправи: шик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вання; стійки: основна стійка, стійка ноги нарізно, широка стійка. 3.Різновиди ходьби, бігу, стрибків. 4.ЗРВ: без пре</w:t>
            </w:r>
            <w:r w:rsidRPr="005147E3">
              <w:rPr>
                <w:rFonts w:ascii="Times New Roman" w:hAnsi="Times New Roman" w:cs="Times New Roman"/>
              </w:rPr>
              <w:t>д</w:t>
            </w:r>
            <w:r w:rsidRPr="005147E3">
              <w:rPr>
                <w:rFonts w:ascii="Times New Roman" w:hAnsi="Times New Roman" w:cs="Times New Roman"/>
              </w:rPr>
              <w:t>метів на місці: для м’язів нижніх кі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 xml:space="preserve">цівок та збільшення </w:t>
            </w:r>
            <w:r w:rsidRPr="005147E3">
              <w:rPr>
                <w:rFonts w:ascii="Times New Roman" w:hAnsi="Times New Roman" w:cs="Times New Roman"/>
              </w:rPr>
              <w:lastRenderedPageBreak/>
              <w:t>рухливості кульшових суглобів: присіди, напівприсіди, зг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нання та розгинання ніг, відв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 xml:space="preserve">дення ніг у сторони з різних вихідних положень; 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 xml:space="preserve">для м’язів нижніх кінцівок: присіди, напівприсіди, випади, стрибки. 5.Рухливі ігри «Швидко стати у колону», «Швидко стати у коло», «Швидко стати у шеренгу».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8D27F9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342D32">
              <w:rPr>
                <w:rFonts w:ascii="Times New Roman" w:hAnsi="Times New Roman" w:cs="Times New Roman"/>
              </w:rPr>
              <w:t>нашого міста: ПІП</w:t>
            </w:r>
            <w:r>
              <w:rPr>
                <w:rFonts w:ascii="Times New Roman" w:hAnsi="Times New Roman" w:cs="Times New Roman"/>
              </w:rPr>
              <w:t xml:space="preserve"> (художня гімнаст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ка). </w:t>
            </w:r>
            <w:r w:rsidRPr="005147E3">
              <w:rPr>
                <w:rFonts w:ascii="Times New Roman" w:hAnsi="Times New Roman" w:cs="Times New Roman"/>
              </w:rPr>
              <w:t>2.Організовуючі вправи: шикування; стійки: осн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вна стійка, стійка ноги нарізно, широка стійка.</w:t>
            </w:r>
            <w:r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3.Різновиди х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дьби, бігу, стрибків. 4.ЗРВ: без предметів на місці. 5.Рухливі ігри «Жива скульптура», «Мак».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шикування; стійки: основна стійка, стійка ноги нарізно, широка стійка. 2.Різновиди ходьби, бігу, стрибків. 3.ЗРВ: без предметів на місці. 4.Рухливі ігри «Дрова», «Заборонений рух».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розмикання та змикання приста</w:t>
            </w:r>
            <w:r w:rsidRPr="005147E3">
              <w:rPr>
                <w:rFonts w:ascii="Times New Roman" w:hAnsi="Times New Roman" w:cs="Times New Roman"/>
              </w:rPr>
              <w:t>в</w:t>
            </w:r>
            <w:r w:rsidRPr="005147E3">
              <w:rPr>
                <w:rFonts w:ascii="Times New Roman" w:hAnsi="Times New Roman" w:cs="Times New Roman"/>
              </w:rPr>
              <w:t>ними кроками у колоні. 2.Різновиди ходьби, бігу, стрибків. 3.ЗРВ: без предметів на місці. 4.Рухливі ігри «Швидко стати у колону», «Світлофор».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8046C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35EE" w:rsidRPr="005147E3">
              <w:rPr>
                <w:rFonts w:ascii="Times New Roman" w:hAnsi="Times New Roman" w:cs="Times New Roman"/>
              </w:rPr>
              <w:t>.Організовуючі вправи: розмикання та змикання приста</w:t>
            </w:r>
            <w:r w:rsidR="00AB35EE" w:rsidRPr="005147E3">
              <w:rPr>
                <w:rFonts w:ascii="Times New Roman" w:hAnsi="Times New Roman" w:cs="Times New Roman"/>
              </w:rPr>
              <w:t>в</w:t>
            </w:r>
            <w:r w:rsidR="00AB35EE" w:rsidRPr="005147E3">
              <w:rPr>
                <w:rFonts w:ascii="Times New Roman" w:hAnsi="Times New Roman" w:cs="Times New Roman"/>
              </w:rPr>
              <w:t>ними кроками у ше</w:t>
            </w:r>
            <w:r>
              <w:rPr>
                <w:rFonts w:ascii="Times New Roman" w:hAnsi="Times New Roman" w:cs="Times New Roman"/>
              </w:rPr>
              <w:t>рензі.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</w:t>
            </w:r>
            <w:r>
              <w:rPr>
                <w:rFonts w:ascii="Times New Roman" w:hAnsi="Times New Roman" w:cs="Times New Roman"/>
              </w:rPr>
              <w:t>, бігу, стрибків. 3</w:t>
            </w:r>
            <w:r w:rsidR="00AB35EE" w:rsidRPr="005147E3">
              <w:rPr>
                <w:rFonts w:ascii="Times New Roman" w:hAnsi="Times New Roman" w:cs="Times New Roman"/>
              </w:rPr>
              <w:t>.ЗРВ: комплекс ранкової гігієнічної гімнастики (імітаці</w:t>
            </w:r>
            <w:r w:rsidR="00AB35EE" w:rsidRPr="005147E3">
              <w:rPr>
                <w:rFonts w:ascii="Times New Roman" w:hAnsi="Times New Roman" w:cs="Times New Roman"/>
              </w:rPr>
              <w:t>й</w:t>
            </w:r>
            <w:r w:rsidR="00AB35EE" w:rsidRPr="005147E3">
              <w:rPr>
                <w:rFonts w:ascii="Times New Roman" w:hAnsi="Times New Roman" w:cs="Times New Roman"/>
              </w:rPr>
              <w:t>ного хара</w:t>
            </w:r>
            <w:r>
              <w:rPr>
                <w:rFonts w:ascii="Times New Roman" w:hAnsi="Times New Roman" w:cs="Times New Roman"/>
              </w:rPr>
              <w:t>ктеру: м’яч) (№1,2). 4</w:t>
            </w:r>
            <w:r w:rsidR="00AB35EE" w:rsidRPr="005147E3">
              <w:rPr>
                <w:rFonts w:ascii="Times New Roman" w:hAnsi="Times New Roman" w:cs="Times New Roman"/>
              </w:rPr>
              <w:t>.Рухливі ігри «Швидко стати у шеренгу», «Повтори за мною».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розмикання та змикання приста</w:t>
            </w:r>
            <w:r w:rsidRPr="005147E3">
              <w:rPr>
                <w:rFonts w:ascii="Times New Roman" w:hAnsi="Times New Roman" w:cs="Times New Roman"/>
              </w:rPr>
              <w:t>в</w:t>
            </w:r>
            <w:r w:rsidRPr="005147E3">
              <w:rPr>
                <w:rFonts w:ascii="Times New Roman" w:hAnsi="Times New Roman" w:cs="Times New Roman"/>
              </w:rPr>
              <w:t>ними кроками у колі.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комплекс ранкової гігієнічної гімнастики (імітаці</w:t>
            </w:r>
            <w:r w:rsidRPr="005147E3">
              <w:rPr>
                <w:rFonts w:ascii="Times New Roman" w:hAnsi="Times New Roman" w:cs="Times New Roman"/>
              </w:rPr>
              <w:t>й</w:t>
            </w:r>
            <w:r w:rsidRPr="005147E3">
              <w:rPr>
                <w:rFonts w:ascii="Times New Roman" w:hAnsi="Times New Roman" w:cs="Times New Roman"/>
              </w:rPr>
              <w:t>ного характеру: скакалка) (№1,2). 4.Рухливі ігри «Швидко стати у коло», «Слухай сигнал».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розмикання та змикання. 2.Різновиди ходьби, бігу, стрибків. 3.ЗРВ: ко</w:t>
            </w:r>
            <w:r w:rsidRPr="005147E3">
              <w:rPr>
                <w:rFonts w:ascii="Times New Roman" w:hAnsi="Times New Roman" w:cs="Times New Roman"/>
              </w:rPr>
              <w:t>м</w:t>
            </w:r>
            <w:r w:rsidRPr="005147E3">
              <w:rPr>
                <w:rFonts w:ascii="Times New Roman" w:hAnsi="Times New Roman" w:cs="Times New Roman"/>
              </w:rPr>
              <w:t>плекс ранкової гігієнічної гімнастики (імітаційного характ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ру: гімнастична палиця) (№1,2). 4.Рухливі ігри «Подоляно</w:t>
            </w:r>
            <w:r w:rsidRPr="005147E3">
              <w:rPr>
                <w:rFonts w:ascii="Times New Roman" w:hAnsi="Times New Roman" w:cs="Times New Roman"/>
              </w:rPr>
              <w:t>ч</w:t>
            </w:r>
            <w:r w:rsidRPr="005147E3">
              <w:rPr>
                <w:rFonts w:ascii="Times New Roman" w:hAnsi="Times New Roman" w:cs="Times New Roman"/>
              </w:rPr>
              <w:t>ка», «Тихо – гучно».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D96A05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342D32">
              <w:rPr>
                <w:rFonts w:ascii="Times New Roman" w:hAnsi="Times New Roman" w:cs="Times New Roman"/>
              </w:rPr>
              <w:t xml:space="preserve">нашого міста: ПІП </w:t>
            </w:r>
            <w:r w:rsidRPr="005147E3">
              <w:rPr>
                <w:rFonts w:ascii="Times New Roman" w:hAnsi="Times New Roman" w:cs="Times New Roman"/>
              </w:rPr>
              <w:t>(спортивна гімна</w:t>
            </w:r>
            <w:r w:rsidRPr="005147E3">
              <w:rPr>
                <w:rFonts w:ascii="Times New Roman" w:hAnsi="Times New Roman" w:cs="Times New Roman"/>
              </w:rPr>
              <w:t>с</w:t>
            </w:r>
            <w:r w:rsidRPr="005147E3">
              <w:rPr>
                <w:rFonts w:ascii="Times New Roman" w:hAnsi="Times New Roman" w:cs="Times New Roman"/>
              </w:rPr>
              <w:t xml:space="preserve">тика). 2.Організовуючі вправи: </w:t>
            </w:r>
            <w:r w:rsidRPr="005147E3">
              <w:rPr>
                <w:rFonts w:ascii="Times New Roman" w:hAnsi="Times New Roman" w:cs="Times New Roman"/>
                <w:color w:val="000000"/>
              </w:rPr>
              <w:t>перешикування з к</w:t>
            </w:r>
            <w:r w:rsidRPr="005147E3">
              <w:rPr>
                <w:rFonts w:ascii="Times New Roman" w:hAnsi="Times New Roman" w:cs="Times New Roman"/>
                <w:color w:val="000000"/>
              </w:rPr>
              <w:t>о</w:t>
            </w:r>
            <w:r w:rsidRPr="005147E3">
              <w:rPr>
                <w:rFonts w:ascii="Times New Roman" w:hAnsi="Times New Roman" w:cs="Times New Roman"/>
                <w:color w:val="000000"/>
              </w:rPr>
              <w:t xml:space="preserve">лони по одному в колону по два і навпаки за розподілом. </w:t>
            </w:r>
            <w:r w:rsidRPr="005147E3">
              <w:rPr>
                <w:rFonts w:ascii="Times New Roman" w:hAnsi="Times New Roman" w:cs="Times New Roman"/>
              </w:rPr>
              <w:t>3.Різновиди ходьби, бігу, стрибків. 4.ЗРВ: без предметів на місці: вправи на рівновагу (№1,2). 5.Рухливі ігри «Світл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фор», «Повтори за мною».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11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перешикування з шеренги по о</w:t>
            </w:r>
            <w:r w:rsidRPr="005147E3">
              <w:rPr>
                <w:rFonts w:ascii="Times New Roman" w:hAnsi="Times New Roman" w:cs="Times New Roman"/>
              </w:rPr>
              <w:t>д</w:t>
            </w:r>
            <w:r w:rsidRPr="005147E3">
              <w:rPr>
                <w:rFonts w:ascii="Times New Roman" w:hAnsi="Times New Roman" w:cs="Times New Roman"/>
              </w:rPr>
              <w:t>ному в шеренгу по два і навпаки за розподілом.</w:t>
            </w:r>
            <w:r w:rsidRPr="005147E3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2.Різновиди ходьби, бігу, стрибків. 3.ЗРВ: без предметів на місці. 4.Рухлива гра «Чотири стихії».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  <w:color w:val="000000"/>
              </w:rPr>
              <w:t xml:space="preserve">1.Організовуючі вправи: </w:t>
            </w:r>
            <w:r w:rsidRPr="005147E3">
              <w:rPr>
                <w:rFonts w:ascii="Times New Roman" w:hAnsi="Times New Roman" w:cs="Times New Roman"/>
              </w:rPr>
              <w:t>перешикування із колони по одн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му в колону по три способом послідовних поворотів ліворуч за раніше визначеними орієнтирами.</w:t>
            </w:r>
            <w:r w:rsidRPr="005147E3">
              <w:rPr>
                <w:rFonts w:ascii="Times New Roman" w:eastAsia="Times New Roman" w:hAnsi="Times New Roman" w:cs="Times New Roman"/>
              </w:rPr>
              <w:t xml:space="preserve"> </w:t>
            </w:r>
            <w:r w:rsidRPr="005147E3">
              <w:rPr>
                <w:rFonts w:ascii="Times New Roman" w:hAnsi="Times New Roman" w:cs="Times New Roman"/>
                <w:color w:val="000000"/>
              </w:rPr>
              <w:t>2.Різновиди ходьби, бігу, стрибків. 3.ЗРВ: без предметів на місці. 4.Рухливі ігри «Чотири стихії», «Слухай сигнал».</w:t>
            </w:r>
            <w:r w:rsidR="00342D32">
              <w:rPr>
                <w:rFonts w:ascii="Times New Roman" w:hAnsi="Times New Roman" w:cs="Times New Roman"/>
                <w:color w:val="000000"/>
              </w:rPr>
              <w:t xml:space="preserve"> Підс</w:t>
            </w:r>
            <w:r w:rsidR="00342D32">
              <w:rPr>
                <w:rFonts w:ascii="Times New Roman" w:hAnsi="Times New Roman" w:cs="Times New Roman"/>
                <w:color w:val="000000"/>
              </w:rPr>
              <w:t>у</w:t>
            </w:r>
            <w:r w:rsidR="00342D32">
              <w:rPr>
                <w:rFonts w:ascii="Times New Roman" w:hAnsi="Times New Roman" w:cs="Times New Roman"/>
                <w:color w:val="000000"/>
              </w:rPr>
              <w:t>мковий урок.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D32" w:rsidRPr="00342D32" w:rsidRDefault="00675D13" w:rsidP="00342D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</w:rPr>
              <w:t>№2 місяць жовт</w:t>
            </w:r>
            <w:r w:rsidR="00342D32">
              <w:rPr>
                <w:rFonts w:ascii="Times New Roman" w:eastAsia="Times New Roman" w:hAnsi="Times New Roman" w:cs="Times New Roman"/>
                <w:b/>
                <w:spacing w:val="-6"/>
              </w:rPr>
              <w:t>ень «</w:t>
            </w:r>
            <w:r w:rsidRPr="00675D13">
              <w:rPr>
                <w:rFonts w:ascii="Times New Roman" w:eastAsia="Times New Roman" w:hAnsi="Times New Roman" w:cs="Times New Roman"/>
                <w:b/>
                <w:spacing w:val="-6"/>
              </w:rPr>
              <w:t>Між минулим і майбутнім</w:t>
            </w:r>
            <w:r w:rsidR="00342D32">
              <w:rPr>
                <w:rFonts w:ascii="Times New Roman" w:eastAsia="Times New Roman" w:hAnsi="Times New Roman" w:cs="Times New Roman"/>
                <w:b/>
                <w:spacing w:val="-6"/>
              </w:rPr>
              <w:t>»</w:t>
            </w:r>
          </w:p>
          <w:p w:rsidR="00AB35EE" w:rsidRPr="005147E3" w:rsidRDefault="00A8046C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35EE" w:rsidRPr="005147E3">
              <w:rPr>
                <w:rFonts w:ascii="Times New Roman" w:hAnsi="Times New Roman" w:cs="Times New Roman"/>
              </w:rPr>
              <w:t>.Організовуючі вправи: перешикування із колони по одн</w:t>
            </w:r>
            <w:r w:rsidR="00AB35EE" w:rsidRPr="005147E3">
              <w:rPr>
                <w:rFonts w:ascii="Times New Roman" w:hAnsi="Times New Roman" w:cs="Times New Roman"/>
              </w:rPr>
              <w:t>о</w:t>
            </w:r>
            <w:r w:rsidR="00AB35EE" w:rsidRPr="005147E3">
              <w:rPr>
                <w:rFonts w:ascii="Times New Roman" w:hAnsi="Times New Roman" w:cs="Times New Roman"/>
              </w:rPr>
              <w:t>му в колону по три способом послідовних пово</w:t>
            </w:r>
            <w:r>
              <w:rPr>
                <w:rFonts w:ascii="Times New Roman" w:hAnsi="Times New Roman" w:cs="Times New Roman"/>
              </w:rPr>
              <w:t>ротів лів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руч.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стриб</w:t>
            </w:r>
            <w:r>
              <w:rPr>
                <w:rFonts w:ascii="Times New Roman" w:hAnsi="Times New Roman" w:cs="Times New Roman"/>
              </w:rPr>
              <w:t>ків. 3</w:t>
            </w:r>
            <w:r w:rsidR="00AB35EE" w:rsidRPr="005147E3">
              <w:rPr>
                <w:rFonts w:ascii="Times New Roman" w:hAnsi="Times New Roman" w:cs="Times New Roman"/>
              </w:rPr>
              <w:t>.ЗРВ: без предметів на місці: повторення ви</w:t>
            </w:r>
            <w:r>
              <w:rPr>
                <w:rFonts w:ascii="Times New Roman" w:hAnsi="Times New Roman" w:cs="Times New Roman"/>
              </w:rPr>
              <w:t>вчених вправ. 4</w:t>
            </w:r>
            <w:r w:rsidR="00AB35EE" w:rsidRPr="005147E3">
              <w:rPr>
                <w:rFonts w:ascii="Times New Roman" w:hAnsi="Times New Roman" w:cs="Times New Roman"/>
              </w:rPr>
              <w:t>.Рухливі ігри «Чот</w:t>
            </w:r>
            <w:r w:rsidR="00AB35EE" w:rsidRPr="005147E3">
              <w:rPr>
                <w:rFonts w:ascii="Times New Roman" w:hAnsi="Times New Roman" w:cs="Times New Roman"/>
              </w:rPr>
              <w:t>и</w:t>
            </w:r>
            <w:r w:rsidR="00AB35EE" w:rsidRPr="005147E3">
              <w:rPr>
                <w:rFonts w:ascii="Times New Roman" w:hAnsi="Times New Roman" w:cs="Times New Roman"/>
              </w:rPr>
              <w:t xml:space="preserve">ри стихії», «Слухай сигнал».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перешикування із колони по одн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му в колону по три способом послідовних поворотів лів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 xml:space="preserve">руч. </w:t>
            </w:r>
            <w:r w:rsidRPr="005147E3">
              <w:rPr>
                <w:rFonts w:ascii="Times New Roman" w:hAnsi="Times New Roman" w:cs="Times New Roman"/>
                <w:color w:val="000000"/>
              </w:rPr>
              <w:t xml:space="preserve">2.Різновиди ходьби, бігу, стрибків. </w:t>
            </w:r>
            <w:r w:rsidRPr="005147E3">
              <w:rPr>
                <w:rFonts w:ascii="Times New Roman" w:hAnsi="Times New Roman" w:cs="Times New Roman"/>
              </w:rPr>
              <w:t>3.ЗРВ: ко</w:t>
            </w:r>
            <w:r w:rsidRPr="005147E3">
              <w:rPr>
                <w:rFonts w:ascii="Times New Roman" w:hAnsi="Times New Roman" w:cs="Times New Roman"/>
              </w:rPr>
              <w:t>м</w:t>
            </w:r>
            <w:r w:rsidRPr="005147E3">
              <w:rPr>
                <w:rFonts w:ascii="Times New Roman" w:hAnsi="Times New Roman" w:cs="Times New Roman"/>
              </w:rPr>
              <w:t>плекс вправ для формування правильної постави та пр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філак</w:t>
            </w:r>
            <w:r>
              <w:rPr>
                <w:rFonts w:ascii="Times New Roman" w:hAnsi="Times New Roman" w:cs="Times New Roman"/>
              </w:rPr>
              <w:t>тики плоскостопості (№1,2). 4.</w:t>
            </w:r>
            <w:r w:rsidRPr="005147E3">
              <w:rPr>
                <w:rFonts w:ascii="Times New Roman" w:hAnsi="Times New Roman" w:cs="Times New Roman"/>
              </w:rPr>
              <w:t>Рухлива гра «Вгадай, чий голос?»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перешикування із колони по одн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му в колону по три способом послідовних поворотів лів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 xml:space="preserve">руч. </w:t>
            </w:r>
            <w:r w:rsidRPr="005147E3">
              <w:rPr>
                <w:rFonts w:ascii="Times New Roman" w:hAnsi="Times New Roman" w:cs="Times New Roman"/>
                <w:color w:val="000000"/>
              </w:rPr>
              <w:t xml:space="preserve">2.Різновиди ходьби, бігу, стрибків. </w:t>
            </w:r>
            <w:r w:rsidRPr="005147E3">
              <w:rPr>
                <w:rFonts w:ascii="Times New Roman" w:hAnsi="Times New Roman" w:cs="Times New Roman"/>
              </w:rPr>
              <w:t>3.ЗРВ: ко</w:t>
            </w:r>
            <w:r w:rsidRPr="005147E3">
              <w:rPr>
                <w:rFonts w:ascii="Times New Roman" w:hAnsi="Times New Roman" w:cs="Times New Roman"/>
              </w:rPr>
              <w:t>м</w:t>
            </w:r>
            <w:r w:rsidRPr="005147E3">
              <w:rPr>
                <w:rFonts w:ascii="Times New Roman" w:hAnsi="Times New Roman" w:cs="Times New Roman"/>
              </w:rPr>
              <w:t>плекс вправ для формування правильної постави та пр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філактики плоскостопості. 4.Рухливі ігри «Вгадай, чий голос?», «Сл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хай сигнал».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220AEE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675D13">
              <w:rPr>
                <w:rFonts w:ascii="Times New Roman" w:hAnsi="Times New Roman" w:cs="Times New Roman"/>
              </w:rPr>
              <w:t xml:space="preserve">нашого міста: ПІП </w:t>
            </w:r>
            <w:r w:rsidRPr="005147E3">
              <w:rPr>
                <w:rFonts w:ascii="Times New Roman" w:hAnsi="Times New Roman" w:cs="Times New Roman"/>
              </w:rPr>
              <w:t>(спринт). 2.Організовуючі вправи: перешикування із колони по одн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му в колону по чотири способом послідовних пов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ротів ліворуч за раніше визначеними орієнтирами. 3.Різновиди ходьби, бігу, стрибків. 4.ЗРВ: комплекс вправ для форм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 правильної постави та профіла</w:t>
            </w:r>
            <w:r w:rsidRPr="005147E3">
              <w:rPr>
                <w:rFonts w:ascii="Times New Roman" w:hAnsi="Times New Roman" w:cs="Times New Roman"/>
              </w:rPr>
              <w:t>к</w:t>
            </w:r>
            <w:r w:rsidRPr="005147E3">
              <w:rPr>
                <w:rFonts w:ascii="Times New Roman" w:hAnsi="Times New Roman" w:cs="Times New Roman"/>
              </w:rPr>
              <w:t>тики плоскостопості. 5.Рухливі ігри «Вгадай, чий г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 xml:space="preserve">лос?», «Світлофор».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2439CD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перешикування із колони по одн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му в колону по чотири способом послідовних пов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ротів ліворуч. 2.Різновиди ходьби, бігу, стрибків. 3.ЗРВ: комплекс ранкової гігієнічної гімнастики без предме</w:t>
            </w:r>
            <w:r>
              <w:rPr>
                <w:rFonts w:ascii="Times New Roman" w:hAnsi="Times New Roman" w:cs="Times New Roman"/>
              </w:rPr>
              <w:t xml:space="preserve">та (№1). </w:t>
            </w:r>
            <w:r w:rsidRPr="005147E3">
              <w:rPr>
                <w:rFonts w:ascii="Times New Roman" w:hAnsi="Times New Roman" w:cs="Times New Roman"/>
              </w:rPr>
              <w:t xml:space="preserve">4.Рухливі ігри за бажанням учнів.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2439CD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перешикування із колони по одн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му в колону по чотири способом послідовних пов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 xml:space="preserve">ротів </w:t>
            </w:r>
            <w:r w:rsidRPr="005147E3">
              <w:rPr>
                <w:rFonts w:ascii="Times New Roman" w:hAnsi="Times New Roman" w:cs="Times New Roman"/>
              </w:rPr>
              <w:lastRenderedPageBreak/>
              <w:t xml:space="preserve">ліворуч. </w:t>
            </w:r>
            <w:r w:rsidRPr="005147E3">
              <w:rPr>
                <w:rFonts w:ascii="Times New Roman" w:hAnsi="Times New Roman" w:cs="Times New Roman"/>
                <w:color w:val="000000"/>
              </w:rPr>
              <w:t xml:space="preserve">2.Різновиди ходьби, бігу, стрибків. 3.ЗРВ: </w:t>
            </w:r>
            <w:r w:rsidRPr="005147E3">
              <w:rPr>
                <w:rFonts w:ascii="Times New Roman" w:hAnsi="Times New Roman" w:cs="Times New Roman"/>
              </w:rPr>
              <w:t>комплекс ранкової гігієнічної гімнастики без предме</w:t>
            </w:r>
            <w:r>
              <w:rPr>
                <w:rFonts w:ascii="Times New Roman" w:hAnsi="Times New Roman" w:cs="Times New Roman"/>
              </w:rPr>
              <w:t xml:space="preserve">та (№1). </w:t>
            </w:r>
            <w:r w:rsidRPr="005147E3">
              <w:rPr>
                <w:rFonts w:ascii="Times New Roman" w:hAnsi="Times New Roman" w:cs="Times New Roman"/>
              </w:rPr>
              <w:t xml:space="preserve">4.Рухливі ігри за бажанням учнів.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19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2439CD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перешикування із колони по одн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му в колону по чотири способом послідовних пов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 xml:space="preserve">ротів ліворуч. 2.Різновиди ходьби, бігу, стрибків. 3.ЗРВ: комплекс ранкової гігієнічної гімнастики без предмета (№2). 4.Рухливі ігри за бажанням учнів.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675D13">
              <w:rPr>
                <w:rFonts w:ascii="Times New Roman" w:hAnsi="Times New Roman" w:cs="Times New Roman"/>
              </w:rPr>
              <w:t>нашого міста: ПІП</w:t>
            </w:r>
            <w:r w:rsidRPr="005147E3">
              <w:rPr>
                <w:rFonts w:ascii="Times New Roman" w:hAnsi="Times New Roman" w:cs="Times New Roman"/>
              </w:rPr>
              <w:t xml:space="preserve"> (стаєр). 2.Організовуючі вправи: перешикування з однієї шеренги уступами за розрахунком на 9, 6, 3, на місці. 3.Різновиди ходьби, бігу, стрибків. 4.ЗРВ: комплекс ранкової гігієн</w:t>
            </w:r>
            <w:r w:rsidRPr="005147E3">
              <w:rPr>
                <w:rFonts w:ascii="Times New Roman" w:hAnsi="Times New Roman" w:cs="Times New Roman"/>
              </w:rPr>
              <w:t>і</w:t>
            </w:r>
            <w:r w:rsidRPr="005147E3">
              <w:rPr>
                <w:rFonts w:ascii="Times New Roman" w:hAnsi="Times New Roman" w:cs="Times New Roman"/>
              </w:rPr>
              <w:t xml:space="preserve">чної гімнастики без предмета (№2). 5.Рухливі ігри за бажанням учнів.  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21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 xml:space="preserve">1.Організовуючі вправи: перешикування з однієї шеренги уступами за розрахунком на 9, 6, 3, на місці. 2.Різновиди ходьби, бігу, стрибків. 3.ЗРВ: без предметів на місці. 4.Рухливі ігри за бажанням учнів.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 xml:space="preserve">1.Організовуючі вправи: перешикування з однієї шеренги уступами за розрахунком на 9, 6, 3, на місці. 2.Різновиди ходьби, бігу, стрибків. 3.ЗРВ: без предметів на місці. 4.Рухливі ігри за бажанням учнів.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23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повторення раніше вивчених вправ.</w:t>
            </w:r>
            <w:r w:rsidRPr="005147E3">
              <w:rPr>
                <w:rFonts w:ascii="Times New Roman" w:eastAsia="Times New Roman" w:hAnsi="Times New Roman" w:cs="Times New Roman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2.Різновиди ходьби, бігу, стрибків. 3.ЗРВ: без пре</w:t>
            </w:r>
            <w:r w:rsidRPr="005147E3">
              <w:rPr>
                <w:rFonts w:ascii="Times New Roman" w:hAnsi="Times New Roman" w:cs="Times New Roman"/>
              </w:rPr>
              <w:t>д</w:t>
            </w:r>
            <w:r w:rsidRPr="005147E3">
              <w:rPr>
                <w:rFonts w:ascii="Times New Roman" w:hAnsi="Times New Roman" w:cs="Times New Roman"/>
              </w:rPr>
              <w:t xml:space="preserve">метів на місці. 4.Рухливі ігри за бажанням учнів.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24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B5261D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AB35EE" w:rsidRPr="005147E3">
              <w:rPr>
                <w:rFonts w:ascii="Times New Roman" w:hAnsi="Times New Roman" w:cs="Times New Roman"/>
              </w:rPr>
              <w:t>Організуючі вправи: повторення раніше вивче</w:t>
            </w:r>
            <w:r>
              <w:rPr>
                <w:rFonts w:ascii="Times New Roman" w:hAnsi="Times New Roman" w:cs="Times New Roman"/>
              </w:rPr>
              <w:t>них вправ.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стриб</w:t>
            </w:r>
            <w:r>
              <w:rPr>
                <w:rFonts w:ascii="Times New Roman" w:hAnsi="Times New Roman" w:cs="Times New Roman"/>
              </w:rPr>
              <w:t>ків. 3</w:t>
            </w:r>
            <w:r w:rsidR="00AB35EE" w:rsidRPr="005147E3">
              <w:rPr>
                <w:rFonts w:ascii="Times New Roman" w:hAnsi="Times New Roman" w:cs="Times New Roman"/>
              </w:rPr>
              <w:t>.ЗРВ: без пр</w:t>
            </w:r>
            <w:r w:rsidR="00AB35EE" w:rsidRPr="005147E3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дметів на місці. 4</w:t>
            </w:r>
            <w:r w:rsidR="00AB35EE" w:rsidRPr="005147E3">
              <w:rPr>
                <w:rFonts w:ascii="Times New Roman" w:hAnsi="Times New Roman" w:cs="Times New Roman"/>
              </w:rPr>
              <w:t xml:space="preserve">.Рухливі ігри за бажанням </w:t>
            </w:r>
            <w:r>
              <w:rPr>
                <w:rFonts w:ascii="Times New Roman" w:hAnsi="Times New Roman" w:cs="Times New Roman"/>
              </w:rPr>
              <w:t>дітей. 5</w:t>
            </w:r>
            <w:r w:rsidR="00AB35EE" w:rsidRPr="005147E3">
              <w:rPr>
                <w:rFonts w:ascii="Times New Roman" w:hAnsi="Times New Roman" w:cs="Times New Roman"/>
              </w:rPr>
              <w:t>.Підсумковий урок.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1D3D8B" w:rsidRDefault="00675D13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Змістова лінія «Базова рухова активність». Змістова лінія «Ігрова та змагальна діяльність учнів». Змістова лінія «Турбота про стан здоров’я та безп</w:t>
            </w: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ку».</w:t>
            </w: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5D13" w:rsidRDefault="00675D13" w:rsidP="00AB35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№3 місяць листопад «Чарівні перетворення»</w:t>
            </w:r>
          </w:p>
          <w:p w:rsidR="00A8046C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147E3">
              <w:rPr>
                <w:rFonts w:ascii="Times New Roman" w:hAnsi="Times New Roman" w:cs="Times New Roman"/>
                <w:b/>
              </w:rPr>
              <w:t xml:space="preserve">Первинний інструктаж. </w:t>
            </w:r>
          </w:p>
          <w:p w:rsidR="00AB35EE" w:rsidRPr="00D96A05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675D13">
              <w:rPr>
                <w:rFonts w:ascii="Times New Roman" w:hAnsi="Times New Roman" w:cs="Times New Roman"/>
              </w:rPr>
              <w:t>нашого міста: ПІП</w:t>
            </w:r>
            <w:r w:rsidRPr="005147E3">
              <w:rPr>
                <w:rFonts w:ascii="Times New Roman" w:hAnsi="Times New Roman" w:cs="Times New Roman"/>
              </w:rPr>
              <w:t xml:space="preserve"> (веслування: к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ное). 2.Організовуючі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3.Різновиди ходьби (на носках, на п’ятах, на внутрішній та зовнішній частинах ступні, з різними п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ложеннями рук), бігу (рівномірному, на носках), стрибків (на місці на одній, двох ногах);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різновиди ходьби (по діагоналі, зі зміною ча</w:t>
            </w:r>
            <w:r w:rsidRPr="005147E3">
              <w:rPr>
                <w:rFonts w:ascii="Times New Roman" w:hAnsi="Times New Roman" w:cs="Times New Roman"/>
              </w:rPr>
              <w:t>с</w:t>
            </w:r>
            <w:r w:rsidRPr="005147E3">
              <w:rPr>
                <w:rFonts w:ascii="Times New Roman" w:hAnsi="Times New Roman" w:cs="Times New Roman"/>
              </w:rPr>
              <w:lastRenderedPageBreak/>
              <w:t>тоти кроку), бігу («проти ходом», «змійкою», по діагоналі). 4.ЗРВ: у русі. 5.Комплекс фізкультурної паузи. 6.Гра на ф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рмування уваги «Слухай сигнал». 7.Рухливі ігри «Гуси», «Бездомний заєць».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26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</w:t>
            </w:r>
            <w:r w:rsidR="00D96A05" w:rsidRPr="00D96A0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2.Різновиди ходьби (із високим підніманням сте</w:t>
            </w:r>
            <w:r w:rsidRPr="005147E3">
              <w:rPr>
                <w:rFonts w:ascii="Times New Roman" w:hAnsi="Times New Roman" w:cs="Times New Roman"/>
              </w:rPr>
              <w:t>г</w:t>
            </w:r>
            <w:r w:rsidRPr="005147E3">
              <w:rPr>
                <w:rFonts w:ascii="Times New Roman" w:hAnsi="Times New Roman" w:cs="Times New Roman"/>
              </w:rPr>
              <w:t>на, із закиданням гомілок, із зміною напрямку), бігу (з виносом прямих ніг, із високим підніманням стегна, із закиданням гомілок), стрибків (на одній, двох ногах, з поворотами пр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воруч, ліворуч); різновиди ходьби (із прискоренням та уп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вільненням), бігу (із різних вихідних положень: сидячи, лежачи, з високого старту). 3.ЗРВ: у русі. 4.Комплекс фізк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льтурної паузи. 5.Гра на форм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 уваги «Заборонений рух». 6.Рухливі ігри «Косм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навти», «Виклик номерів».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</w:t>
            </w:r>
            <w:r w:rsidR="00D96A05" w:rsidRPr="00D96A0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2.Різновиди ходьби (у напівприсіді, у присіді, «змі</w:t>
            </w:r>
            <w:r w:rsidRPr="005147E3">
              <w:rPr>
                <w:rFonts w:ascii="Times New Roman" w:hAnsi="Times New Roman" w:cs="Times New Roman"/>
              </w:rPr>
              <w:t>й</w:t>
            </w:r>
            <w:r w:rsidRPr="005147E3">
              <w:rPr>
                <w:rFonts w:ascii="Times New Roman" w:hAnsi="Times New Roman" w:cs="Times New Roman"/>
              </w:rPr>
              <w:t>кою»), бігу (зі зміною напрямку), стрибків (на о</w:t>
            </w:r>
            <w:r w:rsidRPr="005147E3">
              <w:rPr>
                <w:rFonts w:ascii="Times New Roman" w:hAnsi="Times New Roman" w:cs="Times New Roman"/>
              </w:rPr>
              <w:t>д</w:t>
            </w:r>
            <w:r w:rsidRPr="005147E3">
              <w:rPr>
                <w:rFonts w:ascii="Times New Roman" w:hAnsi="Times New Roman" w:cs="Times New Roman"/>
              </w:rPr>
              <w:t>ній, двох ногах з поворотом кругом); різновиди ходьби (зі зміною довжини кроку; зі зміною напрямку за звук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вим сигналом), бігу (із подоланням перешкод: умовна канава, шириною до 1 м). 3.ЗРВ: у русі. 4.Комплекс фі</w:t>
            </w:r>
            <w:r w:rsidRPr="005147E3">
              <w:rPr>
                <w:rFonts w:ascii="Times New Roman" w:hAnsi="Times New Roman" w:cs="Times New Roman"/>
              </w:rPr>
              <w:t>з</w:t>
            </w:r>
            <w:r w:rsidRPr="005147E3">
              <w:rPr>
                <w:rFonts w:ascii="Times New Roman" w:hAnsi="Times New Roman" w:cs="Times New Roman"/>
              </w:rPr>
              <w:t>культурної паузи. 5.Гра на формування уваги «Швидко стати у шеренгу». 6.Рухливі ігри «Сірий кіт», «Альпіні</w:t>
            </w:r>
            <w:r w:rsidRPr="005147E3">
              <w:rPr>
                <w:rFonts w:ascii="Times New Roman" w:hAnsi="Times New Roman" w:cs="Times New Roman"/>
              </w:rPr>
              <w:t>с</w:t>
            </w:r>
            <w:r w:rsidRPr="005147E3">
              <w:rPr>
                <w:rFonts w:ascii="Times New Roman" w:hAnsi="Times New Roman" w:cs="Times New Roman"/>
              </w:rPr>
              <w:t>ти».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28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675D13">
              <w:rPr>
                <w:rFonts w:ascii="Times New Roman" w:hAnsi="Times New Roman" w:cs="Times New Roman"/>
              </w:rPr>
              <w:t>нашого міста</w:t>
            </w:r>
            <w:r w:rsidRPr="005147E3">
              <w:rPr>
                <w:rFonts w:ascii="Times New Roman" w:hAnsi="Times New Roman" w:cs="Times New Roman"/>
              </w:rPr>
              <w:t>:</w:t>
            </w:r>
            <w:r w:rsidR="00675D13">
              <w:rPr>
                <w:rFonts w:ascii="Times New Roman" w:hAnsi="Times New Roman" w:cs="Times New Roman"/>
              </w:rPr>
              <w:t xml:space="preserve"> ПІП</w:t>
            </w:r>
            <w:r w:rsidRPr="005147E3">
              <w:rPr>
                <w:rFonts w:ascii="Times New Roman" w:hAnsi="Times New Roman" w:cs="Times New Roman"/>
              </w:rPr>
              <w:t xml:space="preserve"> (академічне весл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вання). 2.Організовуючі вправи: шикування, стійки, пер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шикування. 3.Різновиди ходьби (на підвищеній опорі – лаві – з різними положеннями рук; на підвищеній опорі – лаві – з різними положеннями рук, чергуючи з присіданнями, нах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лами), бігу (з різних вихідних положень), стрибків (із пр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суванням уперед, назад); різновиди ход</w:t>
            </w:r>
            <w:r w:rsidRPr="005147E3">
              <w:rPr>
                <w:rFonts w:ascii="Times New Roman" w:hAnsi="Times New Roman" w:cs="Times New Roman"/>
              </w:rPr>
              <w:t>ь</w:t>
            </w:r>
            <w:r w:rsidRPr="005147E3">
              <w:rPr>
                <w:rFonts w:ascii="Times New Roman" w:hAnsi="Times New Roman" w:cs="Times New Roman"/>
              </w:rPr>
              <w:t>би (по підвищеній та обмеженій опорі – гімнастичній лаві – з високим підн</w:t>
            </w:r>
            <w:r w:rsidRPr="005147E3">
              <w:rPr>
                <w:rFonts w:ascii="Times New Roman" w:hAnsi="Times New Roman" w:cs="Times New Roman"/>
              </w:rPr>
              <w:t>і</w:t>
            </w:r>
            <w:r w:rsidRPr="005147E3">
              <w:rPr>
                <w:rFonts w:ascii="Times New Roman" w:hAnsi="Times New Roman" w:cs="Times New Roman"/>
              </w:rPr>
              <w:t>манням стегна, з переступанням предметів), бігу (із под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ланням перешкод: бар’єр, висотою до 50 см). 4.ЗРВ: з гімн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стичною палицею. 5.Комплекс фізкультурної паузи. 6.Гра на формування уваги «Літає – не літає». 7.Рухлива гра «Г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 xml:space="preserve">си-лебеді».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29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D26C17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2.Різновиди ходьби («протиходом»), бігу («змі</w:t>
            </w:r>
            <w:r w:rsidRPr="005147E3">
              <w:rPr>
                <w:rFonts w:ascii="Times New Roman" w:hAnsi="Times New Roman" w:cs="Times New Roman"/>
              </w:rPr>
              <w:t>й</w:t>
            </w:r>
            <w:r w:rsidRPr="005147E3">
              <w:rPr>
                <w:rFonts w:ascii="Times New Roman" w:hAnsi="Times New Roman" w:cs="Times New Roman"/>
              </w:rPr>
              <w:t>кою»), стрибків (у присіді правим та лівим боком);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різновиди ход</w:t>
            </w:r>
            <w:r w:rsidRPr="005147E3">
              <w:rPr>
                <w:rFonts w:ascii="Times New Roman" w:hAnsi="Times New Roman" w:cs="Times New Roman"/>
              </w:rPr>
              <w:t>ь</w:t>
            </w:r>
            <w:r w:rsidRPr="005147E3">
              <w:rPr>
                <w:rFonts w:ascii="Times New Roman" w:hAnsi="Times New Roman" w:cs="Times New Roman"/>
              </w:rPr>
              <w:t>би (по підвищеній та обмеженій опорі – гімна</w:t>
            </w:r>
            <w:r w:rsidRPr="005147E3">
              <w:rPr>
                <w:rFonts w:ascii="Times New Roman" w:hAnsi="Times New Roman" w:cs="Times New Roman"/>
              </w:rPr>
              <w:t>с</w:t>
            </w:r>
            <w:r w:rsidRPr="005147E3">
              <w:rPr>
                <w:rFonts w:ascii="Times New Roman" w:hAnsi="Times New Roman" w:cs="Times New Roman"/>
              </w:rPr>
              <w:t xml:space="preserve">тичній лаві – приставним кроком правим і лівим боком, із присіданнями </w:t>
            </w:r>
            <w:r w:rsidRPr="005147E3">
              <w:rPr>
                <w:rFonts w:ascii="Times New Roman" w:hAnsi="Times New Roman" w:cs="Times New Roman"/>
              </w:rPr>
              <w:lastRenderedPageBreak/>
              <w:t>та поворотами переступанням із різними положеннями рук), бігу (із подоланням перешкод. 3.ЗРВ: з гімнастичною пал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цею. 4.Комплекс фізкультурної па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 xml:space="preserve">зи. 5.Гра на формування уваги «Світлофор». 6.Рухлива гра «Квач».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30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D26C17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</w:t>
            </w:r>
            <w:r w:rsidRPr="005147E3">
              <w:rPr>
                <w:rFonts w:ascii="Times New Roman" w:eastAsia="Times New Roman" w:hAnsi="Times New Roman" w:cs="Times New Roman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2.Різновиди ходьби (із зупинками за сигналом), бігу (зі зміною напрямку, спиною вперед), стрибків («змійкою»); різновиди бігу (зі зміною швидкості та напрямку за звук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вим сигналом). 3.ЗРВ: з гімнастичною палицею. 4.Комплекс фізкультурної паузи. 5.Гра на фо</w:t>
            </w:r>
            <w:r w:rsidRPr="005147E3">
              <w:rPr>
                <w:rFonts w:ascii="Times New Roman" w:hAnsi="Times New Roman" w:cs="Times New Roman"/>
              </w:rPr>
              <w:t>р</w:t>
            </w:r>
            <w:r w:rsidRPr="005147E3">
              <w:rPr>
                <w:rFonts w:ascii="Times New Roman" w:hAnsi="Times New Roman" w:cs="Times New Roman"/>
              </w:rPr>
              <w:t xml:space="preserve">мування уваги «Швидко стати у колону». 6.Рухлива гра «Команда швидконогих».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675D13">
              <w:rPr>
                <w:rFonts w:ascii="Times New Roman" w:hAnsi="Times New Roman" w:cs="Times New Roman"/>
              </w:rPr>
              <w:t>нашого міста: ПІП</w:t>
            </w:r>
            <w:r w:rsidRPr="005147E3">
              <w:rPr>
                <w:rFonts w:ascii="Times New Roman" w:hAnsi="Times New Roman" w:cs="Times New Roman"/>
              </w:rPr>
              <w:t xml:space="preserve"> (веслування на ба</w:t>
            </w:r>
            <w:r w:rsidRPr="005147E3">
              <w:rPr>
                <w:rFonts w:ascii="Times New Roman" w:hAnsi="Times New Roman" w:cs="Times New Roman"/>
              </w:rPr>
              <w:t>й</w:t>
            </w:r>
            <w:r w:rsidRPr="005147E3">
              <w:rPr>
                <w:rFonts w:ascii="Times New Roman" w:hAnsi="Times New Roman" w:cs="Times New Roman"/>
              </w:rPr>
              <w:t>дарці). 2.Організовуючі вправи: шикування, стійки, переш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кування.</w:t>
            </w:r>
            <w:r w:rsidRPr="005147E3">
              <w:rPr>
                <w:rFonts w:ascii="Times New Roman" w:eastAsia="Times New Roman" w:hAnsi="Times New Roman" w:cs="Times New Roman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3.Різновиди ходьби (із вантажем – міш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чками – на голові), бігу (із зупинками стрибком за зор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вим та слуховим сигналами), стрибків (на місці з повор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тами на 45 гр., 90 гр., 180 гр.). 4.ЗРВ: зі скакалкою. 5.Комплекс фізкультурної паузи («пальчикова гімнастика»). 6.Гра на формування ув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ги «Швидко стати у коло». 7.Рухлива гра «Білі ведмеді».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32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D26C17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</w:t>
            </w:r>
            <w:r w:rsidRPr="005147E3">
              <w:rPr>
                <w:rFonts w:ascii="Times New Roman" w:eastAsia="Times New Roman" w:hAnsi="Times New Roman" w:cs="Times New Roman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2.Різновиди ходьби (по підвищеній опорі приста</w:t>
            </w:r>
            <w:r w:rsidRPr="005147E3">
              <w:rPr>
                <w:rFonts w:ascii="Times New Roman" w:hAnsi="Times New Roman" w:cs="Times New Roman"/>
              </w:rPr>
              <w:t>в</w:t>
            </w:r>
            <w:r w:rsidRPr="005147E3">
              <w:rPr>
                <w:rFonts w:ascii="Times New Roman" w:hAnsi="Times New Roman" w:cs="Times New Roman"/>
              </w:rPr>
              <w:t>ними кроками правим і лівим боками, на носках з різними пол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женнями рук почергово з поворотами, присіда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нями), бігу (із зупинками у кроці за зоровим та слуховим сигналами), стрибків («по купинах»). 3.ЗРВ: зі скака</w:t>
            </w:r>
            <w:r w:rsidRPr="005147E3">
              <w:rPr>
                <w:rFonts w:ascii="Times New Roman" w:hAnsi="Times New Roman" w:cs="Times New Roman"/>
              </w:rPr>
              <w:t>л</w:t>
            </w:r>
            <w:r w:rsidRPr="005147E3">
              <w:rPr>
                <w:rFonts w:ascii="Times New Roman" w:hAnsi="Times New Roman" w:cs="Times New Roman"/>
              </w:rPr>
              <w:t>кою. 4.Комплекс фізкультурної паузи («пальчикова гі</w:t>
            </w:r>
            <w:r w:rsidRPr="005147E3">
              <w:rPr>
                <w:rFonts w:ascii="Times New Roman" w:hAnsi="Times New Roman" w:cs="Times New Roman"/>
              </w:rPr>
              <w:t>м</w:t>
            </w:r>
            <w:r w:rsidRPr="005147E3">
              <w:rPr>
                <w:rFonts w:ascii="Times New Roman" w:hAnsi="Times New Roman" w:cs="Times New Roman"/>
              </w:rPr>
              <w:t xml:space="preserve">настика»). 5.Гра на формування уваги «Світлофор». 6.Рухлива гра «Горішки». 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33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</w:t>
            </w:r>
            <w:r w:rsidRPr="005147E3">
              <w:rPr>
                <w:rFonts w:ascii="Times New Roman" w:eastAsia="Times New Roman" w:hAnsi="Times New Roman" w:cs="Times New Roman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2.Різновиди ходьби, бігу (пересування приставними кр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ками правим, лівим боками), стрибків (вистриб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 із присіду). 3.ЗРВ: зі скакалкою. 4.Комплекс фізк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льтурної паузи («пальчикова гімнастика»). 5.Гра на формування ув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ги «Заборонений рух». 6.Рухлива гра «П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 xml:space="preserve">вінь».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34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</w:t>
            </w:r>
            <w:r w:rsidRPr="005147E3">
              <w:rPr>
                <w:rFonts w:ascii="Times New Roman" w:eastAsia="Times New Roman" w:hAnsi="Times New Roman" w:cs="Times New Roman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2.Різновиди стрибків,бігу,ходьби. 3.ЗРВ: з міше</w:t>
            </w:r>
            <w:r w:rsidRPr="005147E3">
              <w:rPr>
                <w:rFonts w:ascii="Times New Roman" w:hAnsi="Times New Roman" w:cs="Times New Roman"/>
              </w:rPr>
              <w:t>ч</w:t>
            </w:r>
            <w:r w:rsidRPr="005147E3">
              <w:rPr>
                <w:rFonts w:ascii="Times New Roman" w:hAnsi="Times New Roman" w:cs="Times New Roman"/>
              </w:rPr>
              <w:t>ком піску (книжкою) на голові. 4.Комплекс фізкульту</w:t>
            </w:r>
            <w:r w:rsidRPr="005147E3">
              <w:rPr>
                <w:rFonts w:ascii="Times New Roman" w:hAnsi="Times New Roman" w:cs="Times New Roman"/>
              </w:rPr>
              <w:t>р</w:t>
            </w:r>
            <w:r w:rsidRPr="005147E3">
              <w:rPr>
                <w:rFonts w:ascii="Times New Roman" w:hAnsi="Times New Roman" w:cs="Times New Roman"/>
              </w:rPr>
              <w:t xml:space="preserve">ної паузи («пальчикова гімнастика»). 5.Гра на формування уваги «Світлофор». 6.Рухлива гра «Запорожець на Січі».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35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</w:t>
            </w:r>
            <w:r w:rsidRPr="005147E3">
              <w:rPr>
                <w:rFonts w:ascii="Times New Roman" w:eastAsia="Times New Roman" w:hAnsi="Times New Roman" w:cs="Times New Roman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2.Різновиди ходьби, бігу, стрибків. 3.ЗРВ: з міш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чком піску (книжкою) на голові. 4.Комплекс фізкульту</w:t>
            </w:r>
            <w:r w:rsidRPr="005147E3">
              <w:rPr>
                <w:rFonts w:ascii="Times New Roman" w:hAnsi="Times New Roman" w:cs="Times New Roman"/>
              </w:rPr>
              <w:t>р</w:t>
            </w:r>
            <w:r w:rsidRPr="005147E3">
              <w:rPr>
                <w:rFonts w:ascii="Times New Roman" w:hAnsi="Times New Roman" w:cs="Times New Roman"/>
              </w:rPr>
              <w:t xml:space="preserve">ної паузи </w:t>
            </w:r>
            <w:r w:rsidRPr="005147E3">
              <w:rPr>
                <w:rFonts w:ascii="Times New Roman" w:hAnsi="Times New Roman" w:cs="Times New Roman"/>
              </w:rPr>
              <w:lastRenderedPageBreak/>
              <w:t xml:space="preserve">(«пальчикова гімнастика»). 5.Гра на формування уваги «Слухай сигнал». 6.Рухливі ігри за бажанням дітей.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36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B5261D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AB35EE" w:rsidRPr="005147E3">
              <w:rPr>
                <w:rFonts w:ascii="Times New Roman" w:hAnsi="Times New Roman" w:cs="Times New Roman"/>
              </w:rPr>
              <w:t>Організовуючі вправи: шикування, стійки, перешикува</w:t>
            </w:r>
            <w:r w:rsidR="00AB35EE" w:rsidRPr="005147E3">
              <w:rPr>
                <w:rFonts w:ascii="Times New Roman" w:hAnsi="Times New Roman" w:cs="Times New Roman"/>
              </w:rPr>
              <w:t>н</w:t>
            </w:r>
            <w:r w:rsidR="00AB35EE" w:rsidRPr="005147E3">
              <w:rPr>
                <w:rFonts w:ascii="Times New Roman" w:hAnsi="Times New Roman" w:cs="Times New Roman"/>
              </w:rPr>
              <w:t xml:space="preserve">ня.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="00AB35EE" w:rsidRPr="005147E3">
              <w:rPr>
                <w:rFonts w:ascii="Times New Roman" w:hAnsi="Times New Roman" w:cs="Times New Roman"/>
                <w:color w:val="000000"/>
              </w:rPr>
              <w:t>.Різновиди ходьби, бігу, стриб</w:t>
            </w:r>
            <w:r>
              <w:rPr>
                <w:rFonts w:ascii="Times New Roman" w:hAnsi="Times New Roman" w:cs="Times New Roman"/>
                <w:color w:val="000000"/>
              </w:rPr>
              <w:t>ків. 3</w:t>
            </w:r>
            <w:r w:rsidR="00AB35EE" w:rsidRPr="005147E3">
              <w:rPr>
                <w:rFonts w:ascii="Times New Roman" w:hAnsi="Times New Roman" w:cs="Times New Roman"/>
                <w:color w:val="000000"/>
              </w:rPr>
              <w:t>.ЗРВ: з міш</w:t>
            </w:r>
            <w:r w:rsidR="00AB35EE" w:rsidRPr="005147E3">
              <w:rPr>
                <w:rFonts w:ascii="Times New Roman" w:hAnsi="Times New Roman" w:cs="Times New Roman"/>
                <w:color w:val="000000"/>
              </w:rPr>
              <w:t>е</w:t>
            </w:r>
            <w:r w:rsidR="00AB35EE" w:rsidRPr="005147E3">
              <w:rPr>
                <w:rFonts w:ascii="Times New Roman" w:hAnsi="Times New Roman" w:cs="Times New Roman"/>
                <w:color w:val="000000"/>
              </w:rPr>
              <w:t>чком піску (книжкою) на голові.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="00AB35EE" w:rsidRPr="005147E3">
              <w:rPr>
                <w:rFonts w:ascii="Times New Roman" w:hAnsi="Times New Roman" w:cs="Times New Roman"/>
              </w:rPr>
              <w:t>.Комплекси фізкульт</w:t>
            </w:r>
            <w:r w:rsidR="00AB35EE" w:rsidRPr="005147E3">
              <w:rPr>
                <w:rFonts w:ascii="Times New Roman" w:hAnsi="Times New Roman" w:cs="Times New Roman"/>
              </w:rPr>
              <w:t>у</w:t>
            </w:r>
            <w:r w:rsidR="00AB35EE" w:rsidRPr="005147E3">
              <w:rPr>
                <w:rFonts w:ascii="Times New Roman" w:hAnsi="Times New Roman" w:cs="Times New Roman"/>
              </w:rPr>
              <w:t>рних пауз («пальчикова гімнасти</w:t>
            </w:r>
            <w:r>
              <w:rPr>
                <w:rFonts w:ascii="Times New Roman" w:hAnsi="Times New Roman" w:cs="Times New Roman"/>
              </w:rPr>
              <w:t>ка»). 5</w:t>
            </w:r>
            <w:r w:rsidR="00AB35EE" w:rsidRPr="005147E3">
              <w:rPr>
                <w:rFonts w:ascii="Times New Roman" w:hAnsi="Times New Roman" w:cs="Times New Roman"/>
              </w:rPr>
              <w:t>.Гра на формування уваги «Манд</w:t>
            </w:r>
            <w:r>
              <w:rPr>
                <w:rFonts w:ascii="Times New Roman" w:hAnsi="Times New Roman" w:cs="Times New Roman"/>
              </w:rPr>
              <w:t>рівка оплесків». 6</w:t>
            </w:r>
            <w:r w:rsidR="00AB35EE" w:rsidRPr="005147E3">
              <w:rPr>
                <w:rFonts w:ascii="Times New Roman" w:hAnsi="Times New Roman" w:cs="Times New Roman"/>
              </w:rPr>
              <w:t>.Рухливі ігри за б</w:t>
            </w:r>
            <w:r w:rsidR="00AB35EE" w:rsidRPr="005147E3">
              <w:rPr>
                <w:rFonts w:ascii="Times New Roman" w:hAnsi="Times New Roman" w:cs="Times New Roman"/>
              </w:rPr>
              <w:t>а</w:t>
            </w:r>
            <w:r w:rsidR="00AB35EE" w:rsidRPr="005147E3">
              <w:rPr>
                <w:rFonts w:ascii="Times New Roman" w:hAnsi="Times New Roman" w:cs="Times New Roman"/>
              </w:rPr>
              <w:t>жан</w:t>
            </w:r>
            <w:r>
              <w:rPr>
                <w:rFonts w:ascii="Times New Roman" w:hAnsi="Times New Roman" w:cs="Times New Roman"/>
              </w:rPr>
              <w:t>ням дітей. 7</w:t>
            </w:r>
            <w:r w:rsidR="00AB35EE" w:rsidRPr="005147E3">
              <w:rPr>
                <w:rFonts w:ascii="Times New Roman" w:hAnsi="Times New Roman" w:cs="Times New Roman"/>
              </w:rPr>
              <w:t>.Підсумковий урок.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37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75D13" w:rsidRDefault="00675D13" w:rsidP="00AB35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№4 місяць грудень «Енергія»</w:t>
            </w:r>
          </w:p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675D13">
              <w:rPr>
                <w:rFonts w:ascii="Times New Roman" w:hAnsi="Times New Roman" w:cs="Times New Roman"/>
              </w:rPr>
              <w:t>нашого міста: ПІП</w:t>
            </w:r>
            <w:r w:rsidRPr="005147E3">
              <w:rPr>
                <w:rFonts w:ascii="Times New Roman" w:hAnsi="Times New Roman" w:cs="Times New Roman"/>
              </w:rPr>
              <w:t xml:space="preserve"> (волейбол).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2.Організовуючі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3.Різновиди ходьби, бігу, стрибків.</w:t>
            </w:r>
            <w:r w:rsidRPr="005147E3">
              <w:rPr>
                <w:rFonts w:ascii="Times New Roman" w:hAnsi="Times New Roman" w:cs="Times New Roman"/>
                <w:b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4.ЗРВ: з м’ячем. 5.Вправи з малим м’ячем: тримання м’яча, пі</w:t>
            </w:r>
            <w:r w:rsidRPr="005147E3">
              <w:rPr>
                <w:rFonts w:ascii="Times New Roman" w:hAnsi="Times New Roman" w:cs="Times New Roman"/>
              </w:rPr>
              <w:t>д</w:t>
            </w:r>
            <w:r w:rsidRPr="005147E3">
              <w:rPr>
                <w:rFonts w:ascii="Times New Roman" w:hAnsi="Times New Roman" w:cs="Times New Roman"/>
              </w:rPr>
              <w:t xml:space="preserve">кидання м’яча правою і лівою руками; підкидання м’яча під час ходьби почергово лівою і правою руками. 6.Гра на формування уваги «Слухай сигнал».7.Рухлива гра «Артбол».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38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2.Різновиди ходьби, бігу, стрибків. 3.ЗРВ: з м’ячем. 4.Вправи з малим м’ячем: ловіння м’яча однією та двома руками після відскоку від стіни, підлоги; із положення сто</w:t>
            </w:r>
            <w:r w:rsidRPr="005147E3">
              <w:rPr>
                <w:rFonts w:ascii="Times New Roman" w:hAnsi="Times New Roman" w:cs="Times New Roman"/>
              </w:rPr>
              <w:t>я</w:t>
            </w:r>
            <w:r w:rsidRPr="005147E3">
              <w:rPr>
                <w:rFonts w:ascii="Times New Roman" w:hAnsi="Times New Roman" w:cs="Times New Roman"/>
              </w:rPr>
              <w:t>чи спиною до стіни, кидки м’яча у стіну, повертаючись пр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воруч (ліворуч), з наступним його ловінням. 5.Гра на фо</w:t>
            </w:r>
            <w:r w:rsidRPr="005147E3">
              <w:rPr>
                <w:rFonts w:ascii="Times New Roman" w:hAnsi="Times New Roman" w:cs="Times New Roman"/>
              </w:rPr>
              <w:t>р</w:t>
            </w:r>
            <w:r w:rsidRPr="005147E3">
              <w:rPr>
                <w:rFonts w:ascii="Times New Roman" w:hAnsi="Times New Roman" w:cs="Times New Roman"/>
              </w:rPr>
              <w:t xml:space="preserve">мування уваги «Заборонений рух». 6.Рухлива гра «Передав – сідай!». 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39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2.Різновиди ходьби, бігу, стрибків. 3.ЗРВ: з м’ячем. 4.Вправи з малим м’ячем: метання м’яча правою і лівою руками із-за голови стоячи на місці; перекидання м’яча пр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вою рукою в ліву через плече за спиною. 5.Гра на форм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 уваги «Слухай сигнал». 6.Рухлива гра «М’яч сусід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 xml:space="preserve">ві».  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40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675D13">
              <w:rPr>
                <w:rFonts w:ascii="Times New Roman" w:hAnsi="Times New Roman" w:cs="Times New Roman"/>
              </w:rPr>
              <w:t>нашого міста</w:t>
            </w:r>
            <w:r w:rsidRPr="005147E3">
              <w:rPr>
                <w:rFonts w:ascii="Times New Roman" w:hAnsi="Times New Roman" w:cs="Times New Roman"/>
              </w:rPr>
              <w:t xml:space="preserve">: </w:t>
            </w:r>
            <w:r w:rsidR="00B5261D">
              <w:rPr>
                <w:rFonts w:ascii="Times New Roman" w:hAnsi="Times New Roman" w:cs="Times New Roman"/>
              </w:rPr>
              <w:t>ПІП</w:t>
            </w:r>
            <w:r w:rsidRPr="005147E3">
              <w:rPr>
                <w:rFonts w:ascii="Times New Roman" w:hAnsi="Times New Roman" w:cs="Times New Roman"/>
              </w:rPr>
              <w:t xml:space="preserve"> (гандбол). 2.Організовуючі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3.Різновиди ходьби, бігу, стрибків. 4.ЗРВ: з м’ячем. 5.Вправи з малим м’ячем: метання м’яча у ве</w:t>
            </w:r>
            <w:r w:rsidRPr="005147E3">
              <w:rPr>
                <w:rFonts w:ascii="Times New Roman" w:hAnsi="Times New Roman" w:cs="Times New Roman"/>
              </w:rPr>
              <w:t>р</w:t>
            </w:r>
            <w:r w:rsidRPr="005147E3">
              <w:rPr>
                <w:rFonts w:ascii="Times New Roman" w:hAnsi="Times New Roman" w:cs="Times New Roman"/>
              </w:rPr>
              <w:t>тикальну ціль з відстані 8-10 м; метання м’яча «із-за сп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ни через плече», стоячи на одному, двох колінах. 6.Гра на формування уваги «Світлофор». 7.Рухлива гра «Виб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вний».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41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 xml:space="preserve">ня. </w:t>
            </w:r>
            <w:r w:rsidRPr="005147E3">
              <w:rPr>
                <w:rFonts w:ascii="Times New Roman" w:hAnsi="Times New Roman" w:cs="Times New Roman"/>
                <w:color w:val="000000"/>
              </w:rPr>
              <w:t>2.Різновиди ходьби, бігу, стрибків. 3.ЗРВ: з м’ячем. 4.</w:t>
            </w:r>
            <w:r w:rsidRPr="005147E3">
              <w:rPr>
                <w:rFonts w:ascii="Times New Roman" w:hAnsi="Times New Roman" w:cs="Times New Roman"/>
              </w:rPr>
              <w:t xml:space="preserve">Вправи з малим м’ячем: метання м’яча у щит – 1х1 м  – із </w:t>
            </w:r>
            <w:r w:rsidRPr="005147E3">
              <w:rPr>
                <w:rFonts w:ascii="Times New Roman" w:hAnsi="Times New Roman" w:cs="Times New Roman"/>
              </w:rPr>
              <w:lastRenderedPageBreak/>
              <w:t>відстані 8-10 м на висоті 2-3 м;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метання м’яча «із-за спини через плече» на дальність із місця, у вертикальну ціль (м</w:t>
            </w:r>
            <w:r w:rsidRPr="005147E3">
              <w:rPr>
                <w:rFonts w:ascii="Times New Roman" w:hAnsi="Times New Roman" w:cs="Times New Roman"/>
              </w:rPr>
              <w:t>і</w:t>
            </w:r>
            <w:r w:rsidRPr="005147E3">
              <w:rPr>
                <w:rFonts w:ascii="Times New Roman" w:hAnsi="Times New Roman" w:cs="Times New Roman"/>
              </w:rPr>
              <w:t>шень 1×1 м) на висоті 3 м з відстані 8-10 м. 5.Гра на форм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 уваги «Слухай сигнал». 6.Рухлива гра «М’яч сере</w:t>
            </w:r>
            <w:r w:rsidRPr="005147E3">
              <w:rPr>
                <w:rFonts w:ascii="Times New Roman" w:hAnsi="Times New Roman" w:cs="Times New Roman"/>
              </w:rPr>
              <w:t>д</w:t>
            </w:r>
            <w:r w:rsidRPr="005147E3">
              <w:rPr>
                <w:rFonts w:ascii="Times New Roman" w:hAnsi="Times New Roman" w:cs="Times New Roman"/>
              </w:rPr>
              <w:t xml:space="preserve">ньому».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42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2.Різновиди ходьби, бігу, стрибків. 3.ЗРВ: з м’ячем. 4.Вправи з малим м’ячем: метання м’яча у гор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зонтальну ціль шириною 2 м з відстані 6-8 м; метання м’яча у горизо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тальну ціль (ширина 1,5 м) з відстані 10-12 м. 5.Гра на фо</w:t>
            </w:r>
            <w:r w:rsidRPr="005147E3">
              <w:rPr>
                <w:rFonts w:ascii="Times New Roman" w:hAnsi="Times New Roman" w:cs="Times New Roman"/>
              </w:rPr>
              <w:t>р</w:t>
            </w:r>
            <w:r w:rsidRPr="005147E3">
              <w:rPr>
                <w:rFonts w:ascii="Times New Roman" w:hAnsi="Times New Roman" w:cs="Times New Roman"/>
              </w:rPr>
              <w:t xml:space="preserve">мування уваги «Літає – не літає». 6.Рухлива гра «Влучно в ціль».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43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8046C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35EE" w:rsidRPr="005147E3">
              <w:rPr>
                <w:rFonts w:ascii="Times New Roman" w:hAnsi="Times New Roman" w:cs="Times New Roman"/>
              </w:rPr>
              <w:t>.Організовуючі вправи: шикування, стійки, перешику</w:t>
            </w:r>
            <w:r>
              <w:rPr>
                <w:rFonts w:ascii="Times New Roman" w:hAnsi="Times New Roman" w:cs="Times New Roman"/>
              </w:rPr>
              <w:t>ва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ня.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стриб</w:t>
            </w:r>
            <w:r>
              <w:rPr>
                <w:rFonts w:ascii="Times New Roman" w:hAnsi="Times New Roman" w:cs="Times New Roman"/>
              </w:rPr>
              <w:t>ків. 3.ЗРВ: з м’ячем. 4</w:t>
            </w:r>
            <w:r w:rsidR="00AB35EE" w:rsidRPr="005147E3">
              <w:rPr>
                <w:rFonts w:ascii="Times New Roman" w:hAnsi="Times New Roman" w:cs="Times New Roman"/>
              </w:rPr>
              <w:t>.Вправи з великим м’ячем: тримання м’яча, підкидання м’яча і ловіння його після відскоку від підл</w:t>
            </w:r>
            <w:r w:rsidR="00AB35EE" w:rsidRPr="005147E3">
              <w:rPr>
                <w:rFonts w:ascii="Times New Roman" w:hAnsi="Times New Roman" w:cs="Times New Roman"/>
              </w:rPr>
              <w:t>о</w:t>
            </w:r>
            <w:r w:rsidR="00AB35EE" w:rsidRPr="005147E3">
              <w:rPr>
                <w:rFonts w:ascii="Times New Roman" w:hAnsi="Times New Roman" w:cs="Times New Roman"/>
              </w:rPr>
              <w:t>ги; елементи баскетболу: тримання баскетболь</w:t>
            </w:r>
            <w:r>
              <w:rPr>
                <w:rFonts w:ascii="Times New Roman" w:hAnsi="Times New Roman" w:cs="Times New Roman"/>
              </w:rPr>
              <w:t>ного м’яча. 5</w:t>
            </w:r>
            <w:r w:rsidR="00AB35EE" w:rsidRPr="005147E3">
              <w:rPr>
                <w:rFonts w:ascii="Times New Roman" w:hAnsi="Times New Roman" w:cs="Times New Roman"/>
              </w:rPr>
              <w:t>.Гра на фо</w:t>
            </w:r>
            <w:r w:rsidR="00AB35EE" w:rsidRPr="005147E3">
              <w:rPr>
                <w:rFonts w:ascii="Times New Roman" w:hAnsi="Times New Roman" w:cs="Times New Roman"/>
              </w:rPr>
              <w:t>р</w:t>
            </w:r>
            <w:r w:rsidR="00AB35EE" w:rsidRPr="005147E3">
              <w:rPr>
                <w:rFonts w:ascii="Times New Roman" w:hAnsi="Times New Roman" w:cs="Times New Roman"/>
              </w:rPr>
              <w:t>мування уваги «Слу</w:t>
            </w:r>
            <w:r>
              <w:rPr>
                <w:rFonts w:ascii="Times New Roman" w:hAnsi="Times New Roman" w:cs="Times New Roman"/>
              </w:rPr>
              <w:t>хай сигнал». 6</w:t>
            </w:r>
            <w:r w:rsidR="00AB35EE" w:rsidRPr="005147E3">
              <w:rPr>
                <w:rFonts w:ascii="Times New Roman" w:hAnsi="Times New Roman" w:cs="Times New Roman"/>
              </w:rPr>
              <w:t>.Рухлива гра «Гонка м’яча» №1, №2, №3.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44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2.Різновиди ходьби, бігу, стрибків. 3.ЗРВ: з м’ячем. 4.Вправи з великим м’ячем: передавання м’яча з рук у руки у колі, в колоні; елементи баскетболу: перед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чі м’яча двома руками від грудей на міс</w:t>
            </w:r>
            <w:r>
              <w:rPr>
                <w:rFonts w:ascii="Times New Roman" w:hAnsi="Times New Roman" w:cs="Times New Roman"/>
              </w:rPr>
              <w:t>ці. 5.Гра на формування уваги «</w:t>
            </w:r>
            <w:r w:rsidRPr="005147E3">
              <w:rPr>
                <w:rFonts w:ascii="Times New Roman" w:hAnsi="Times New Roman" w:cs="Times New Roman"/>
              </w:rPr>
              <w:t>З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 xml:space="preserve">боронений рух». 6.Рухлива гра «Гонка м’яча» №4, №5, №6.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45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2.Різновиди ходьби, бігу, стрибків. 3.ЗРВ: з м’ячем. 4.Вправи з великим м’ячем: передавання м’яча з рук у руки в шерензі, ліворуч, праворуч; кидки м’яча знизу із положе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 сидячи та стоячи; елементи баскетб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лу: ловіння м’яча. 5.Гра на формування уваги «Світлофор». 6.Рухлива гра «З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 xml:space="preserve">стрічна естафета».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46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2.Різновиди ходьби, бігу, стрибків. 3.ЗРВ: з м’ячем. 4.Вправи з великим м’ячем: передача м’яча над головою, під ногами; передавання і ловіння м’яча двома руками від грудей (у колі, парах, трійках); елементи баскетболу: пер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дачі м’яча двома руками від грудей у ціль і ловіння його після відскоку від підлоги. 5.Гра на формування уваги «З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 xml:space="preserve">боронений рух». 6.Рухлива гра «Попади в ціль!».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47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6A71D0">
              <w:rPr>
                <w:rFonts w:ascii="Times New Roman" w:hAnsi="Times New Roman" w:cs="Times New Roman"/>
              </w:rPr>
              <w:t>нашого міста: ПІП</w:t>
            </w:r>
            <w:r w:rsidR="00B5261D">
              <w:rPr>
                <w:rFonts w:ascii="Times New Roman" w:hAnsi="Times New Roman" w:cs="Times New Roman"/>
              </w:rPr>
              <w:t xml:space="preserve"> (баскетбол)</w:t>
            </w:r>
            <w:r w:rsidRPr="005147E3">
              <w:rPr>
                <w:rFonts w:ascii="Times New Roman" w:hAnsi="Times New Roman" w:cs="Times New Roman"/>
              </w:rPr>
              <w:t>. 2.Організовуючі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3.Різновиди ходьби, бігу, стрибків. 4.ЗРВ: з м’ячем. 5.Вправи з великим м’ячем: передача м’яча в парах; перед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чі м’яча двома руками з ударом об підлогу; елементи баск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тболу: ведення м’яча на місці та під час ходьби правою і лівою руками. 6.Гра на формування ув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ги «Літає – не літає». 7.Рухлива гра «Наввипередки</w:t>
            </w:r>
            <w:r w:rsidR="006A71D0">
              <w:rPr>
                <w:rFonts w:ascii="Times New Roman" w:hAnsi="Times New Roman" w:cs="Times New Roman"/>
              </w:rPr>
              <w:t xml:space="preserve"> за м’ячем».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вправи: шикування, стійки, перешикува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ня. 2.Різновиди ходьби, бігу, стрибків. 3.ЗРВ: з м’ячем. 4.Вправи з великим м’ячем: удари м’яча об пі</w:t>
            </w:r>
            <w:r w:rsidRPr="005147E3">
              <w:rPr>
                <w:rFonts w:ascii="Times New Roman" w:hAnsi="Times New Roman" w:cs="Times New Roman"/>
              </w:rPr>
              <w:t>д</w:t>
            </w:r>
            <w:r w:rsidRPr="005147E3">
              <w:rPr>
                <w:rFonts w:ascii="Times New Roman" w:hAnsi="Times New Roman" w:cs="Times New Roman"/>
              </w:rPr>
              <w:t>логу однією та двома руками, ведення м’яча на місці правою і лівою руками; ведення м’яча у кроці правою і лівою руками. 5.Гра на формування уваги «Світлофор». 6.Рухливі ігри за бажа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 xml:space="preserve">ням учнів. 7.Підсумковий урок за </w:t>
            </w:r>
            <w:r w:rsidRPr="005147E3">
              <w:rPr>
                <w:rFonts w:ascii="Times New Roman" w:hAnsi="Times New Roman" w:cs="Times New Roman"/>
                <w:lang w:val="en-US"/>
              </w:rPr>
              <w:t>I</w:t>
            </w:r>
            <w:r w:rsidRPr="005147E3">
              <w:rPr>
                <w:rFonts w:ascii="Times New Roman" w:hAnsi="Times New Roman" w:cs="Times New Roman"/>
              </w:rPr>
              <w:t xml:space="preserve"> семестр.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1D3D8B" w:rsidRDefault="006A71D0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Змістова лінія «Базова рухова активність». Змістова лінія «Ігрова та змагальна діяльність учнів». Змістова лінія «Турбота про стан здоров’я та безп</w:t>
            </w: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ку».</w:t>
            </w: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 </w:t>
            </w:r>
          </w:p>
        </w:tc>
      </w:tr>
      <w:tr w:rsidR="00AB35EE" w:rsidRPr="005147E3" w:rsidTr="00EF3D84">
        <w:trPr>
          <w:trHeight w:val="29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49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6A71D0" w:rsidRDefault="006A71D0" w:rsidP="00AB35E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№5 місяць січень «Світ невідомий»                                       </w:t>
            </w:r>
            <w:r w:rsidR="00AB35EE" w:rsidRPr="005147E3">
              <w:rPr>
                <w:rFonts w:ascii="Times New Roman" w:hAnsi="Times New Roman" w:cs="Times New Roman"/>
                <w:b/>
              </w:rPr>
              <w:t xml:space="preserve">Первинний інструктаж.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   </w:t>
            </w:r>
            <w:r w:rsidR="00AB35EE"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>
              <w:rPr>
                <w:rFonts w:ascii="Times New Roman" w:hAnsi="Times New Roman" w:cs="Times New Roman"/>
              </w:rPr>
              <w:t>нашого міста: ПІП</w:t>
            </w:r>
            <w:r w:rsidR="007307BD">
              <w:rPr>
                <w:rFonts w:ascii="Times New Roman" w:hAnsi="Times New Roman" w:cs="Times New Roman"/>
              </w:rPr>
              <w:t xml:space="preserve"> (гімнастика)</w:t>
            </w:r>
            <w:r w:rsidR="00AB35EE" w:rsidRPr="005147E3">
              <w:rPr>
                <w:rFonts w:ascii="Times New Roman" w:hAnsi="Times New Roman" w:cs="Times New Roman"/>
              </w:rPr>
              <w:t>. 2.Організовуючі вправи. 3.Різновиди ходьби, бігу, стри</w:t>
            </w:r>
            <w:r w:rsidR="00AB35EE" w:rsidRPr="005147E3">
              <w:rPr>
                <w:rFonts w:ascii="Times New Roman" w:hAnsi="Times New Roman" w:cs="Times New Roman"/>
              </w:rPr>
              <w:t>б</w:t>
            </w:r>
            <w:r w:rsidR="00AB35EE" w:rsidRPr="005147E3">
              <w:rPr>
                <w:rFonts w:ascii="Times New Roman" w:hAnsi="Times New Roman" w:cs="Times New Roman"/>
              </w:rPr>
              <w:t>ків. 4.ЗРВ: без предметів на місці: для м’язів тулуба з вихідних положень сидячи: нахили вперед, у сторони, назад, повор</w:t>
            </w:r>
            <w:r w:rsidR="00AB35EE" w:rsidRPr="005147E3">
              <w:rPr>
                <w:rFonts w:ascii="Times New Roman" w:hAnsi="Times New Roman" w:cs="Times New Roman"/>
              </w:rPr>
              <w:t>о</w:t>
            </w:r>
            <w:r w:rsidR="00AB35EE" w:rsidRPr="005147E3">
              <w:rPr>
                <w:rFonts w:ascii="Times New Roman" w:hAnsi="Times New Roman" w:cs="Times New Roman"/>
              </w:rPr>
              <w:t>ти тулуба, пружні рухи; нахили, повороти, прогинання та вигинання тулуба у положенні упору ст</w:t>
            </w:r>
            <w:r w:rsidR="00AB35EE" w:rsidRPr="005147E3">
              <w:rPr>
                <w:rFonts w:ascii="Times New Roman" w:hAnsi="Times New Roman" w:cs="Times New Roman"/>
              </w:rPr>
              <w:t>о</w:t>
            </w:r>
            <w:r w:rsidR="00AB35EE" w:rsidRPr="005147E3">
              <w:rPr>
                <w:rFonts w:ascii="Times New Roman" w:hAnsi="Times New Roman" w:cs="Times New Roman"/>
              </w:rPr>
              <w:t>ячи на колінах. 5.Комплекс фізкультурної паузи. 6.Вправи на положення тіла у просторі: елементи акроб</w:t>
            </w:r>
            <w:r w:rsidR="00AB35EE" w:rsidRPr="005147E3">
              <w:rPr>
                <w:rFonts w:ascii="Times New Roman" w:hAnsi="Times New Roman" w:cs="Times New Roman"/>
              </w:rPr>
              <w:t>а</w:t>
            </w:r>
            <w:r w:rsidR="00AB35EE" w:rsidRPr="005147E3">
              <w:rPr>
                <w:rFonts w:ascii="Times New Roman" w:hAnsi="Times New Roman" w:cs="Times New Roman"/>
              </w:rPr>
              <w:t>тики: групування (сидячи, лежачи); перекати у групуванні; перекид назад в упор сто</w:t>
            </w:r>
            <w:r w:rsidR="00AB35EE" w:rsidRPr="005147E3">
              <w:rPr>
                <w:rFonts w:ascii="Times New Roman" w:hAnsi="Times New Roman" w:cs="Times New Roman"/>
              </w:rPr>
              <w:t>я</w:t>
            </w:r>
            <w:r w:rsidR="00AB35EE" w:rsidRPr="005147E3">
              <w:rPr>
                <w:rFonts w:ascii="Times New Roman" w:hAnsi="Times New Roman" w:cs="Times New Roman"/>
              </w:rPr>
              <w:t>чи на колінах, в упор прис</w:t>
            </w:r>
            <w:r w:rsidR="00AB35EE" w:rsidRPr="005147E3">
              <w:rPr>
                <w:rFonts w:ascii="Times New Roman" w:hAnsi="Times New Roman" w:cs="Times New Roman"/>
              </w:rPr>
              <w:t>і</w:t>
            </w:r>
            <w:r w:rsidR="00AB35EE" w:rsidRPr="005147E3">
              <w:rPr>
                <w:rFonts w:ascii="Times New Roman" w:hAnsi="Times New Roman" w:cs="Times New Roman"/>
              </w:rPr>
              <w:t>вши. 7.Рухлива гра «Заборонений рух». 8.Вправа на р</w:t>
            </w:r>
            <w:r w:rsidR="00AB35EE" w:rsidRPr="005147E3">
              <w:rPr>
                <w:rFonts w:ascii="Times New Roman" w:hAnsi="Times New Roman" w:cs="Times New Roman"/>
              </w:rPr>
              <w:t>е</w:t>
            </w:r>
            <w:r w:rsidR="00AB35EE" w:rsidRPr="005147E3">
              <w:rPr>
                <w:rFonts w:ascii="Times New Roman" w:hAnsi="Times New Roman" w:cs="Times New Roman"/>
              </w:rPr>
              <w:t>лаксацію «Тихе озеро».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50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без предметів на місці: для м’язів тулуба з вихідних положень лежачи: нахили вперед, у сторони, назад, повор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ти тулуба, пружні рухи. 4.Комплекс фізк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льтурної паузи. 5.Вправи на положення тіла у просторі: елементи акробат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ки: перекид уперед; два перекиди вп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ред злито. 6.Рухлива гра «Мандрівка оплесків». 7.Вправа на релаксацію «Тихе озеро».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51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 3.ЗРВ: без предметів на місці: для м’язів живота з вихідного положення лежачи на спині, животі, піднімання із положе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 лежачи в положення сидячи; перехід із положення леж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чи у положення сидячи. 4.Комплекс фі</w:t>
            </w:r>
            <w:r w:rsidRPr="005147E3">
              <w:rPr>
                <w:rFonts w:ascii="Times New Roman" w:hAnsi="Times New Roman" w:cs="Times New Roman"/>
              </w:rPr>
              <w:t>з</w:t>
            </w:r>
            <w:r w:rsidRPr="005147E3">
              <w:rPr>
                <w:rFonts w:ascii="Times New Roman" w:hAnsi="Times New Roman" w:cs="Times New Roman"/>
              </w:rPr>
              <w:t>культурної паузи. 5.Вправи на положення тіла у просторі: елементи акробат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ки: стійка на лопатках із зігнутими та прямими ногами; «міст» із положення лежачи. 6.Рухлива гра «Секретне з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вдання». 7.Вправа на релакс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 xml:space="preserve">цію «Тихе озеро».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52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B5261D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AB35EE" w:rsidRPr="005147E3">
              <w:rPr>
                <w:rFonts w:ascii="Times New Roman" w:hAnsi="Times New Roman" w:cs="Times New Roman"/>
              </w:rPr>
              <w:t>Організовуючі впра</w:t>
            </w:r>
            <w:r>
              <w:rPr>
                <w:rFonts w:ascii="Times New Roman" w:hAnsi="Times New Roman" w:cs="Times New Roman"/>
              </w:rPr>
              <w:t>ви.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</w:t>
            </w:r>
            <w:r w:rsidR="00AB35EE" w:rsidRPr="005147E3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ків. 3</w:t>
            </w:r>
            <w:r w:rsidR="00AB35EE" w:rsidRPr="005147E3">
              <w:rPr>
                <w:rFonts w:ascii="Times New Roman" w:hAnsi="Times New Roman" w:cs="Times New Roman"/>
              </w:rPr>
              <w:t>.ЗРВ: без предметів на місці: для м’язів спини: вправи з вихідного положення лежачи на животі; підт</w:t>
            </w:r>
            <w:r w:rsidR="00AB35EE" w:rsidRPr="005147E3">
              <w:rPr>
                <w:rFonts w:ascii="Times New Roman" w:hAnsi="Times New Roman" w:cs="Times New Roman"/>
              </w:rPr>
              <w:t>я</w:t>
            </w:r>
            <w:r w:rsidR="00AB35EE" w:rsidRPr="005147E3">
              <w:rPr>
                <w:rFonts w:ascii="Times New Roman" w:hAnsi="Times New Roman" w:cs="Times New Roman"/>
              </w:rPr>
              <w:t>гування на перекладині з вихідного положення ле</w:t>
            </w:r>
            <w:r>
              <w:rPr>
                <w:rFonts w:ascii="Times New Roman" w:hAnsi="Times New Roman" w:cs="Times New Roman"/>
              </w:rPr>
              <w:t>жачи. 4</w:t>
            </w:r>
            <w:r w:rsidR="00AB35EE" w:rsidRPr="005147E3">
              <w:rPr>
                <w:rFonts w:ascii="Times New Roman" w:hAnsi="Times New Roman" w:cs="Times New Roman"/>
              </w:rPr>
              <w:t>.Комплекс фізкультурної пау</w:t>
            </w:r>
            <w:r>
              <w:rPr>
                <w:rFonts w:ascii="Times New Roman" w:hAnsi="Times New Roman" w:cs="Times New Roman"/>
              </w:rPr>
              <w:t>зи. 5</w:t>
            </w:r>
            <w:r w:rsidR="00AB35EE" w:rsidRPr="005147E3">
              <w:rPr>
                <w:rFonts w:ascii="Times New Roman" w:hAnsi="Times New Roman" w:cs="Times New Roman"/>
              </w:rPr>
              <w:t>.Вправи на положення тіла у прост</w:t>
            </w:r>
            <w:r w:rsidR="00AB35EE" w:rsidRPr="005147E3">
              <w:rPr>
                <w:rFonts w:ascii="Times New Roman" w:hAnsi="Times New Roman" w:cs="Times New Roman"/>
              </w:rPr>
              <w:t>о</w:t>
            </w:r>
            <w:r w:rsidR="00AB35EE" w:rsidRPr="005147E3">
              <w:rPr>
                <w:rFonts w:ascii="Times New Roman" w:hAnsi="Times New Roman" w:cs="Times New Roman"/>
              </w:rPr>
              <w:t>рі: елементи акробатики: повто</w:t>
            </w:r>
            <w:r>
              <w:rPr>
                <w:rFonts w:ascii="Times New Roman" w:hAnsi="Times New Roman" w:cs="Times New Roman"/>
              </w:rPr>
              <w:t>рення раніше вивчених вправ. 6</w:t>
            </w:r>
            <w:r w:rsidR="00AB35EE" w:rsidRPr="005147E3">
              <w:rPr>
                <w:rFonts w:ascii="Times New Roman" w:hAnsi="Times New Roman" w:cs="Times New Roman"/>
              </w:rPr>
              <w:t xml:space="preserve">.Рухлива гра «Вгадай, чий голосок?». </w:t>
            </w:r>
            <w:r>
              <w:rPr>
                <w:rFonts w:ascii="Times New Roman" w:hAnsi="Times New Roman" w:cs="Times New Roman"/>
              </w:rPr>
              <w:t>7</w:t>
            </w:r>
            <w:r w:rsidR="00AB35EE" w:rsidRPr="005147E3">
              <w:rPr>
                <w:rFonts w:ascii="Times New Roman" w:hAnsi="Times New Roman" w:cs="Times New Roman"/>
              </w:rPr>
              <w:t>.Вправа на релаксацію «Дощ у лісі».</w:t>
            </w:r>
            <w:r w:rsidR="00AB35EE"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53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без предметів на місці: повторення раніше вивчених вправ. 4.Комплекс фізкультурної паузи. 5.Вправи на пол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ження тіла у просторі: елементи акроб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тики: повторення раніше вивчених вправ. 6.Рухлива гра «Чотири стихії». 7.Вправа на релаксацію «Дощ у лісі».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54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без предметів на місці: для м’язів спини, ж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вота та тулуба з вихідних положень лежачи на спині, животі та ст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ячи на колінах, статичні вправи на рівнов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гу. 4.Комплекс фізкультурної паузи. 5.Вправи на положення тіла у прост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рі: сіди (ноги нарізно, на п’ятах, зі</w:t>
            </w:r>
            <w:r w:rsidRPr="005147E3">
              <w:rPr>
                <w:rFonts w:ascii="Times New Roman" w:hAnsi="Times New Roman" w:cs="Times New Roman"/>
              </w:rPr>
              <w:t>г</w:t>
            </w:r>
            <w:r w:rsidRPr="005147E3">
              <w:rPr>
                <w:rFonts w:ascii="Times New Roman" w:hAnsi="Times New Roman" w:cs="Times New Roman"/>
              </w:rPr>
              <w:t>нувши ноги); нахили тулуба у сіді з різними положеннями ніг. 6.Рухлива гра «Жива скульптура»». 7.Вправа на релаксацію «Дощ у лісі».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55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без предметів на місці: для м’язів спини, ж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вота та тулуба з вихідних положень лежачи на спині, животі та ст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ячи на колінах, статичні вправи на рівнов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гу. 4.Комплекс фізкультурної паузи. 5.Вправи на положення тіла у прост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рі: сіди (кутом, із нахилом уперед, на правому (лівому) ст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lastRenderedPageBreak/>
              <w:t>гні); перехід із сіду на правому сте</w:t>
            </w:r>
            <w:r w:rsidRPr="005147E3">
              <w:rPr>
                <w:rFonts w:ascii="Times New Roman" w:hAnsi="Times New Roman" w:cs="Times New Roman"/>
              </w:rPr>
              <w:t>г</w:t>
            </w:r>
            <w:r w:rsidRPr="005147E3">
              <w:rPr>
                <w:rFonts w:ascii="Times New Roman" w:hAnsi="Times New Roman" w:cs="Times New Roman"/>
              </w:rPr>
              <w:t>ні у сід на лівому стегні. 6.Рухлива гра «Тихо – гучно». 7.Вправа на релаксацію «В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доспад».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56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без предметів на місці: для м’язів спини, ж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вота та тулуба з вихідних положень лежачи на спині, животі та ст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ячи на колінах, статичні вправи на рівнов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гу. 4.Вправи на положення тіла у просторі: сіди (повторення раніше вивч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 xml:space="preserve">них вправ). 5.Рухлива гра «Вгадай, чий голос?». 6.Вправа на релаксацію «Водоспад».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57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без предметів на місці: для м’язів спини, ж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вота та тулуба з вихідних положень лежачи на спині, животі та ст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ячи на колінах, статичні вправи на рівнов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гу. 4.Вправи на положення тіла у просторі: упори (присівши, лежачи, леж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чи ззаду, стоячи, стоячи на колінах); згинання і розгинання рук в упорі на стегнах, в упорі лежачи. 5.Рухлива гра «Др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ва». 6.Вправа на релаксацію «Водоспад».</w:t>
            </w:r>
            <w:r w:rsidR="006A71D0">
              <w:rPr>
                <w:rFonts w:ascii="Times New Roman" w:hAnsi="Times New Roman" w:cs="Times New Roman"/>
              </w:rPr>
              <w:t xml:space="preserve"> Підсумковий урок.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58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6A71D0" w:rsidRDefault="006A71D0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A71D0">
              <w:rPr>
                <w:rFonts w:ascii="Times New Roman" w:hAnsi="Times New Roman" w:cs="Times New Roman"/>
                <w:b/>
              </w:rPr>
              <w:t xml:space="preserve">№6 місяць лютий «Світ невидимий»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</w:t>
            </w:r>
            <w:r w:rsidR="00AB35EE" w:rsidRPr="005147E3">
              <w:rPr>
                <w:rFonts w:ascii="Times New Roman" w:hAnsi="Times New Roman" w:cs="Times New Roman"/>
              </w:rPr>
              <w:t xml:space="preserve">1.Організовуючі вправи. </w:t>
            </w:r>
            <w:r w:rsidR="00AB35EE" w:rsidRPr="005147E3">
              <w:rPr>
                <w:rFonts w:ascii="Times New Roman" w:hAnsi="Times New Roman" w:cs="Times New Roman"/>
                <w:color w:val="000000" w:themeColor="text1"/>
              </w:rPr>
              <w:t>2.Різновиди ходьби, бігу, стри</w:t>
            </w:r>
            <w:r w:rsidR="00AB35EE" w:rsidRPr="005147E3">
              <w:rPr>
                <w:rFonts w:ascii="Times New Roman" w:hAnsi="Times New Roman" w:cs="Times New Roman"/>
                <w:color w:val="000000" w:themeColor="text1"/>
              </w:rPr>
              <w:t>б</w:t>
            </w:r>
            <w:r w:rsidR="00AB35EE" w:rsidRPr="005147E3">
              <w:rPr>
                <w:rFonts w:ascii="Times New Roman" w:hAnsi="Times New Roman" w:cs="Times New Roman"/>
                <w:color w:val="000000" w:themeColor="text1"/>
              </w:rPr>
              <w:t>ків. 3.ЗРВ:</w:t>
            </w:r>
            <w:r w:rsidR="00AB35EE" w:rsidRPr="005147E3">
              <w:rPr>
                <w:rFonts w:ascii="Times New Roman" w:hAnsi="Times New Roman" w:cs="Times New Roman"/>
              </w:rPr>
              <w:t xml:space="preserve"> комплекс ранкової гігієнічної гімнастики із предм</w:t>
            </w:r>
            <w:r w:rsidR="00AB35EE" w:rsidRPr="005147E3">
              <w:rPr>
                <w:rFonts w:ascii="Times New Roman" w:hAnsi="Times New Roman" w:cs="Times New Roman"/>
              </w:rPr>
              <w:t>е</w:t>
            </w:r>
            <w:r w:rsidR="00AB35EE" w:rsidRPr="005147E3">
              <w:rPr>
                <w:rFonts w:ascii="Times New Roman" w:hAnsi="Times New Roman" w:cs="Times New Roman"/>
              </w:rPr>
              <w:t>тами: палиця гімнастична. 4.Вправи на положення тіла у просторі: упори (лежачи на стегнах, лежачи на передплі</w:t>
            </w:r>
            <w:r w:rsidR="00AB35EE" w:rsidRPr="005147E3">
              <w:rPr>
                <w:rFonts w:ascii="Times New Roman" w:hAnsi="Times New Roman" w:cs="Times New Roman"/>
              </w:rPr>
              <w:t>ч</w:t>
            </w:r>
            <w:r w:rsidR="00AB35EE" w:rsidRPr="005147E3">
              <w:rPr>
                <w:rFonts w:ascii="Times New Roman" w:hAnsi="Times New Roman" w:cs="Times New Roman"/>
              </w:rPr>
              <w:t xml:space="preserve">чях); </w:t>
            </w:r>
            <w:r w:rsidR="00AB35EE"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AB35EE" w:rsidRPr="005147E3">
              <w:rPr>
                <w:rFonts w:ascii="Times New Roman" w:hAnsi="Times New Roman" w:cs="Times New Roman"/>
              </w:rPr>
              <w:t>перехід із упору присівши в упор стоячи, із упору лежачи в упор лежачи боком і навпаки. 5.Рухлива гра «Св</w:t>
            </w:r>
            <w:r w:rsidR="00AB35EE" w:rsidRPr="005147E3">
              <w:rPr>
                <w:rFonts w:ascii="Times New Roman" w:hAnsi="Times New Roman" w:cs="Times New Roman"/>
              </w:rPr>
              <w:t>і</w:t>
            </w:r>
            <w:r w:rsidR="00AB35EE" w:rsidRPr="005147E3">
              <w:rPr>
                <w:rFonts w:ascii="Times New Roman" w:hAnsi="Times New Roman" w:cs="Times New Roman"/>
              </w:rPr>
              <w:t>тлофор». 6.Вправа на релаксацію «Квітка добра».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59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 3.ЗРВ: комплекс ранкової гігієнічної гімнастики із предм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тами: палиця гімнастична. 4.Вправи на положення тіла у просторі: упор на перекладині; із упору на низькій перекл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дині, обертаючись уперед, перехід у вис присі</w:t>
            </w:r>
            <w:r w:rsidRPr="005147E3">
              <w:rPr>
                <w:rFonts w:ascii="Times New Roman" w:hAnsi="Times New Roman" w:cs="Times New Roman"/>
              </w:rPr>
              <w:t>в</w:t>
            </w:r>
            <w:r w:rsidRPr="005147E3">
              <w:rPr>
                <w:rFonts w:ascii="Times New Roman" w:hAnsi="Times New Roman" w:cs="Times New Roman"/>
              </w:rPr>
              <w:t>ши; із упору на низькій перекладині зіскок махом назад. 5.Рухлива гра «Повтори за мною». 6.Вправа на релакс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цію «Квітка добра».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60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163785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35EE" w:rsidRPr="005147E3">
              <w:rPr>
                <w:rFonts w:ascii="Times New Roman" w:hAnsi="Times New Roman" w:cs="Times New Roman"/>
              </w:rPr>
              <w:t>.Організовуючі впра</w:t>
            </w:r>
            <w:r>
              <w:rPr>
                <w:rFonts w:ascii="Times New Roman" w:hAnsi="Times New Roman" w:cs="Times New Roman"/>
              </w:rPr>
              <w:t>ви.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</w:t>
            </w:r>
            <w:r w:rsidR="00AB35EE" w:rsidRPr="005147E3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ків. 3</w:t>
            </w:r>
            <w:r w:rsidR="00AB35EE" w:rsidRPr="005147E3">
              <w:rPr>
                <w:rFonts w:ascii="Times New Roman" w:hAnsi="Times New Roman" w:cs="Times New Roman"/>
              </w:rPr>
              <w:t>.ЗРВ: комплекс ранкової гігієнічної гімнастики із предм</w:t>
            </w:r>
            <w:r w:rsidR="00AB35EE" w:rsidRPr="005147E3">
              <w:rPr>
                <w:rFonts w:ascii="Times New Roman" w:hAnsi="Times New Roman" w:cs="Times New Roman"/>
              </w:rPr>
              <w:t>е</w:t>
            </w:r>
            <w:r w:rsidR="00AB35EE" w:rsidRPr="005147E3">
              <w:rPr>
                <w:rFonts w:ascii="Times New Roman" w:hAnsi="Times New Roman" w:cs="Times New Roman"/>
              </w:rPr>
              <w:t>тами: палиця гімна</w:t>
            </w:r>
            <w:r>
              <w:rPr>
                <w:rFonts w:ascii="Times New Roman" w:hAnsi="Times New Roman" w:cs="Times New Roman"/>
              </w:rPr>
              <w:t>стична (в парах). 4</w:t>
            </w:r>
            <w:r w:rsidR="00AB35EE" w:rsidRPr="005147E3">
              <w:rPr>
                <w:rFonts w:ascii="Times New Roman" w:hAnsi="Times New Roman" w:cs="Times New Roman"/>
              </w:rPr>
              <w:t>.Вправи на положення тіла у просторі: виси (стоячи, лежачи); підт</w:t>
            </w:r>
            <w:r w:rsidR="00AB35EE" w:rsidRPr="005147E3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гування у висі </w:t>
            </w:r>
            <w:r>
              <w:rPr>
                <w:rFonts w:ascii="Times New Roman" w:hAnsi="Times New Roman" w:cs="Times New Roman"/>
              </w:rPr>
              <w:lastRenderedPageBreak/>
              <w:t>лежачи. 5</w:t>
            </w:r>
            <w:r w:rsidR="00AB35EE" w:rsidRPr="005147E3">
              <w:rPr>
                <w:rFonts w:ascii="Times New Roman" w:hAnsi="Times New Roman" w:cs="Times New Roman"/>
              </w:rPr>
              <w:t>.Рухлива гра «Театр звірів». 6.Вправа на релакс</w:t>
            </w:r>
            <w:r w:rsidR="00AB35EE" w:rsidRPr="005147E3">
              <w:rPr>
                <w:rFonts w:ascii="Times New Roman" w:hAnsi="Times New Roman" w:cs="Times New Roman"/>
              </w:rPr>
              <w:t>а</w:t>
            </w:r>
            <w:r w:rsidR="00AB35EE" w:rsidRPr="005147E3">
              <w:rPr>
                <w:rFonts w:ascii="Times New Roman" w:hAnsi="Times New Roman" w:cs="Times New Roman"/>
              </w:rPr>
              <w:t>цію «Квітка добра».</w:t>
            </w:r>
            <w:r w:rsidR="00AB35EE"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61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комплекс ранкової гігієнічної гімнастики із предм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тами: палиця гімнастична (в парах). 4.Вправи на положення тіла у просторі: виси (на зігнутих руках, стоячи позаду, з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висом однією ногою, зависом двома ног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ми); розмахування у висі на високій перекладині. 5.Рухлива гра «Життя лісу». 6.Вправа на релаксацію «Пухнасті хмаринки».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62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комплекс ранкової гігієнічної гімнастики із предм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 xml:space="preserve">тами: палиця гімнастична (в парах). 4.Вправи на положення тіла у просторі: виси (підтягування у висі, у висі лежачи). 5.Рухлива гра «Чотири стихії». 6.Вправа на релаксацію «Пухнасті хмаринки». </w:t>
            </w:r>
          </w:p>
        </w:tc>
      </w:tr>
      <w:tr w:rsidR="00AB35EE" w:rsidRPr="005147E3" w:rsidTr="00EF3D84">
        <w:trPr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63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6A71D0">
              <w:rPr>
                <w:rFonts w:ascii="Times New Roman" w:hAnsi="Times New Roman" w:cs="Times New Roman"/>
              </w:rPr>
              <w:t>нашого міста: ПІП</w:t>
            </w:r>
            <w:r w:rsidR="007307BD">
              <w:rPr>
                <w:rFonts w:ascii="Times New Roman" w:hAnsi="Times New Roman" w:cs="Times New Roman"/>
              </w:rPr>
              <w:t xml:space="preserve"> (нові сучасні в</w:t>
            </w:r>
            <w:r w:rsidR="007307BD">
              <w:rPr>
                <w:rFonts w:ascii="Times New Roman" w:hAnsi="Times New Roman" w:cs="Times New Roman"/>
              </w:rPr>
              <w:t>и</w:t>
            </w:r>
            <w:r w:rsidR="007307BD">
              <w:rPr>
                <w:rFonts w:ascii="Times New Roman" w:hAnsi="Times New Roman" w:cs="Times New Roman"/>
              </w:rPr>
              <w:t>ди спорту)</w:t>
            </w:r>
            <w:r w:rsidR="006A71D0">
              <w:rPr>
                <w:rFonts w:ascii="Times New Roman" w:hAnsi="Times New Roman" w:cs="Times New Roman"/>
              </w:rPr>
              <w:t xml:space="preserve">. </w:t>
            </w:r>
            <w:r w:rsidRPr="005147E3">
              <w:rPr>
                <w:rFonts w:ascii="Times New Roman" w:hAnsi="Times New Roman" w:cs="Times New Roman"/>
              </w:rPr>
              <w:t>2.Організовуючі вправи. 3.Різновиди ходьби, бігу, стрибків.4.ЗРВ: із прапорцями («морська азбука»). 5.Гра на формування уваги «Швидко стати у шеренгу». 6.Танцювальні кроки:</w:t>
            </w:r>
            <w:r w:rsidRPr="005147E3">
              <w:rPr>
                <w:rFonts w:ascii="Times New Roman" w:eastAsia="Times New Roman" w:hAnsi="Times New Roman" w:cs="Times New Roman"/>
                <w:bCs/>
                <w:spacing w:val="-6"/>
              </w:rPr>
              <w:t xml:space="preserve"> комплексні ритмічні вправи: повор</w:t>
            </w:r>
            <w:r w:rsidRPr="005147E3">
              <w:rPr>
                <w:rFonts w:ascii="Times New Roman" w:eastAsia="Times New Roman" w:hAnsi="Times New Roman" w:cs="Times New Roman"/>
                <w:bCs/>
                <w:spacing w:val="-6"/>
              </w:rPr>
              <w:t>о</w:t>
            </w:r>
            <w:r w:rsidRPr="005147E3">
              <w:rPr>
                <w:rFonts w:ascii="Times New Roman" w:eastAsia="Times New Roman" w:hAnsi="Times New Roman" w:cs="Times New Roman"/>
                <w:bCs/>
                <w:spacing w:val="-6"/>
              </w:rPr>
              <w:t>ти, нахили тулуба у поєднанні з різними кроками під музи</w:t>
            </w:r>
            <w:r w:rsidRPr="005147E3">
              <w:rPr>
                <w:rFonts w:ascii="Times New Roman" w:eastAsia="Times New Roman" w:hAnsi="Times New Roman" w:cs="Times New Roman"/>
                <w:bCs/>
                <w:spacing w:val="-6"/>
              </w:rPr>
              <w:t>ч</w:t>
            </w:r>
            <w:r w:rsidRPr="005147E3">
              <w:rPr>
                <w:rFonts w:ascii="Times New Roman" w:eastAsia="Times New Roman" w:hAnsi="Times New Roman" w:cs="Times New Roman"/>
                <w:bCs/>
                <w:spacing w:val="-6"/>
              </w:rPr>
              <w:t>ний супровід: приставний крок, перемінний крок, кроки на півпал</w:t>
            </w:r>
            <w:r w:rsidRPr="005147E3">
              <w:rPr>
                <w:rFonts w:ascii="Times New Roman" w:eastAsia="Times New Roman" w:hAnsi="Times New Roman" w:cs="Times New Roman"/>
                <w:bCs/>
                <w:spacing w:val="-6"/>
              </w:rPr>
              <w:t>ь</w:t>
            </w:r>
            <w:r w:rsidRPr="005147E3">
              <w:rPr>
                <w:rFonts w:ascii="Times New Roman" w:eastAsia="Times New Roman" w:hAnsi="Times New Roman" w:cs="Times New Roman"/>
                <w:bCs/>
                <w:spacing w:val="-6"/>
              </w:rPr>
              <w:t>цях під музичний супровід, кроки з витягнутою стопою, «мая</w:t>
            </w:r>
            <w:r w:rsidRPr="005147E3">
              <w:rPr>
                <w:rFonts w:ascii="Times New Roman" w:eastAsia="Times New Roman" w:hAnsi="Times New Roman" w:cs="Times New Roman"/>
                <w:bCs/>
                <w:spacing w:val="-6"/>
              </w:rPr>
              <w:t>т</w:t>
            </w:r>
            <w:r w:rsidRPr="005147E3">
              <w:rPr>
                <w:rFonts w:ascii="Times New Roman" w:eastAsia="Times New Roman" w:hAnsi="Times New Roman" w:cs="Times New Roman"/>
                <w:bCs/>
                <w:spacing w:val="-6"/>
              </w:rPr>
              <w:t>ник».</w:t>
            </w:r>
            <w:r w:rsidRPr="005147E3">
              <w:rPr>
                <w:rFonts w:ascii="Times New Roman" w:hAnsi="Times New Roman" w:cs="Times New Roman"/>
              </w:rPr>
              <w:t xml:space="preserve"> 7.Рухлива гра «Гуси-лебеді».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64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із прапорцями («морська азбука»). 4.Гра на форм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 xml:space="preserve">вання уваги «Швидко стати у коло». </w:t>
            </w:r>
            <w:r w:rsidRPr="005147E3">
              <w:rPr>
                <w:rFonts w:ascii="Times New Roman" w:eastAsia="Times New Roman" w:hAnsi="Times New Roman" w:cs="Times New Roman"/>
                <w:bCs/>
                <w:spacing w:val="-6"/>
              </w:rPr>
              <w:t xml:space="preserve">5.Танцювальні кроки: танцювальні імпровізаційні вправи. </w:t>
            </w:r>
            <w:r w:rsidRPr="005147E3">
              <w:rPr>
                <w:rFonts w:ascii="Times New Roman" w:hAnsi="Times New Roman" w:cs="Times New Roman"/>
              </w:rPr>
              <w:t xml:space="preserve">6.Рухлива гра «Квач». 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65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із прапорцями («морська азбука»). 4.Гра на форм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 уваги «Швидко стати у колону». 5.Лазіння та перел</w:t>
            </w:r>
            <w:r w:rsidRPr="005147E3">
              <w:rPr>
                <w:rFonts w:ascii="Times New Roman" w:hAnsi="Times New Roman" w:cs="Times New Roman"/>
              </w:rPr>
              <w:t>і</w:t>
            </w:r>
            <w:r w:rsidRPr="005147E3">
              <w:rPr>
                <w:rFonts w:ascii="Times New Roman" w:hAnsi="Times New Roman" w:cs="Times New Roman"/>
              </w:rPr>
              <w:t>зання: лазіння: по горизонтальній та похилій  (кут 20 гр.) гімнастичній лаві в упорі стоячи на колінах; по похилій лаві, встановленій під кутом 45 гр., в упорі присівши;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по похилій гімнастичній лаві (кут 45 гр.) однойменним та різнойме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 xml:space="preserve">ним способами. 6.Танцювальні кроки: ритмічні завдання, крок з носка, крок з каблука з чергуванням вправ на рухи </w:t>
            </w:r>
            <w:r w:rsidRPr="005147E3">
              <w:rPr>
                <w:rFonts w:ascii="Times New Roman" w:hAnsi="Times New Roman" w:cs="Times New Roman"/>
              </w:rPr>
              <w:lastRenderedPageBreak/>
              <w:t>корпусу під музичний супр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 xml:space="preserve">від. 7.Рухлива гра «Ямки».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66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із прапорцями («морська азбука»). 4.Гра на форм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 уваги «Слухай сигнал». 5.Лазіння та перелізання: л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зіння: підтягування у положенні лежачи на г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ризонтальній та похилій гімнастичній лаві однойменним і різнойменним способами. 6.Танцювальні кроки: переступання, крок пол</w:t>
            </w:r>
            <w:r w:rsidRPr="005147E3">
              <w:rPr>
                <w:rFonts w:ascii="Times New Roman" w:hAnsi="Times New Roman" w:cs="Times New Roman"/>
              </w:rPr>
              <w:t>ь</w:t>
            </w:r>
            <w:r w:rsidRPr="005147E3">
              <w:rPr>
                <w:rFonts w:ascii="Times New Roman" w:hAnsi="Times New Roman" w:cs="Times New Roman"/>
              </w:rPr>
              <w:t>ки, танцювальні імпровізовані впр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 xml:space="preserve">ви.7.Рухлива гра «Білі ведмеді».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67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із прапорцями («морська азбука»). 4.Гра на форм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 уваги «На свої місця». 5.Лазіння та перелізання: л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зіння: по гімнастичній стінці у різних напрямках; по гімна</w:t>
            </w:r>
            <w:r w:rsidRPr="005147E3">
              <w:rPr>
                <w:rFonts w:ascii="Times New Roman" w:hAnsi="Times New Roman" w:cs="Times New Roman"/>
              </w:rPr>
              <w:t>с</w:t>
            </w:r>
            <w:r w:rsidRPr="005147E3">
              <w:rPr>
                <w:rFonts w:ascii="Times New Roman" w:hAnsi="Times New Roman" w:cs="Times New Roman"/>
              </w:rPr>
              <w:t>тичній стінці різнойменним та однойме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ним способами (угору, вниз, по діагоналі, праворуч, ліворуч на різній вис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ті). 6.Танцювальні кроки: танцювальні імпровізаційні впр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 xml:space="preserve">ви. 7.Рухлива гра «Кульку за смугу». </w:t>
            </w:r>
          </w:p>
        </w:tc>
      </w:tr>
      <w:tr w:rsidR="00AB35EE" w:rsidRPr="005147E3" w:rsidTr="00EF3D84">
        <w:trPr>
          <w:trHeight w:val="26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68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із прапорцями («морська азбука»). 4.Гра на форм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 уваги «Слухай сигнал». 5.Лазіння та перелізання: л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зіння: по гімнастичній стінці з переходом на похилу гімна</w:t>
            </w:r>
            <w:r w:rsidRPr="005147E3">
              <w:rPr>
                <w:rFonts w:ascii="Times New Roman" w:hAnsi="Times New Roman" w:cs="Times New Roman"/>
              </w:rPr>
              <w:t>с</w:t>
            </w:r>
            <w:r w:rsidRPr="005147E3">
              <w:rPr>
                <w:rFonts w:ascii="Times New Roman" w:hAnsi="Times New Roman" w:cs="Times New Roman"/>
              </w:rPr>
              <w:t>тичну лаву і навпаки. 6.Танцювальні кроки: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ритмічне поє</w:t>
            </w:r>
            <w:r w:rsidRPr="005147E3">
              <w:rPr>
                <w:rFonts w:ascii="Times New Roman" w:hAnsi="Times New Roman" w:cs="Times New Roman"/>
              </w:rPr>
              <w:t>д</w:t>
            </w:r>
            <w:r w:rsidRPr="005147E3">
              <w:rPr>
                <w:rFonts w:ascii="Times New Roman" w:hAnsi="Times New Roman" w:cs="Times New Roman"/>
              </w:rPr>
              <w:t>нання рухів і кроків, підскоків; танц</w:t>
            </w:r>
            <w:r w:rsidRPr="005147E3">
              <w:rPr>
                <w:rFonts w:ascii="Times New Roman" w:hAnsi="Times New Roman" w:cs="Times New Roman"/>
              </w:rPr>
              <w:t>ю</w:t>
            </w:r>
            <w:r w:rsidRPr="005147E3">
              <w:rPr>
                <w:rFonts w:ascii="Times New Roman" w:hAnsi="Times New Roman" w:cs="Times New Roman"/>
              </w:rPr>
              <w:t xml:space="preserve">вальні імпровізаційні вправи босоніж. 7.Рухлива гра «Повінь».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69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із прапорцями («морська азбука»). 4.Гра на форм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 уваги «Заборонений рух». 5.Лазіння та пер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лізання: лазіння: перелізання через перешкоду висотою до 80 см; підлізання під перешкодою; по гімнастичній стінці з вант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жем на голові (книжка). 6.Танцювальні кроки: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кроки з пр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тупуванням, «припадання», «полька на місці», бокові кроки. 7.Рухлива гра «Запорожець на С</w:t>
            </w:r>
            <w:r w:rsidRPr="005147E3">
              <w:rPr>
                <w:rFonts w:ascii="Times New Roman" w:hAnsi="Times New Roman" w:cs="Times New Roman"/>
              </w:rPr>
              <w:t>і</w:t>
            </w:r>
            <w:r w:rsidRPr="005147E3">
              <w:rPr>
                <w:rFonts w:ascii="Times New Roman" w:hAnsi="Times New Roman" w:cs="Times New Roman"/>
              </w:rPr>
              <w:t xml:space="preserve">чі». </w:t>
            </w:r>
            <w:r w:rsidR="006A71D0">
              <w:rPr>
                <w:rFonts w:ascii="Times New Roman" w:hAnsi="Times New Roman" w:cs="Times New Roman"/>
              </w:rPr>
              <w:t>Підсумковий урок.</w:t>
            </w:r>
          </w:p>
        </w:tc>
      </w:tr>
      <w:tr w:rsidR="00AB35EE" w:rsidRPr="005147E3" w:rsidTr="00EF3D84">
        <w:trPr>
          <w:trHeight w:val="26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70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A8046C" w:rsidRDefault="00A8046C" w:rsidP="00AB35E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A8046C">
              <w:rPr>
                <w:rFonts w:ascii="Times New Roman" w:hAnsi="Times New Roman" w:cs="Times New Roman"/>
                <w:b/>
              </w:rPr>
              <w:t xml:space="preserve">№7 місяць березень «Приховані можливості» </w:t>
            </w:r>
            <w:r w:rsidR="00163785">
              <w:rPr>
                <w:rFonts w:ascii="Times New Roman" w:hAnsi="Times New Roman" w:cs="Times New Roman"/>
                <w:b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    </w:t>
            </w:r>
            <w:r w:rsidR="00AB35EE"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>
              <w:rPr>
                <w:rFonts w:ascii="Times New Roman" w:hAnsi="Times New Roman" w:cs="Times New Roman"/>
              </w:rPr>
              <w:t>нашого міста: ПІП</w:t>
            </w:r>
            <w:r w:rsidR="007307BD">
              <w:rPr>
                <w:rFonts w:ascii="Times New Roman" w:hAnsi="Times New Roman" w:cs="Times New Roman"/>
              </w:rPr>
              <w:t xml:space="preserve"> (нові сучасні в</w:t>
            </w:r>
            <w:r w:rsidR="007307BD">
              <w:rPr>
                <w:rFonts w:ascii="Times New Roman" w:hAnsi="Times New Roman" w:cs="Times New Roman"/>
              </w:rPr>
              <w:t>и</w:t>
            </w:r>
            <w:r w:rsidR="007307BD">
              <w:rPr>
                <w:rFonts w:ascii="Times New Roman" w:hAnsi="Times New Roman" w:cs="Times New Roman"/>
              </w:rPr>
              <w:t>ди спорту)</w:t>
            </w:r>
            <w:r w:rsidR="00AB35EE" w:rsidRPr="005147E3">
              <w:rPr>
                <w:rFonts w:ascii="Times New Roman" w:hAnsi="Times New Roman" w:cs="Times New Roman"/>
              </w:rPr>
              <w:t xml:space="preserve">. 2.Організовуючі вправи. </w:t>
            </w:r>
            <w:r w:rsidR="00AB35EE" w:rsidRPr="005147E3">
              <w:rPr>
                <w:rFonts w:ascii="Times New Roman" w:hAnsi="Times New Roman" w:cs="Times New Roman"/>
                <w:color w:val="0D0D0D" w:themeColor="text1" w:themeTint="F2"/>
              </w:rPr>
              <w:t>3.Різновиди ходьби, бігу, стрибків. 4.ЗРВ:</w:t>
            </w:r>
            <w:r w:rsidR="00AB35EE" w:rsidRPr="005147E3">
              <w:rPr>
                <w:rFonts w:ascii="Times New Roman" w:hAnsi="Times New Roman" w:cs="Times New Roman"/>
              </w:rPr>
              <w:t xml:space="preserve"> із прапорцями («морська азбука»). 5.Гра на формування уваги «Світлофор». 6.Лазіння та перелізання: </w:t>
            </w:r>
            <w:r w:rsidR="00AB35EE" w:rsidRPr="005147E3">
              <w:rPr>
                <w:rFonts w:ascii="Times New Roman" w:hAnsi="Times New Roman" w:cs="Times New Roman"/>
              </w:rPr>
              <w:lastRenderedPageBreak/>
              <w:t>лазіння: перелізання через перешкоду вис</w:t>
            </w:r>
            <w:r w:rsidR="00AB35EE" w:rsidRPr="005147E3">
              <w:rPr>
                <w:rFonts w:ascii="Times New Roman" w:hAnsi="Times New Roman" w:cs="Times New Roman"/>
              </w:rPr>
              <w:t>о</w:t>
            </w:r>
            <w:r w:rsidR="00AB35EE" w:rsidRPr="005147E3">
              <w:rPr>
                <w:rFonts w:ascii="Times New Roman" w:hAnsi="Times New Roman" w:cs="Times New Roman"/>
              </w:rPr>
              <w:t>тою до 100 см; підлізання під перешкодою; подолання лазінням, переліза</w:t>
            </w:r>
            <w:r w:rsidR="00AB35EE" w:rsidRPr="005147E3">
              <w:rPr>
                <w:rFonts w:ascii="Times New Roman" w:hAnsi="Times New Roman" w:cs="Times New Roman"/>
              </w:rPr>
              <w:t>н</w:t>
            </w:r>
            <w:r w:rsidR="00AB35EE" w:rsidRPr="005147E3">
              <w:rPr>
                <w:rFonts w:ascii="Times New Roman" w:hAnsi="Times New Roman" w:cs="Times New Roman"/>
              </w:rPr>
              <w:t>ням та підповзанням смуги із 3-5 п</w:t>
            </w:r>
            <w:r w:rsidR="00AB35EE" w:rsidRPr="005147E3">
              <w:rPr>
                <w:rFonts w:ascii="Times New Roman" w:hAnsi="Times New Roman" w:cs="Times New Roman"/>
              </w:rPr>
              <w:t>е</w:t>
            </w:r>
            <w:r w:rsidR="00AB35EE" w:rsidRPr="005147E3">
              <w:rPr>
                <w:rFonts w:ascii="Times New Roman" w:hAnsi="Times New Roman" w:cs="Times New Roman"/>
              </w:rPr>
              <w:t>решкод. 7.Танцювальні кроки: імпровізаційні вправи босоніж. 8.Рухливі ігри за б</w:t>
            </w:r>
            <w:r w:rsidR="00AB35EE" w:rsidRPr="005147E3">
              <w:rPr>
                <w:rFonts w:ascii="Times New Roman" w:hAnsi="Times New Roman" w:cs="Times New Roman"/>
              </w:rPr>
              <w:t>а</w:t>
            </w:r>
            <w:r w:rsidR="00AB35EE" w:rsidRPr="005147E3">
              <w:rPr>
                <w:rFonts w:ascii="Times New Roman" w:hAnsi="Times New Roman" w:cs="Times New Roman"/>
              </w:rPr>
              <w:t xml:space="preserve">жанням дітей.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71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8046C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35EE" w:rsidRPr="005147E3">
              <w:rPr>
                <w:rFonts w:ascii="Times New Roman" w:hAnsi="Times New Roman" w:cs="Times New Roman"/>
              </w:rPr>
              <w:t>.Організовуючі впра</w:t>
            </w:r>
            <w:r>
              <w:rPr>
                <w:rFonts w:ascii="Times New Roman" w:hAnsi="Times New Roman" w:cs="Times New Roman"/>
              </w:rPr>
              <w:t>ви.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</w:t>
            </w:r>
            <w:r w:rsidR="00AB35EE" w:rsidRPr="005147E3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ків. 3.ЗРВ: в русі (з м’ячем). 4</w:t>
            </w:r>
            <w:r w:rsidR="00AB35EE" w:rsidRPr="005147E3">
              <w:rPr>
                <w:rFonts w:ascii="Times New Roman" w:hAnsi="Times New Roman" w:cs="Times New Roman"/>
              </w:rPr>
              <w:t>.Вправи з великим м’ячем: елем</w:t>
            </w:r>
            <w:r w:rsidR="00AB35EE" w:rsidRPr="005147E3">
              <w:rPr>
                <w:rFonts w:ascii="Times New Roman" w:hAnsi="Times New Roman" w:cs="Times New Roman"/>
              </w:rPr>
              <w:t>е</w:t>
            </w:r>
            <w:r w:rsidR="00AB35EE" w:rsidRPr="005147E3">
              <w:rPr>
                <w:rFonts w:ascii="Times New Roman" w:hAnsi="Times New Roman" w:cs="Times New Roman"/>
              </w:rPr>
              <w:t>нти футболу: ведення м’яча носком у кроці; зупи</w:t>
            </w:r>
            <w:r w:rsidR="00AB35EE" w:rsidRPr="005147E3">
              <w:rPr>
                <w:rFonts w:ascii="Times New Roman" w:hAnsi="Times New Roman" w:cs="Times New Roman"/>
              </w:rPr>
              <w:t>н</w:t>
            </w:r>
            <w:r w:rsidR="00AB35EE" w:rsidRPr="005147E3">
              <w:rPr>
                <w:rFonts w:ascii="Times New Roman" w:hAnsi="Times New Roman" w:cs="Times New Roman"/>
              </w:rPr>
              <w:t>ки м’яча, що котиться, підошвою та внутрішньою стор</w:t>
            </w:r>
            <w:r w:rsidR="00AB35EE" w:rsidRPr="005147E3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ною ступні. 5</w:t>
            </w:r>
            <w:r w:rsidR="00AB35EE" w:rsidRPr="005147E3">
              <w:rPr>
                <w:rFonts w:ascii="Times New Roman" w:hAnsi="Times New Roman" w:cs="Times New Roman"/>
              </w:rPr>
              <w:t xml:space="preserve">.Рухливі ігри «Попади в ціль!», «Артбол».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72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в русі (з м’ячем). 4.Вправи з великим м’ячем: елем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нти футболу: удари внутрішньою стороною ступні по м’ячу, що котиться. 5.Рухливі ігри «Артбол», «Виби</w:t>
            </w:r>
            <w:r w:rsidRPr="005147E3">
              <w:rPr>
                <w:rFonts w:ascii="Times New Roman" w:hAnsi="Times New Roman" w:cs="Times New Roman"/>
              </w:rPr>
              <w:t>в</w:t>
            </w:r>
            <w:r w:rsidRPr="005147E3">
              <w:rPr>
                <w:rFonts w:ascii="Times New Roman" w:hAnsi="Times New Roman" w:cs="Times New Roman"/>
              </w:rPr>
              <w:t xml:space="preserve">ний».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73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в русі (з м’ячем). 4.Вправи з великим м’ячем: елем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нти футболу: ведення м’яча носком; удари внутр</w:t>
            </w:r>
            <w:r w:rsidRPr="005147E3">
              <w:rPr>
                <w:rFonts w:ascii="Times New Roman" w:hAnsi="Times New Roman" w:cs="Times New Roman"/>
              </w:rPr>
              <w:t>і</w:t>
            </w:r>
            <w:r w:rsidRPr="005147E3">
              <w:rPr>
                <w:rFonts w:ascii="Times New Roman" w:hAnsi="Times New Roman" w:cs="Times New Roman"/>
              </w:rPr>
              <w:t>шньою стороною ступні по нерухомому м’ячу; удари внутрішньою та середньою частиною підйому по нер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 xml:space="preserve">хомому м’ячу у вертикальну ціль (смуга шириною 1,5 м, довжиною 8-10 м). 5.Рухливі ігри «Передав – сідай!», «Попади в ціль!».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74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A8046C">
              <w:rPr>
                <w:rFonts w:ascii="Times New Roman" w:hAnsi="Times New Roman" w:cs="Times New Roman"/>
              </w:rPr>
              <w:t>нашого міста: ПІП</w:t>
            </w:r>
            <w:r w:rsidR="007307BD">
              <w:rPr>
                <w:rFonts w:ascii="Times New Roman" w:hAnsi="Times New Roman" w:cs="Times New Roman"/>
              </w:rPr>
              <w:t xml:space="preserve"> (нові сучасні в</w:t>
            </w:r>
            <w:r w:rsidR="007307BD">
              <w:rPr>
                <w:rFonts w:ascii="Times New Roman" w:hAnsi="Times New Roman" w:cs="Times New Roman"/>
              </w:rPr>
              <w:t>и</w:t>
            </w:r>
            <w:r w:rsidR="007307BD">
              <w:rPr>
                <w:rFonts w:ascii="Times New Roman" w:hAnsi="Times New Roman" w:cs="Times New Roman"/>
              </w:rPr>
              <w:t>ди спорту</w:t>
            </w:r>
            <w:r w:rsidRPr="005147E3">
              <w:rPr>
                <w:rFonts w:ascii="Times New Roman" w:hAnsi="Times New Roman" w:cs="Times New Roman"/>
              </w:rPr>
              <w:t>). 2.Організовуючі вправи. 3.Різновиди бігу, ходьби, стрибків. 4.ЗРВ: в русі (з м’ячем). 5.Вправи з великим м’ячем: елементи футболу: ведення м’яча вну</w:t>
            </w:r>
            <w:r w:rsidRPr="005147E3">
              <w:rPr>
                <w:rFonts w:ascii="Times New Roman" w:hAnsi="Times New Roman" w:cs="Times New Roman"/>
              </w:rPr>
              <w:t>т</w:t>
            </w:r>
            <w:r w:rsidRPr="005147E3">
              <w:rPr>
                <w:rFonts w:ascii="Times New Roman" w:hAnsi="Times New Roman" w:cs="Times New Roman"/>
              </w:rPr>
              <w:t>рішньою та зовні</w:t>
            </w:r>
            <w:r w:rsidR="007307BD">
              <w:rPr>
                <w:rFonts w:ascii="Times New Roman" w:hAnsi="Times New Roman" w:cs="Times New Roman"/>
              </w:rPr>
              <w:t>шньою частинами підйому (</w:t>
            </w:r>
            <w:r w:rsidRPr="005147E3">
              <w:rPr>
                <w:rFonts w:ascii="Times New Roman" w:hAnsi="Times New Roman" w:cs="Times New Roman"/>
              </w:rPr>
              <w:t>по прямій, по дузі, між стойок); ведення м’яча вивченими способ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ми між стійок, з обведенням стійок. 6.Рухливі ігри «В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 xml:space="preserve">бивний», «Артбол». </w:t>
            </w:r>
          </w:p>
        </w:tc>
      </w:tr>
      <w:tr w:rsidR="00AB35EE" w:rsidRPr="005147E3" w:rsidTr="00EF3D84">
        <w:trPr>
          <w:trHeight w:val="11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75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в парах (з м’ячем). 4.Вправи з великим м’ячем: вк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дання м’яча в ноги партнеру з місця. 5.Рухлива гра «На</w:t>
            </w:r>
            <w:r w:rsidRPr="005147E3">
              <w:rPr>
                <w:rFonts w:ascii="Times New Roman" w:hAnsi="Times New Roman" w:cs="Times New Roman"/>
              </w:rPr>
              <w:t>й</w:t>
            </w:r>
            <w:r w:rsidRPr="005147E3">
              <w:rPr>
                <w:rFonts w:ascii="Times New Roman" w:hAnsi="Times New Roman" w:cs="Times New Roman"/>
              </w:rPr>
              <w:t>краща пара».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76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в парах (з м’ячем). 4.Вправи з великим м’ячем: жон</w:t>
            </w:r>
            <w:r w:rsidRPr="005147E3">
              <w:rPr>
                <w:rFonts w:ascii="Times New Roman" w:hAnsi="Times New Roman" w:cs="Times New Roman"/>
              </w:rPr>
              <w:t>г</w:t>
            </w:r>
            <w:r w:rsidRPr="005147E3">
              <w:rPr>
                <w:rFonts w:ascii="Times New Roman" w:hAnsi="Times New Roman" w:cs="Times New Roman"/>
              </w:rPr>
              <w:t>лювання м’ячем (хлопчики), повітряною кулькою (дівча</w:t>
            </w:r>
            <w:r w:rsidRPr="005147E3">
              <w:rPr>
                <w:rFonts w:ascii="Times New Roman" w:hAnsi="Times New Roman" w:cs="Times New Roman"/>
              </w:rPr>
              <w:t>т</w:t>
            </w:r>
            <w:r w:rsidRPr="005147E3">
              <w:rPr>
                <w:rFonts w:ascii="Times New Roman" w:hAnsi="Times New Roman" w:cs="Times New Roman"/>
              </w:rPr>
              <w:lastRenderedPageBreak/>
              <w:t>ка). 5.Рухлива гра «Грай та не втрачай».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77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в парах (з м’ячем). 4.Вправи з великим м’ячем: п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 xml:space="preserve">вторення раніше вивчених вправ. 5.Рухлива гра «Зустрічна естафета».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78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>1</w:t>
            </w:r>
            <w:r w:rsidR="007307BD">
              <w:rPr>
                <w:rFonts w:ascii="Times New Roman" w:hAnsi="Times New Roman" w:cs="Times New Roman"/>
              </w:rPr>
              <w:t>.Організовуючі вправи. 2</w:t>
            </w:r>
            <w:r w:rsidRPr="005147E3">
              <w:rPr>
                <w:rFonts w:ascii="Times New Roman" w:hAnsi="Times New Roman" w:cs="Times New Roman"/>
              </w:rPr>
              <w:t>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="007307BD">
              <w:rPr>
                <w:rFonts w:ascii="Times New Roman" w:hAnsi="Times New Roman" w:cs="Times New Roman"/>
              </w:rPr>
              <w:t>ків. 3.ЗРВ: в парах (з м’ячем). 4</w:t>
            </w:r>
            <w:r w:rsidRPr="005147E3">
              <w:rPr>
                <w:rFonts w:ascii="Times New Roman" w:hAnsi="Times New Roman" w:cs="Times New Roman"/>
              </w:rPr>
              <w:t>.Вправи з великим м’ячем: зуп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 xml:space="preserve">нка м’яча, що </w:t>
            </w:r>
            <w:r w:rsidR="00806E7B">
              <w:rPr>
                <w:rFonts w:ascii="Times New Roman" w:hAnsi="Times New Roman" w:cs="Times New Roman"/>
              </w:rPr>
              <w:t>котиться, підошвою із 5 спроб. 5</w:t>
            </w:r>
            <w:r w:rsidRPr="005147E3">
              <w:rPr>
                <w:rFonts w:ascii="Times New Roman" w:hAnsi="Times New Roman" w:cs="Times New Roman"/>
              </w:rPr>
              <w:t xml:space="preserve">.Рухливі ігри за бажанням дітей.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79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163785">
              <w:rPr>
                <w:rFonts w:ascii="Times New Roman" w:hAnsi="Times New Roman" w:cs="Times New Roman"/>
              </w:rPr>
              <w:t>нашого міста: ПІП</w:t>
            </w:r>
            <w:r w:rsidRPr="005147E3">
              <w:rPr>
                <w:rFonts w:ascii="Times New Roman" w:hAnsi="Times New Roman" w:cs="Times New Roman"/>
              </w:rPr>
              <w:t xml:space="preserve"> (десятиборство:</w:t>
            </w:r>
            <w:r w:rsidR="00163785">
              <w:rPr>
                <w:rFonts w:ascii="Times New Roman" w:hAnsi="Times New Roman" w:cs="Times New Roman"/>
              </w:rPr>
              <w:t xml:space="preserve"> стрибки). </w:t>
            </w:r>
            <w:r w:rsidRPr="005147E3">
              <w:rPr>
                <w:rFonts w:ascii="Times New Roman" w:hAnsi="Times New Roman" w:cs="Times New Roman"/>
              </w:rPr>
              <w:t>2.Організовуючі вправи. 3.Різновиди ходьби, бігу, стрибків. 4.ЗРВ: в русі. 5.Стрибки у висоту: через гімнаст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чну палицю, гумову мотузку з місця, із прямого розбігу сп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собом «зігнувши ноги» з 5-7 кроків розбігу; стрибки вгору поштовхом однієї та двох ніг із дістава</w:t>
            </w:r>
            <w:r w:rsidRPr="005147E3">
              <w:rPr>
                <w:rFonts w:ascii="Times New Roman" w:hAnsi="Times New Roman" w:cs="Times New Roman"/>
              </w:rPr>
              <w:t>н</w:t>
            </w:r>
            <w:r w:rsidRPr="005147E3">
              <w:rPr>
                <w:rFonts w:ascii="Times New Roman" w:hAnsi="Times New Roman" w:cs="Times New Roman"/>
              </w:rPr>
              <w:t>ням підвішених предметів; стрибки через перешкоди висотою до 50 см п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 xml:space="preserve">штовхом однієї та двома ногами. 6.Рухлива гра «У річку – гоп!».  </w:t>
            </w:r>
          </w:p>
        </w:tc>
      </w:tr>
      <w:tr w:rsidR="00AB35EE" w:rsidRPr="005147E3" w:rsidTr="00EF3D84">
        <w:trPr>
          <w:trHeight w:val="40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80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в русі. 4.Стрибки у висоту: застрибування на підв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щену опору (3-4 мати, складені один на одний) і зістриб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>вання вигнувшись; застрибування на підвищену опору п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штовхом однієї та двох ніг;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застрибування на м’які пере</w:t>
            </w:r>
            <w:r w:rsidRPr="005147E3">
              <w:rPr>
                <w:rFonts w:ascii="Times New Roman" w:hAnsi="Times New Roman" w:cs="Times New Roman"/>
              </w:rPr>
              <w:t>ш</w:t>
            </w:r>
            <w:r w:rsidRPr="005147E3">
              <w:rPr>
                <w:rFonts w:ascii="Times New Roman" w:hAnsi="Times New Roman" w:cs="Times New Roman"/>
              </w:rPr>
              <w:t xml:space="preserve">коди (гімнастичні мати, висотою до 80 см). 5.Рухлива гра «Переправа через річку».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81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в русі. 4.Стрибки зі скакалкою: стрибки по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>динці через довгу скакалку, що гойдається, обертається вперед, назад; на двох ногах; стрибки поодинці через довгу скака</w:t>
            </w:r>
            <w:r w:rsidRPr="005147E3">
              <w:rPr>
                <w:rFonts w:ascii="Times New Roman" w:hAnsi="Times New Roman" w:cs="Times New Roman"/>
              </w:rPr>
              <w:t>л</w:t>
            </w:r>
            <w:r w:rsidRPr="005147E3">
              <w:rPr>
                <w:rFonts w:ascii="Times New Roman" w:hAnsi="Times New Roman" w:cs="Times New Roman"/>
              </w:rPr>
              <w:t>ку, що гойдається, обертається вперед, н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зад; на двох ногах із проміжними стрибками на місці. 5.Рухлива гра «Гречка».</w:t>
            </w:r>
            <w:r w:rsidR="00163785">
              <w:rPr>
                <w:rFonts w:ascii="Times New Roman" w:hAnsi="Times New Roman" w:cs="Times New Roman"/>
              </w:rPr>
              <w:t xml:space="preserve"> Підсумковий урок.</w:t>
            </w:r>
            <w:r w:rsidRPr="005147E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63785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785" w:rsidRPr="005147E3" w:rsidRDefault="00163785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785" w:rsidRPr="005147E3" w:rsidRDefault="00163785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3785" w:rsidRPr="005147E3" w:rsidRDefault="00163785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Змістова лінія «Базова рухова активність». Змістова лінія «Ігрова та змагальна діяльність учнів». Змістова лінія «Турбота про стан здоров’я та безп</w:t>
            </w: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ку».</w:t>
            </w: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                                 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82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163785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63785">
              <w:rPr>
                <w:rFonts w:ascii="Times New Roman" w:hAnsi="Times New Roman" w:cs="Times New Roman"/>
                <w:b/>
              </w:rPr>
              <w:t xml:space="preserve">№8 місяць квітень «Погода вдома»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           </w:t>
            </w:r>
            <w:r w:rsidRPr="00163785">
              <w:rPr>
                <w:rFonts w:ascii="Times New Roman" w:hAnsi="Times New Roman" w:cs="Times New Roman"/>
                <w:b/>
              </w:rPr>
              <w:t>Первинний інструктаж</w:t>
            </w:r>
            <w:r w:rsidR="009B4E1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                                            1</w:t>
            </w:r>
            <w:r w:rsidR="00AB35EE" w:rsidRPr="005147E3">
              <w:rPr>
                <w:rFonts w:ascii="Times New Roman" w:hAnsi="Times New Roman" w:cs="Times New Roman"/>
              </w:rPr>
              <w:t>.Організовуючі впра</w:t>
            </w:r>
            <w:r>
              <w:rPr>
                <w:rFonts w:ascii="Times New Roman" w:hAnsi="Times New Roman" w:cs="Times New Roman"/>
              </w:rPr>
              <w:t>ви.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</w:t>
            </w:r>
            <w:r w:rsidR="00AB35EE" w:rsidRPr="005147E3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ків. 3.ЗРВ: в русі. 4</w:t>
            </w:r>
            <w:r w:rsidR="00AB35EE" w:rsidRPr="005147E3">
              <w:rPr>
                <w:rFonts w:ascii="Times New Roman" w:hAnsi="Times New Roman" w:cs="Times New Roman"/>
              </w:rPr>
              <w:t>.Стрибки зі скакалкою: парами через довгу скакалку, що гойдається, обертається вперед, на</w:t>
            </w:r>
            <w:r>
              <w:rPr>
                <w:rFonts w:ascii="Times New Roman" w:hAnsi="Times New Roman" w:cs="Times New Roman"/>
              </w:rPr>
              <w:t>зад. 5</w:t>
            </w:r>
            <w:r w:rsidR="00AB35EE" w:rsidRPr="005147E3">
              <w:rPr>
                <w:rFonts w:ascii="Times New Roman" w:hAnsi="Times New Roman" w:cs="Times New Roman"/>
              </w:rPr>
              <w:t xml:space="preserve">.Рухлива гра «Пень».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83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 xml:space="preserve">ків. 3.ЗРВ: зі скакалкою. 4.Стрибки зі скакалкою: парами через довгу скакалку, що гойдається, обертається вперед, назад.  5.Рухливі ігри «Вовк у канаві», «У річку – гоп!».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84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зі скакалкою. 4.Стрибки зі скакалкою: поп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ремінно відштовхуючись ногами на місці, обертаючи скакалку вп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ред; стрибки на двох ногах, почергово, об</w:t>
            </w:r>
            <w:r w:rsidRPr="005147E3">
              <w:rPr>
                <w:rFonts w:ascii="Times New Roman" w:hAnsi="Times New Roman" w:cs="Times New Roman"/>
              </w:rPr>
              <w:t>е</w:t>
            </w:r>
            <w:r w:rsidRPr="005147E3">
              <w:rPr>
                <w:rFonts w:ascii="Times New Roman" w:hAnsi="Times New Roman" w:cs="Times New Roman"/>
              </w:rPr>
              <w:t>ртаючи скакалку вперед. 5.Рухливі ігри «Через купини та пеньки», «Перепр</w:t>
            </w:r>
            <w:r w:rsidRPr="005147E3">
              <w:rPr>
                <w:rFonts w:ascii="Times New Roman" w:hAnsi="Times New Roman" w:cs="Times New Roman"/>
              </w:rPr>
              <w:t>а</w:t>
            </w:r>
            <w:r w:rsidRPr="005147E3">
              <w:rPr>
                <w:rFonts w:ascii="Times New Roman" w:hAnsi="Times New Roman" w:cs="Times New Roman"/>
              </w:rPr>
              <w:t>ва через річку».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85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147E3">
              <w:rPr>
                <w:rFonts w:ascii="Times New Roman" w:hAnsi="Times New Roman" w:cs="Times New Roman"/>
              </w:rPr>
              <w:t>2.Різновиди бігу, ходьби,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зі скакалкою. 4.Стрибки зі скакалкою: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ки через довгу скакалку, яка обертається, вперед; на о</w:t>
            </w:r>
            <w:r w:rsidRPr="005147E3">
              <w:rPr>
                <w:rFonts w:ascii="Times New Roman" w:hAnsi="Times New Roman" w:cs="Times New Roman"/>
              </w:rPr>
              <w:t>д</w:t>
            </w:r>
            <w:r w:rsidRPr="005147E3">
              <w:rPr>
                <w:rFonts w:ascii="Times New Roman" w:hAnsi="Times New Roman" w:cs="Times New Roman"/>
              </w:rPr>
              <w:t xml:space="preserve">ній нозі; на двох ногах. 5.Рухливі ігри «У річку – гоп!», «Гречка».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86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зі скакалкою. 4.Стрибки зі скакалкою: на о</w:t>
            </w:r>
            <w:r w:rsidRPr="005147E3">
              <w:rPr>
                <w:rFonts w:ascii="Times New Roman" w:hAnsi="Times New Roman" w:cs="Times New Roman"/>
              </w:rPr>
              <w:t>д</w:t>
            </w:r>
            <w:r w:rsidRPr="005147E3">
              <w:rPr>
                <w:rFonts w:ascii="Times New Roman" w:hAnsi="Times New Roman" w:cs="Times New Roman"/>
              </w:rPr>
              <w:t xml:space="preserve">ній нозі; на двох ногах. 5.Рухливі ігри «Переправа через річку», «Пень». 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87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806E7B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>
              <w:rPr>
                <w:rFonts w:ascii="Times New Roman" w:hAnsi="Times New Roman" w:cs="Times New Roman"/>
              </w:rPr>
              <w:t>нашого міста: ПІП (нові сучасні 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ди спорту). 2.Організовуючі вправи. 3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стриб</w:t>
            </w:r>
            <w:r>
              <w:rPr>
                <w:rFonts w:ascii="Times New Roman" w:hAnsi="Times New Roman" w:cs="Times New Roman"/>
              </w:rPr>
              <w:t>ків. 4</w:t>
            </w:r>
            <w:r w:rsidR="00AB35EE" w:rsidRPr="005147E3">
              <w:rPr>
                <w:rFonts w:ascii="Times New Roman" w:hAnsi="Times New Roman" w:cs="Times New Roman"/>
              </w:rPr>
              <w:t>.ЗРВ:</w:t>
            </w:r>
            <w:r w:rsidR="0021210D">
              <w:rPr>
                <w:rFonts w:ascii="Times New Roman" w:hAnsi="Times New Roman" w:cs="Times New Roman"/>
              </w:rPr>
              <w:t xml:space="preserve"> зі скакалкою. </w:t>
            </w:r>
            <w:r>
              <w:rPr>
                <w:rFonts w:ascii="Times New Roman" w:hAnsi="Times New Roman" w:cs="Times New Roman"/>
              </w:rPr>
              <w:t>5</w:t>
            </w:r>
            <w:r w:rsidR="00AB35EE" w:rsidRPr="005147E3">
              <w:rPr>
                <w:rFonts w:ascii="Times New Roman" w:hAnsi="Times New Roman" w:cs="Times New Roman"/>
              </w:rPr>
              <w:t>.Стрибки зі скакалкою: об</w:t>
            </w:r>
            <w:r w:rsidR="00AB35EE" w:rsidRPr="005147E3">
              <w:rPr>
                <w:rFonts w:ascii="Times New Roman" w:hAnsi="Times New Roman" w:cs="Times New Roman"/>
              </w:rPr>
              <w:t>е</w:t>
            </w:r>
            <w:r w:rsidR="00AB35EE" w:rsidRPr="005147E3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таючи скакалку вперед і назад. 6</w:t>
            </w:r>
            <w:r w:rsidR="00AB35EE" w:rsidRPr="005147E3">
              <w:rPr>
                <w:rFonts w:ascii="Times New Roman" w:hAnsi="Times New Roman" w:cs="Times New Roman"/>
              </w:rPr>
              <w:t>.Рухливі ігри «Гречка», «У річку – гоп!».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88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163785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1.Організовуючі вправи.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</w:t>
            </w:r>
            <w:r w:rsidR="00AB35EE" w:rsidRPr="005147E3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ків. 3.ЗРВ: зі скакалкою. 4</w:t>
            </w:r>
            <w:r w:rsidR="00AB35EE" w:rsidRPr="005147E3">
              <w:rPr>
                <w:rFonts w:ascii="Times New Roman" w:hAnsi="Times New Roman" w:cs="Times New Roman"/>
              </w:rPr>
              <w:t>.Стрибки зі скакалкою: обе</w:t>
            </w:r>
            <w:r w:rsidR="00AB35EE" w:rsidRPr="005147E3">
              <w:rPr>
                <w:rFonts w:ascii="Times New Roman" w:hAnsi="Times New Roman" w:cs="Times New Roman"/>
              </w:rPr>
              <w:t>р</w:t>
            </w:r>
            <w:r w:rsidR="00AB35EE" w:rsidRPr="005147E3">
              <w:rPr>
                <w:rFonts w:ascii="Times New Roman" w:hAnsi="Times New Roman" w:cs="Times New Roman"/>
              </w:rPr>
              <w:t>та</w:t>
            </w:r>
            <w:r>
              <w:rPr>
                <w:rFonts w:ascii="Times New Roman" w:hAnsi="Times New Roman" w:cs="Times New Roman"/>
              </w:rPr>
              <w:t>ючи скакалку вперед і назад. 5</w:t>
            </w:r>
            <w:r w:rsidR="00AB35EE" w:rsidRPr="005147E3">
              <w:rPr>
                <w:rFonts w:ascii="Times New Roman" w:hAnsi="Times New Roman" w:cs="Times New Roman"/>
              </w:rPr>
              <w:t xml:space="preserve">.Рухливі ігри «Пень», «Переправа через річку».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89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 xml:space="preserve">ків. 3.ЗРВ: в русі. 4.Стрибки у довжину: з місця; з розбігу 5-7 </w:t>
            </w:r>
            <w:r w:rsidRPr="005147E3">
              <w:rPr>
                <w:rFonts w:ascii="Times New Roman" w:hAnsi="Times New Roman" w:cs="Times New Roman"/>
              </w:rPr>
              <w:lastRenderedPageBreak/>
              <w:t>кроків способом «зігнувши ноги»; стрибки «у кроці»; стр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 xml:space="preserve">бки «по купинах». 5.Рухливі ігри «Через купини та пеньки», «Вовк у канаві».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90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163785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1.Організовуючі вправи.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</w:t>
            </w:r>
            <w:r w:rsidR="00AB35EE" w:rsidRPr="005147E3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ків. 3.ЗРВ: в русі. 4</w:t>
            </w:r>
            <w:r w:rsidR="00AB35EE" w:rsidRPr="005147E3">
              <w:rPr>
                <w:rFonts w:ascii="Times New Roman" w:hAnsi="Times New Roman" w:cs="Times New Roman"/>
              </w:rPr>
              <w:t>.Стрибки у довжину: з місця поштовхом о</w:t>
            </w:r>
            <w:r w:rsidR="00AB35EE" w:rsidRPr="005147E3">
              <w:rPr>
                <w:rFonts w:ascii="Times New Roman" w:hAnsi="Times New Roman" w:cs="Times New Roman"/>
              </w:rPr>
              <w:t>д</w:t>
            </w:r>
            <w:r w:rsidR="00AB35EE" w:rsidRPr="005147E3">
              <w:rPr>
                <w:rFonts w:ascii="Times New Roman" w:hAnsi="Times New Roman" w:cs="Times New Roman"/>
              </w:rPr>
              <w:t>нієї, двох ніг; стрибки у довжину із присі</w:t>
            </w:r>
            <w:r>
              <w:rPr>
                <w:rFonts w:ascii="Times New Roman" w:hAnsi="Times New Roman" w:cs="Times New Roman"/>
              </w:rPr>
              <w:t>ду в присід. 5</w:t>
            </w:r>
            <w:r w:rsidR="00AB35EE" w:rsidRPr="005147E3">
              <w:rPr>
                <w:rFonts w:ascii="Times New Roman" w:hAnsi="Times New Roman" w:cs="Times New Roman"/>
              </w:rPr>
              <w:t>.Рухливі ігри за баж</w:t>
            </w:r>
            <w:r>
              <w:rPr>
                <w:rFonts w:ascii="Times New Roman" w:hAnsi="Times New Roman" w:cs="Times New Roman"/>
              </w:rPr>
              <w:t xml:space="preserve">анням дітей.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91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9B4E16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B35EE" w:rsidRPr="005147E3">
              <w:rPr>
                <w:rFonts w:ascii="Times New Roman" w:hAnsi="Times New Roman" w:cs="Times New Roman"/>
              </w:rPr>
              <w:t>.Організовуючі впра</w:t>
            </w:r>
            <w:r>
              <w:rPr>
                <w:rFonts w:ascii="Times New Roman" w:hAnsi="Times New Roman" w:cs="Times New Roman"/>
              </w:rPr>
              <w:t>ви.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</w:t>
            </w:r>
            <w:r w:rsidR="00AB35EE" w:rsidRPr="005147E3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ків. 3.ЗРВ: з м’ячем. 4</w:t>
            </w:r>
            <w:r w:rsidR="00AB35EE" w:rsidRPr="005147E3">
              <w:rPr>
                <w:rFonts w:ascii="Times New Roman" w:hAnsi="Times New Roman" w:cs="Times New Roman"/>
              </w:rPr>
              <w:t>.Комплекс фізкультурної паузи («пальч</w:t>
            </w:r>
            <w:r w:rsidR="00AB35EE" w:rsidRPr="005147E3">
              <w:rPr>
                <w:rFonts w:ascii="Times New Roman" w:hAnsi="Times New Roman" w:cs="Times New Roman"/>
              </w:rPr>
              <w:t>и</w:t>
            </w:r>
            <w:r w:rsidR="00AB35EE" w:rsidRPr="005147E3">
              <w:rPr>
                <w:rFonts w:ascii="Times New Roman" w:hAnsi="Times New Roman" w:cs="Times New Roman"/>
              </w:rPr>
              <w:t>кова гімнасти</w:t>
            </w:r>
            <w:r>
              <w:rPr>
                <w:rFonts w:ascii="Times New Roman" w:hAnsi="Times New Roman" w:cs="Times New Roman"/>
              </w:rPr>
              <w:t>ка»). 5</w:t>
            </w:r>
            <w:r w:rsidR="00AB35EE" w:rsidRPr="005147E3">
              <w:rPr>
                <w:rFonts w:ascii="Times New Roman" w:hAnsi="Times New Roman" w:cs="Times New Roman"/>
              </w:rPr>
              <w:t>.Вправи з малим м’ячем: метання м’яча «із-за спини через плече», стоячи на о</w:t>
            </w:r>
            <w:r w:rsidR="00AB35EE" w:rsidRPr="005147E3">
              <w:rPr>
                <w:rFonts w:ascii="Times New Roman" w:hAnsi="Times New Roman" w:cs="Times New Roman"/>
              </w:rPr>
              <w:t>д</w:t>
            </w:r>
            <w:r w:rsidR="00AB35EE" w:rsidRPr="005147E3">
              <w:rPr>
                <w:rFonts w:ascii="Times New Roman" w:hAnsi="Times New Roman" w:cs="Times New Roman"/>
              </w:rPr>
              <w:t>ному, двох колі</w:t>
            </w:r>
            <w:r>
              <w:rPr>
                <w:rFonts w:ascii="Times New Roman" w:hAnsi="Times New Roman" w:cs="Times New Roman"/>
              </w:rPr>
              <w:t>нах. 6</w:t>
            </w:r>
            <w:r w:rsidR="00AB35EE" w:rsidRPr="005147E3">
              <w:rPr>
                <w:rFonts w:ascii="Times New Roman" w:hAnsi="Times New Roman" w:cs="Times New Roman"/>
              </w:rPr>
              <w:t xml:space="preserve">.Рухлива гра «Попади в ціль!».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92</w:t>
            </w:r>
          </w:p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з м’ячем. 4.Комплекс фізкультурної паузи («пальч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кова гімнастика»). 5.Вправи з малим м’ячем: метання м’яча «із-за спини через плече» на дальність із місця, у вертикал</w:t>
            </w:r>
            <w:r w:rsidRPr="005147E3">
              <w:rPr>
                <w:rFonts w:ascii="Times New Roman" w:hAnsi="Times New Roman" w:cs="Times New Roman"/>
              </w:rPr>
              <w:t>ь</w:t>
            </w:r>
            <w:r w:rsidRPr="005147E3">
              <w:rPr>
                <w:rFonts w:ascii="Times New Roman" w:hAnsi="Times New Roman" w:cs="Times New Roman"/>
              </w:rPr>
              <w:t xml:space="preserve">ну ціль (мішень 1×1 м) на висоті 3 м з відстані 8-10 м. 6.Рухлива гра «Артбол». 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93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з м’ячем. 4.Комплекс фізкультурної паузи («пальч</w:t>
            </w:r>
            <w:r w:rsidRPr="005147E3">
              <w:rPr>
                <w:rFonts w:ascii="Times New Roman" w:hAnsi="Times New Roman" w:cs="Times New Roman"/>
              </w:rPr>
              <w:t>и</w:t>
            </w:r>
            <w:r w:rsidRPr="005147E3">
              <w:rPr>
                <w:rFonts w:ascii="Times New Roman" w:hAnsi="Times New Roman" w:cs="Times New Roman"/>
              </w:rPr>
              <w:t>кова гімнастика»). 5.Вправи з малим м’ячем: метання м’яча у горизонтальну ціль (ширина 1,5 м ) з відстані 10-12 м. 6.Рухлива гра «Передав – сідай!».</w:t>
            </w:r>
            <w:r w:rsidR="009B4E16">
              <w:rPr>
                <w:rFonts w:ascii="Times New Roman" w:hAnsi="Times New Roman" w:cs="Times New Roman"/>
              </w:rPr>
              <w:t xml:space="preserve"> Пі</w:t>
            </w:r>
            <w:r w:rsidR="009B4E16">
              <w:rPr>
                <w:rFonts w:ascii="Times New Roman" w:hAnsi="Times New Roman" w:cs="Times New Roman"/>
              </w:rPr>
              <w:t>д</w:t>
            </w:r>
            <w:r w:rsidR="009B4E16">
              <w:rPr>
                <w:rFonts w:ascii="Times New Roman" w:hAnsi="Times New Roman" w:cs="Times New Roman"/>
              </w:rPr>
              <w:t>сумковий урок.</w:t>
            </w:r>
            <w:r w:rsidRPr="005147E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94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9B4E16" w:rsidRDefault="009B4E16" w:rsidP="00AB35E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9B4E16">
              <w:rPr>
                <w:rFonts w:ascii="Times New Roman" w:hAnsi="Times New Roman" w:cs="Times New Roman"/>
                <w:b/>
              </w:rPr>
              <w:t>№9 місяць травень «Я – людина»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</w:t>
            </w:r>
            <w:r>
              <w:rPr>
                <w:rFonts w:ascii="Times New Roman" w:hAnsi="Times New Roman" w:cs="Times New Roman"/>
              </w:rPr>
              <w:t>1.Організовуючі вправи.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</w:t>
            </w:r>
            <w:r w:rsidR="00AB35EE" w:rsidRPr="005147E3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ків. 3.ЗРВ: з м’ячем. 4</w:t>
            </w:r>
            <w:r w:rsidR="00AB35EE" w:rsidRPr="005147E3">
              <w:rPr>
                <w:rFonts w:ascii="Times New Roman" w:hAnsi="Times New Roman" w:cs="Times New Roman"/>
              </w:rPr>
              <w:t>.Вправи з великим м’ячем: елементи фу</w:t>
            </w:r>
            <w:r w:rsidR="00AB35EE" w:rsidRPr="005147E3">
              <w:rPr>
                <w:rFonts w:ascii="Times New Roman" w:hAnsi="Times New Roman" w:cs="Times New Roman"/>
              </w:rPr>
              <w:t>т</w:t>
            </w:r>
            <w:r w:rsidR="00AB35EE" w:rsidRPr="005147E3">
              <w:rPr>
                <w:rFonts w:ascii="Times New Roman" w:hAnsi="Times New Roman" w:cs="Times New Roman"/>
              </w:rPr>
              <w:t>болу: удари внутрішньою та середньою частиною підйому по нерухомому м’ячу у вертикальну ціль (смуга шириною 1,5 м, довжиною 8-10 м) та горизонтальну ціль (смуга ш</w:t>
            </w:r>
            <w:r w:rsidR="00AB35EE" w:rsidRPr="005147E3">
              <w:rPr>
                <w:rFonts w:ascii="Times New Roman" w:hAnsi="Times New Roman" w:cs="Times New Roman"/>
              </w:rPr>
              <w:t>и</w:t>
            </w:r>
            <w:r w:rsidR="00AB35EE" w:rsidRPr="005147E3">
              <w:rPr>
                <w:rFonts w:ascii="Times New Roman" w:hAnsi="Times New Roman" w:cs="Times New Roman"/>
              </w:rPr>
              <w:t>риною 1,5 м, довжи</w:t>
            </w:r>
            <w:r>
              <w:rPr>
                <w:rFonts w:ascii="Times New Roman" w:hAnsi="Times New Roman" w:cs="Times New Roman"/>
              </w:rPr>
              <w:t>ною 8-10 м). 5</w:t>
            </w:r>
            <w:r w:rsidR="00AB35EE" w:rsidRPr="005147E3">
              <w:rPr>
                <w:rFonts w:ascii="Times New Roman" w:hAnsi="Times New Roman" w:cs="Times New Roman"/>
              </w:rPr>
              <w:t xml:space="preserve">.Рухлива гра «Зустрічна естафета».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95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ходьби, бігу,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з м’ячем. 4.Вправи з великим м’ячем: елементи фу</w:t>
            </w:r>
            <w:r w:rsidRPr="005147E3">
              <w:rPr>
                <w:rFonts w:ascii="Times New Roman" w:hAnsi="Times New Roman" w:cs="Times New Roman"/>
              </w:rPr>
              <w:t>т</w:t>
            </w:r>
            <w:r w:rsidRPr="005147E3">
              <w:rPr>
                <w:rFonts w:ascii="Times New Roman" w:hAnsi="Times New Roman" w:cs="Times New Roman"/>
              </w:rPr>
              <w:t xml:space="preserve">болу: ведення м’яча вивченими способами між стійок, з обведенням стійок. 5.Рухлива гра «Вибивний». </w:t>
            </w:r>
            <w:r w:rsidRPr="005147E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lastRenderedPageBreak/>
              <w:t>96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9B4E16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1.Організовуючі вправи. 2</w:t>
            </w:r>
            <w:r w:rsidR="00AB35EE" w:rsidRPr="005147E3">
              <w:rPr>
                <w:rFonts w:ascii="Times New Roman" w:hAnsi="Times New Roman" w:cs="Times New Roman"/>
              </w:rPr>
              <w:t>.Різновиди ходьби, бігу, стри</w:t>
            </w:r>
            <w:r w:rsidR="00AB35EE" w:rsidRPr="005147E3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ків. 3.ЗРВ: з м’ячем. 4</w:t>
            </w:r>
            <w:r w:rsidR="00AB35EE" w:rsidRPr="005147E3">
              <w:rPr>
                <w:rFonts w:ascii="Times New Roman" w:hAnsi="Times New Roman" w:cs="Times New Roman"/>
              </w:rPr>
              <w:t>.Вправи з великим м’ячем: елементи фу</w:t>
            </w:r>
            <w:r w:rsidR="00AB35EE" w:rsidRPr="005147E3">
              <w:rPr>
                <w:rFonts w:ascii="Times New Roman" w:hAnsi="Times New Roman" w:cs="Times New Roman"/>
              </w:rPr>
              <w:t>т</w:t>
            </w:r>
            <w:r w:rsidR="00AB35EE" w:rsidRPr="005147E3">
              <w:rPr>
                <w:rFonts w:ascii="Times New Roman" w:hAnsi="Times New Roman" w:cs="Times New Roman"/>
              </w:rPr>
              <w:t>болу: вкидання м’яча в ноги партнеру з місця; ж</w:t>
            </w:r>
            <w:r w:rsidR="00AB35EE" w:rsidRPr="005147E3">
              <w:rPr>
                <w:rFonts w:ascii="Times New Roman" w:hAnsi="Times New Roman" w:cs="Times New Roman"/>
              </w:rPr>
              <w:t>о</w:t>
            </w:r>
            <w:r w:rsidR="00AB35EE" w:rsidRPr="005147E3">
              <w:rPr>
                <w:rFonts w:ascii="Times New Roman" w:hAnsi="Times New Roman" w:cs="Times New Roman"/>
              </w:rPr>
              <w:t>нглювання м’ячем (хлопчики), повітряною кулькою (дівча</w:t>
            </w:r>
            <w:r>
              <w:rPr>
                <w:rFonts w:ascii="Times New Roman" w:hAnsi="Times New Roman" w:cs="Times New Roman"/>
              </w:rPr>
              <w:t>тка). 5</w:t>
            </w:r>
            <w:r w:rsidR="00AB35EE" w:rsidRPr="005147E3">
              <w:rPr>
                <w:rFonts w:ascii="Times New Roman" w:hAnsi="Times New Roman" w:cs="Times New Roman"/>
              </w:rPr>
              <w:t>.Рухливі ігри за бажанням ді</w:t>
            </w:r>
            <w:r>
              <w:rPr>
                <w:rFonts w:ascii="Times New Roman" w:hAnsi="Times New Roman" w:cs="Times New Roman"/>
              </w:rPr>
              <w:t xml:space="preserve">тей.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97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147E3">
              <w:rPr>
                <w:rFonts w:ascii="Times New Roman" w:hAnsi="Times New Roman" w:cs="Times New Roman"/>
              </w:rPr>
              <w:t xml:space="preserve">1.Олімпійська слава </w:t>
            </w:r>
            <w:r w:rsidR="00487E48">
              <w:rPr>
                <w:rFonts w:ascii="Times New Roman" w:hAnsi="Times New Roman" w:cs="Times New Roman"/>
              </w:rPr>
              <w:t>нашого міста: ПІП</w:t>
            </w:r>
            <w:r w:rsidRPr="005147E3">
              <w:rPr>
                <w:rFonts w:ascii="Times New Roman" w:hAnsi="Times New Roman" w:cs="Times New Roman"/>
              </w:rPr>
              <w:t xml:space="preserve"> (велоспорт: ш</w:t>
            </w:r>
            <w:r w:rsidRPr="005147E3">
              <w:rPr>
                <w:rFonts w:ascii="Times New Roman" w:hAnsi="Times New Roman" w:cs="Times New Roman"/>
              </w:rPr>
              <w:t>о</w:t>
            </w:r>
            <w:r w:rsidRPr="005147E3">
              <w:rPr>
                <w:rFonts w:ascii="Times New Roman" w:hAnsi="Times New Roman" w:cs="Times New Roman"/>
              </w:rPr>
              <w:t xml:space="preserve">се). 2.Організовуючі вправи. 3.Різновиди бігу, ходьби, стрибків. 4.ЗРВ: в русі. 5.Біг 30 м. 6.Рухливі ігри «Гуси-лебеді», «Квач».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98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бігу, ходьби,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 xml:space="preserve">ків. 3.ЗРВ: в русі. 4.Рівномірний біг до 900 м. 5.Рухливі ігри «Квач», «Ямки».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99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бігу, ходьби,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>ків. 3.ЗРВ: в русі. 4.Рівномірний біг почергово з ходьбою до 1200 м. 5.Рухливі ігри «Команда швидконогих», «К</w:t>
            </w:r>
            <w:r w:rsidRPr="005147E3">
              <w:rPr>
                <w:rFonts w:ascii="Times New Roman" w:hAnsi="Times New Roman" w:cs="Times New Roman"/>
              </w:rPr>
              <w:t>у</w:t>
            </w:r>
            <w:r w:rsidRPr="005147E3">
              <w:rPr>
                <w:rFonts w:ascii="Times New Roman" w:hAnsi="Times New Roman" w:cs="Times New Roman"/>
              </w:rPr>
              <w:t xml:space="preserve">льку за смугу».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100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9B4E16" w:rsidP="00AB35EE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1.Організовуючі вправи. 2</w:t>
            </w:r>
            <w:r w:rsidR="00AB35EE" w:rsidRPr="005147E3">
              <w:rPr>
                <w:rFonts w:ascii="Times New Roman" w:hAnsi="Times New Roman" w:cs="Times New Roman"/>
              </w:rPr>
              <w:t>.Різновиди бігу, ходьби, стри</w:t>
            </w:r>
            <w:r w:rsidR="00AB35EE" w:rsidRPr="005147E3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ків. 3.ЗРВ: в русі. 4.«Човниковий» біг 4×9 м. 5</w:t>
            </w:r>
            <w:r w:rsidR="00AB35EE" w:rsidRPr="005147E3">
              <w:rPr>
                <w:rFonts w:ascii="Times New Roman" w:hAnsi="Times New Roman" w:cs="Times New Roman"/>
              </w:rPr>
              <w:t>.Рухливі ігри «Білі ведмеді», «Квач».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101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бігу, ходьби,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 xml:space="preserve">ків. 3.ЗРВ: в русі. 4.Рухливі ігри «Горішки», «Кульку за смугу». 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102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line="240" w:lineRule="auto"/>
              <w:rPr>
                <w:rFonts w:ascii="Times New Roman" w:hAnsi="Times New Roman" w:cs="Times New Roman"/>
                <w:color w:val="FF0000"/>
              </w:rPr>
            </w:pPr>
            <w:r w:rsidRPr="005147E3">
              <w:rPr>
                <w:rFonts w:ascii="Times New Roman" w:hAnsi="Times New Roman" w:cs="Times New Roman"/>
              </w:rPr>
              <w:t>1.Організовуючі вправи. 2.Різновиди бігу, ходьби, стри</w:t>
            </w:r>
            <w:r w:rsidRPr="005147E3">
              <w:rPr>
                <w:rFonts w:ascii="Times New Roman" w:hAnsi="Times New Roman" w:cs="Times New Roman"/>
              </w:rPr>
              <w:t>б</w:t>
            </w:r>
            <w:r w:rsidRPr="005147E3">
              <w:rPr>
                <w:rFonts w:ascii="Times New Roman" w:hAnsi="Times New Roman" w:cs="Times New Roman"/>
              </w:rPr>
              <w:t xml:space="preserve">ків. 3.ЗРВ: в русі. 4.Рухливі ігри за бажанням дітей. 5.Підсумковий урок за </w:t>
            </w:r>
            <w:r w:rsidRPr="005147E3">
              <w:rPr>
                <w:rFonts w:ascii="Times New Roman" w:hAnsi="Times New Roman" w:cs="Times New Roman"/>
                <w:lang w:val="en-US"/>
              </w:rPr>
              <w:t>II</w:t>
            </w:r>
            <w:r w:rsidRPr="005147E3">
              <w:rPr>
                <w:rFonts w:ascii="Times New Roman" w:hAnsi="Times New Roman" w:cs="Times New Roman"/>
              </w:rPr>
              <w:t xml:space="preserve"> семестр, навчальний рік.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103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7E3">
              <w:rPr>
                <w:rFonts w:ascii="Times New Roman" w:eastAsia="Times New Roman" w:hAnsi="Times New Roman" w:cs="Times New Roman"/>
              </w:rPr>
              <w:t>Резервний урок.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104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7E3">
              <w:rPr>
                <w:rFonts w:ascii="Times New Roman" w:eastAsia="Times New Roman" w:hAnsi="Times New Roman" w:cs="Times New Roman"/>
              </w:rPr>
              <w:t>Резервний урок.</w:t>
            </w:r>
          </w:p>
        </w:tc>
      </w:tr>
      <w:tr w:rsidR="00AB35EE" w:rsidRPr="005147E3" w:rsidTr="00EF3D84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147E3">
              <w:rPr>
                <w:rFonts w:ascii="Times New Roman" w:eastAsia="Times New Roman" w:hAnsi="Times New Roman" w:cs="Times New Roman"/>
                <w:b/>
              </w:rPr>
              <w:t>105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5EE" w:rsidRPr="005147E3" w:rsidRDefault="00AB35EE" w:rsidP="00AB35EE">
            <w:pPr>
              <w:pStyle w:val="31"/>
              <w:spacing w:after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58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35EE" w:rsidRPr="005147E3" w:rsidRDefault="00AB35EE" w:rsidP="00AB35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7E3">
              <w:rPr>
                <w:rFonts w:ascii="Times New Roman" w:eastAsia="Times New Roman" w:hAnsi="Times New Roman" w:cs="Times New Roman"/>
              </w:rPr>
              <w:t xml:space="preserve">Резервний урок.           </w:t>
            </w:r>
          </w:p>
        </w:tc>
      </w:tr>
    </w:tbl>
    <w:p w:rsidR="00AB35EE" w:rsidRPr="005147E3" w:rsidRDefault="00AB35EE" w:rsidP="00AB35EE">
      <w:pPr>
        <w:rPr>
          <w:rFonts w:ascii="Times New Roman" w:hAnsi="Times New Roman" w:cs="Times New Roman"/>
        </w:rPr>
      </w:pPr>
    </w:p>
    <w:p w:rsidR="00806E7B" w:rsidRDefault="00806E7B" w:rsidP="001D3D8B">
      <w:pPr>
        <w:pageBreakBefore/>
        <w:shd w:val="clear" w:color="auto" w:fill="FFFFFF"/>
        <w:spacing w:after="0" w:line="240" w:lineRule="auto"/>
        <w:rPr>
          <w:rFonts w:ascii="Times New Roman" w:hAnsi="Times New Roman" w:cs="Times New Roman"/>
          <w:bCs/>
        </w:rPr>
      </w:pPr>
    </w:p>
    <w:p w:rsidR="00437A5F" w:rsidRPr="00806E7B" w:rsidRDefault="00437A5F" w:rsidP="00806E7B">
      <w:pPr>
        <w:pageBreakBefore/>
        <w:shd w:val="clear" w:color="auto" w:fill="FFFFFF"/>
        <w:spacing w:after="0" w:line="240" w:lineRule="auto"/>
      </w:pPr>
    </w:p>
    <w:sectPr w:rsidR="00437A5F" w:rsidRPr="00806E7B" w:rsidSect="00D2390C">
      <w:footerReference w:type="default" r:id="rId8"/>
      <w:pgSz w:w="8392" w:h="11907" w:code="11"/>
      <w:pgMar w:top="426" w:right="454" w:bottom="284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9C4" w:rsidRDefault="00F419C4" w:rsidP="00EF5EB8">
      <w:pPr>
        <w:spacing w:after="0" w:line="240" w:lineRule="auto"/>
      </w:pPr>
      <w:r>
        <w:separator/>
      </w:r>
    </w:p>
  </w:endnote>
  <w:endnote w:type="continuationSeparator" w:id="0">
    <w:p w:rsidR="00F419C4" w:rsidRDefault="00F419C4" w:rsidP="00EF5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61D" w:rsidRDefault="00B5261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9C4" w:rsidRDefault="00F419C4" w:rsidP="00EF5EB8">
      <w:pPr>
        <w:spacing w:after="0" w:line="240" w:lineRule="auto"/>
      </w:pPr>
      <w:r>
        <w:separator/>
      </w:r>
    </w:p>
  </w:footnote>
  <w:footnote w:type="continuationSeparator" w:id="0">
    <w:p w:rsidR="00F419C4" w:rsidRDefault="00F419C4" w:rsidP="00EF5E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9084256"/>
    <w:lvl w:ilvl="0">
      <w:numFmt w:val="decimal"/>
      <w:lvlText w:val="*"/>
      <w:lvlJc w:val="left"/>
    </w:lvl>
  </w:abstractNum>
  <w:abstractNum w:abstractNumId="1">
    <w:nsid w:val="01B403B1"/>
    <w:multiLevelType w:val="singleLevel"/>
    <w:tmpl w:val="78D2994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4FC6C49"/>
    <w:multiLevelType w:val="hybridMultilevel"/>
    <w:tmpl w:val="EB465B08"/>
    <w:lvl w:ilvl="0" w:tplc="9B42D50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6941566"/>
    <w:multiLevelType w:val="singleLevel"/>
    <w:tmpl w:val="0419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i w:val="0"/>
      </w:rPr>
    </w:lvl>
  </w:abstractNum>
  <w:abstractNum w:abstractNumId="4">
    <w:nsid w:val="0D040FA8"/>
    <w:multiLevelType w:val="singleLevel"/>
    <w:tmpl w:val="9120E896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  <w:b/>
      </w:rPr>
    </w:lvl>
  </w:abstractNum>
  <w:abstractNum w:abstractNumId="5">
    <w:nsid w:val="0DAA592B"/>
    <w:multiLevelType w:val="singleLevel"/>
    <w:tmpl w:val="2B66673E"/>
    <w:lvl w:ilvl="0">
      <w:start w:val="5"/>
      <w:numFmt w:val="bullet"/>
      <w:lvlText w:val=""/>
      <w:lvlJc w:val="left"/>
      <w:pPr>
        <w:tabs>
          <w:tab w:val="num" w:pos="570"/>
        </w:tabs>
        <w:ind w:left="570" w:hanging="570"/>
      </w:pPr>
      <w:rPr>
        <w:rFonts w:ascii="Symbol" w:hAnsi="Symbol" w:hint="default"/>
        <w:b/>
      </w:rPr>
    </w:lvl>
  </w:abstractNum>
  <w:abstractNum w:abstractNumId="6">
    <w:nsid w:val="10431128"/>
    <w:multiLevelType w:val="hybridMultilevel"/>
    <w:tmpl w:val="6E0C4B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FDC"/>
    <w:multiLevelType w:val="hybridMultilevel"/>
    <w:tmpl w:val="0298BD0C"/>
    <w:lvl w:ilvl="0" w:tplc="0E6A66C8">
      <w:start w:val="1"/>
      <w:numFmt w:val="decimal"/>
      <w:lvlText w:val="%1."/>
      <w:lvlJc w:val="left"/>
      <w:pPr>
        <w:ind w:left="94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65" w:hanging="360"/>
      </w:pPr>
    </w:lvl>
    <w:lvl w:ilvl="2" w:tplc="0422001B" w:tentative="1">
      <w:start w:val="1"/>
      <w:numFmt w:val="lowerRoman"/>
      <w:lvlText w:val="%3."/>
      <w:lvlJc w:val="right"/>
      <w:pPr>
        <w:ind w:left="2385" w:hanging="180"/>
      </w:pPr>
    </w:lvl>
    <w:lvl w:ilvl="3" w:tplc="0422000F" w:tentative="1">
      <w:start w:val="1"/>
      <w:numFmt w:val="decimal"/>
      <w:lvlText w:val="%4."/>
      <w:lvlJc w:val="left"/>
      <w:pPr>
        <w:ind w:left="3105" w:hanging="360"/>
      </w:pPr>
    </w:lvl>
    <w:lvl w:ilvl="4" w:tplc="04220019" w:tentative="1">
      <w:start w:val="1"/>
      <w:numFmt w:val="lowerLetter"/>
      <w:lvlText w:val="%5."/>
      <w:lvlJc w:val="left"/>
      <w:pPr>
        <w:ind w:left="3825" w:hanging="360"/>
      </w:pPr>
    </w:lvl>
    <w:lvl w:ilvl="5" w:tplc="0422001B" w:tentative="1">
      <w:start w:val="1"/>
      <w:numFmt w:val="lowerRoman"/>
      <w:lvlText w:val="%6."/>
      <w:lvlJc w:val="right"/>
      <w:pPr>
        <w:ind w:left="4545" w:hanging="180"/>
      </w:pPr>
    </w:lvl>
    <w:lvl w:ilvl="6" w:tplc="0422000F" w:tentative="1">
      <w:start w:val="1"/>
      <w:numFmt w:val="decimal"/>
      <w:lvlText w:val="%7."/>
      <w:lvlJc w:val="left"/>
      <w:pPr>
        <w:ind w:left="5265" w:hanging="360"/>
      </w:pPr>
    </w:lvl>
    <w:lvl w:ilvl="7" w:tplc="04220019" w:tentative="1">
      <w:start w:val="1"/>
      <w:numFmt w:val="lowerLetter"/>
      <w:lvlText w:val="%8."/>
      <w:lvlJc w:val="left"/>
      <w:pPr>
        <w:ind w:left="5985" w:hanging="360"/>
      </w:pPr>
    </w:lvl>
    <w:lvl w:ilvl="8" w:tplc="0422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>
    <w:nsid w:val="1B0C4F17"/>
    <w:multiLevelType w:val="singleLevel"/>
    <w:tmpl w:val="C5A60574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9">
    <w:nsid w:val="1C0B1584"/>
    <w:multiLevelType w:val="singleLevel"/>
    <w:tmpl w:val="58CE3BA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910FF7"/>
    <w:multiLevelType w:val="singleLevel"/>
    <w:tmpl w:val="4814AD0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11">
    <w:nsid w:val="21E4671A"/>
    <w:multiLevelType w:val="hybridMultilevel"/>
    <w:tmpl w:val="03CAA626"/>
    <w:lvl w:ilvl="0" w:tplc="914A44E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636943"/>
    <w:multiLevelType w:val="hybridMultilevel"/>
    <w:tmpl w:val="FEF46204"/>
    <w:lvl w:ilvl="0" w:tplc="B156D0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6F13756"/>
    <w:multiLevelType w:val="hybridMultilevel"/>
    <w:tmpl w:val="B1547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B618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8365926"/>
    <w:multiLevelType w:val="hybridMultilevel"/>
    <w:tmpl w:val="6226CA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5C1481"/>
    <w:multiLevelType w:val="hybridMultilevel"/>
    <w:tmpl w:val="563CD5D6"/>
    <w:lvl w:ilvl="0" w:tplc="7FF2D6F0">
      <w:start w:val="1"/>
      <w:numFmt w:val="decimal"/>
      <w:lvlText w:val="%1."/>
      <w:lvlJc w:val="left"/>
      <w:pPr>
        <w:tabs>
          <w:tab w:val="num" w:pos="1140"/>
        </w:tabs>
        <w:ind w:left="1140" w:hanging="78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27130A"/>
    <w:multiLevelType w:val="hybridMultilevel"/>
    <w:tmpl w:val="35185E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5E5931"/>
    <w:multiLevelType w:val="hybridMultilevel"/>
    <w:tmpl w:val="005C2F54"/>
    <w:lvl w:ilvl="0" w:tplc="7A241B0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30707F7E"/>
    <w:multiLevelType w:val="hybridMultilevel"/>
    <w:tmpl w:val="D1FC51EC"/>
    <w:lvl w:ilvl="0" w:tplc="A3C8A4D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4EF001C"/>
    <w:multiLevelType w:val="singleLevel"/>
    <w:tmpl w:val="CD5CCF00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</w:abstractNum>
  <w:abstractNum w:abstractNumId="21">
    <w:nsid w:val="37E926BA"/>
    <w:multiLevelType w:val="hybridMultilevel"/>
    <w:tmpl w:val="067E85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2833DD"/>
    <w:multiLevelType w:val="singleLevel"/>
    <w:tmpl w:val="C3C847C4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3">
    <w:nsid w:val="41691594"/>
    <w:multiLevelType w:val="hybridMultilevel"/>
    <w:tmpl w:val="03CAA626"/>
    <w:lvl w:ilvl="0" w:tplc="914A44E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FC401A"/>
    <w:multiLevelType w:val="hybridMultilevel"/>
    <w:tmpl w:val="E49E3798"/>
    <w:lvl w:ilvl="0" w:tplc="89867C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D3C0968"/>
    <w:multiLevelType w:val="hybridMultilevel"/>
    <w:tmpl w:val="FF5E6D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1C62876"/>
    <w:multiLevelType w:val="singleLevel"/>
    <w:tmpl w:val="C2FA71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8FE3572"/>
    <w:multiLevelType w:val="hybridMultilevel"/>
    <w:tmpl w:val="ED88095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E37652"/>
    <w:multiLevelType w:val="hybridMultilevel"/>
    <w:tmpl w:val="35185E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FE7BB2"/>
    <w:multiLevelType w:val="multilevel"/>
    <w:tmpl w:val="80ACD660"/>
    <w:lvl w:ilvl="0">
      <w:numFmt w:val="bullet"/>
      <w:lvlText w:val="-"/>
      <w:lvlJc w:val="left"/>
      <w:pPr>
        <w:tabs>
          <w:tab w:val="num" w:pos="765"/>
        </w:tabs>
        <w:ind w:left="765" w:hanging="40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67549D1"/>
    <w:multiLevelType w:val="hybridMultilevel"/>
    <w:tmpl w:val="13DC2E48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>
    <w:nsid w:val="7E10760A"/>
    <w:multiLevelType w:val="hybridMultilevel"/>
    <w:tmpl w:val="03CAA626"/>
    <w:lvl w:ilvl="0" w:tplc="914A44E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F6F1617"/>
    <w:multiLevelType w:val="hybridMultilevel"/>
    <w:tmpl w:val="E236DC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3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0"/>
  </w:num>
  <w:num w:numId="3">
    <w:abstractNumId w:val="20"/>
  </w:num>
  <w:num w:numId="4">
    <w:abstractNumId w:val="29"/>
  </w:num>
  <w:num w:numId="5">
    <w:abstractNumId w:val="10"/>
  </w:num>
  <w:num w:numId="6">
    <w:abstractNumId w:val="27"/>
  </w:num>
  <w:num w:numId="7">
    <w:abstractNumId w:val="19"/>
  </w:num>
  <w:num w:numId="8">
    <w:abstractNumId w:val="8"/>
  </w:num>
  <w:num w:numId="9">
    <w:abstractNumId w:val="22"/>
  </w:num>
  <w:num w:numId="10">
    <w:abstractNumId w:val="14"/>
  </w:num>
  <w:num w:numId="11">
    <w:abstractNumId w:val="5"/>
  </w:num>
  <w:num w:numId="12">
    <w:abstractNumId w:val="4"/>
  </w:num>
  <w:num w:numId="13">
    <w:abstractNumId w:val="26"/>
  </w:num>
  <w:num w:numId="14">
    <w:abstractNumId w:val="3"/>
  </w:num>
  <w:num w:numId="15">
    <w:abstractNumId w:val="1"/>
  </w:num>
  <w:num w:numId="16">
    <w:abstractNumId w:val="32"/>
  </w:num>
  <w:num w:numId="17">
    <w:abstractNumId w:val="15"/>
  </w:num>
  <w:num w:numId="18">
    <w:abstractNumId w:val="9"/>
  </w:num>
  <w:num w:numId="19">
    <w:abstractNumId w:val="6"/>
  </w:num>
  <w:num w:numId="20">
    <w:abstractNumId w:val="28"/>
  </w:num>
  <w:num w:numId="21">
    <w:abstractNumId w:val="17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98"/>
        <w:lvlJc w:val="left"/>
        <w:rPr>
          <w:rFonts w:ascii="Times New Roman" w:hAnsi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5">
    <w:abstractNumId w:val="13"/>
  </w:num>
  <w:num w:numId="26">
    <w:abstractNumId w:val="16"/>
  </w:num>
  <w:num w:numId="27">
    <w:abstractNumId w:val="18"/>
  </w:num>
  <w:num w:numId="28">
    <w:abstractNumId w:val="2"/>
  </w:num>
  <w:num w:numId="29">
    <w:abstractNumId w:val="12"/>
  </w:num>
  <w:num w:numId="30">
    <w:abstractNumId w:val="24"/>
  </w:num>
  <w:num w:numId="31">
    <w:abstractNumId w:val="7"/>
  </w:num>
  <w:num w:numId="32">
    <w:abstractNumId w:val="11"/>
  </w:num>
  <w:num w:numId="33">
    <w:abstractNumId w:val="31"/>
  </w:num>
  <w:num w:numId="34">
    <w:abstractNumId w:val="23"/>
  </w:num>
  <w:num w:numId="3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90C"/>
    <w:rsid w:val="00006955"/>
    <w:rsid w:val="0002124A"/>
    <w:rsid w:val="000317E4"/>
    <w:rsid w:val="00031DDA"/>
    <w:rsid w:val="00040152"/>
    <w:rsid w:val="0006523E"/>
    <w:rsid w:val="0006766D"/>
    <w:rsid w:val="000742D2"/>
    <w:rsid w:val="000841BC"/>
    <w:rsid w:val="00092DC3"/>
    <w:rsid w:val="00094E4C"/>
    <w:rsid w:val="000C4177"/>
    <w:rsid w:val="000D5438"/>
    <w:rsid w:val="000E5BC2"/>
    <w:rsid w:val="000E67A2"/>
    <w:rsid w:val="000F0515"/>
    <w:rsid w:val="000F2AA3"/>
    <w:rsid w:val="001049E4"/>
    <w:rsid w:val="00110D37"/>
    <w:rsid w:val="001150B8"/>
    <w:rsid w:val="0012198D"/>
    <w:rsid w:val="001237BE"/>
    <w:rsid w:val="001440CD"/>
    <w:rsid w:val="00163785"/>
    <w:rsid w:val="00172548"/>
    <w:rsid w:val="001865C7"/>
    <w:rsid w:val="00196165"/>
    <w:rsid w:val="001B56D1"/>
    <w:rsid w:val="001C2112"/>
    <w:rsid w:val="001C297A"/>
    <w:rsid w:val="001D3D8B"/>
    <w:rsid w:val="001D41B7"/>
    <w:rsid w:val="001D7397"/>
    <w:rsid w:val="001E07EA"/>
    <w:rsid w:val="001F5395"/>
    <w:rsid w:val="00210922"/>
    <w:rsid w:val="00210BF7"/>
    <w:rsid w:val="0021210D"/>
    <w:rsid w:val="00220AEE"/>
    <w:rsid w:val="002214F6"/>
    <w:rsid w:val="00224A91"/>
    <w:rsid w:val="00237585"/>
    <w:rsid w:val="002439CD"/>
    <w:rsid w:val="00251698"/>
    <w:rsid w:val="00265D78"/>
    <w:rsid w:val="002746C4"/>
    <w:rsid w:val="00284306"/>
    <w:rsid w:val="002955FF"/>
    <w:rsid w:val="002A0A0E"/>
    <w:rsid w:val="002A5130"/>
    <w:rsid w:val="002A7E87"/>
    <w:rsid w:val="002B58E3"/>
    <w:rsid w:val="002B61F1"/>
    <w:rsid w:val="002C1F56"/>
    <w:rsid w:val="002C5858"/>
    <w:rsid w:val="002C7966"/>
    <w:rsid w:val="002C7E19"/>
    <w:rsid w:val="002E093B"/>
    <w:rsid w:val="002E19D5"/>
    <w:rsid w:val="002E2673"/>
    <w:rsid w:val="003021BE"/>
    <w:rsid w:val="00306A43"/>
    <w:rsid w:val="00335DAE"/>
    <w:rsid w:val="00342D32"/>
    <w:rsid w:val="00343EA6"/>
    <w:rsid w:val="00347F51"/>
    <w:rsid w:val="00350142"/>
    <w:rsid w:val="003626B7"/>
    <w:rsid w:val="00382C4D"/>
    <w:rsid w:val="00384132"/>
    <w:rsid w:val="00397151"/>
    <w:rsid w:val="003A0D48"/>
    <w:rsid w:val="003A53FF"/>
    <w:rsid w:val="003B780A"/>
    <w:rsid w:val="003C58B0"/>
    <w:rsid w:val="003C5C91"/>
    <w:rsid w:val="003C6A11"/>
    <w:rsid w:val="003D073E"/>
    <w:rsid w:val="003F2D7C"/>
    <w:rsid w:val="004074A3"/>
    <w:rsid w:val="00416CF7"/>
    <w:rsid w:val="004246F1"/>
    <w:rsid w:val="00434C9D"/>
    <w:rsid w:val="00437A5F"/>
    <w:rsid w:val="00463CA2"/>
    <w:rsid w:val="00483AA5"/>
    <w:rsid w:val="00485829"/>
    <w:rsid w:val="00485AC8"/>
    <w:rsid w:val="00487E48"/>
    <w:rsid w:val="00492D5C"/>
    <w:rsid w:val="004A100D"/>
    <w:rsid w:val="004A2D34"/>
    <w:rsid w:val="004A320D"/>
    <w:rsid w:val="004B6C87"/>
    <w:rsid w:val="004C65F2"/>
    <w:rsid w:val="004D13BD"/>
    <w:rsid w:val="004E18E5"/>
    <w:rsid w:val="004E1B4A"/>
    <w:rsid w:val="004E3E68"/>
    <w:rsid w:val="004F5983"/>
    <w:rsid w:val="00501135"/>
    <w:rsid w:val="0050306F"/>
    <w:rsid w:val="005147E3"/>
    <w:rsid w:val="005300B6"/>
    <w:rsid w:val="00532211"/>
    <w:rsid w:val="00534A5A"/>
    <w:rsid w:val="00534F55"/>
    <w:rsid w:val="00545EBC"/>
    <w:rsid w:val="00546F8F"/>
    <w:rsid w:val="00553A7A"/>
    <w:rsid w:val="00560191"/>
    <w:rsid w:val="00564ABD"/>
    <w:rsid w:val="00576C03"/>
    <w:rsid w:val="00576E33"/>
    <w:rsid w:val="005800FB"/>
    <w:rsid w:val="00587552"/>
    <w:rsid w:val="005908EB"/>
    <w:rsid w:val="005918A9"/>
    <w:rsid w:val="00591E07"/>
    <w:rsid w:val="00592DBB"/>
    <w:rsid w:val="005B3EC0"/>
    <w:rsid w:val="005B545E"/>
    <w:rsid w:val="005C1C4A"/>
    <w:rsid w:val="005C2352"/>
    <w:rsid w:val="005E3E26"/>
    <w:rsid w:val="005E46AC"/>
    <w:rsid w:val="005F034C"/>
    <w:rsid w:val="0062320D"/>
    <w:rsid w:val="006376B7"/>
    <w:rsid w:val="00645177"/>
    <w:rsid w:val="0065192A"/>
    <w:rsid w:val="00654B74"/>
    <w:rsid w:val="00662F68"/>
    <w:rsid w:val="006644F4"/>
    <w:rsid w:val="00675D13"/>
    <w:rsid w:val="00684305"/>
    <w:rsid w:val="00691B79"/>
    <w:rsid w:val="00692D39"/>
    <w:rsid w:val="006A71D0"/>
    <w:rsid w:val="006B5810"/>
    <w:rsid w:val="006F39AC"/>
    <w:rsid w:val="006F5F74"/>
    <w:rsid w:val="006F6E5B"/>
    <w:rsid w:val="00706A18"/>
    <w:rsid w:val="00715C49"/>
    <w:rsid w:val="00722FB5"/>
    <w:rsid w:val="007307BD"/>
    <w:rsid w:val="007347CD"/>
    <w:rsid w:val="0074427E"/>
    <w:rsid w:val="00753198"/>
    <w:rsid w:val="0076431A"/>
    <w:rsid w:val="0078675E"/>
    <w:rsid w:val="007C0054"/>
    <w:rsid w:val="007C033F"/>
    <w:rsid w:val="007C070C"/>
    <w:rsid w:val="007E1055"/>
    <w:rsid w:val="007E11E2"/>
    <w:rsid w:val="007E270F"/>
    <w:rsid w:val="007E40FE"/>
    <w:rsid w:val="007E47EA"/>
    <w:rsid w:val="007F5F82"/>
    <w:rsid w:val="007F76DE"/>
    <w:rsid w:val="00806E7B"/>
    <w:rsid w:val="00812742"/>
    <w:rsid w:val="0082527C"/>
    <w:rsid w:val="00837996"/>
    <w:rsid w:val="00843055"/>
    <w:rsid w:val="008446AE"/>
    <w:rsid w:val="00853F95"/>
    <w:rsid w:val="0086716A"/>
    <w:rsid w:val="00870A73"/>
    <w:rsid w:val="00882183"/>
    <w:rsid w:val="00883819"/>
    <w:rsid w:val="008934C4"/>
    <w:rsid w:val="00893EA9"/>
    <w:rsid w:val="008B42CF"/>
    <w:rsid w:val="008C6032"/>
    <w:rsid w:val="008D27F9"/>
    <w:rsid w:val="008D6046"/>
    <w:rsid w:val="008E6766"/>
    <w:rsid w:val="008F24F3"/>
    <w:rsid w:val="009102CA"/>
    <w:rsid w:val="00915390"/>
    <w:rsid w:val="00923C7A"/>
    <w:rsid w:val="00942B15"/>
    <w:rsid w:val="00952059"/>
    <w:rsid w:val="0096022F"/>
    <w:rsid w:val="00966258"/>
    <w:rsid w:val="009846E0"/>
    <w:rsid w:val="00986193"/>
    <w:rsid w:val="00996798"/>
    <w:rsid w:val="009A157B"/>
    <w:rsid w:val="009A3A97"/>
    <w:rsid w:val="009A4D81"/>
    <w:rsid w:val="009B4E16"/>
    <w:rsid w:val="009C221D"/>
    <w:rsid w:val="009C3292"/>
    <w:rsid w:val="009C772A"/>
    <w:rsid w:val="009D049C"/>
    <w:rsid w:val="009D46BD"/>
    <w:rsid w:val="009E080C"/>
    <w:rsid w:val="009E74F7"/>
    <w:rsid w:val="009F2792"/>
    <w:rsid w:val="00A26347"/>
    <w:rsid w:val="00A40F9E"/>
    <w:rsid w:val="00A50F68"/>
    <w:rsid w:val="00A55F46"/>
    <w:rsid w:val="00A718FC"/>
    <w:rsid w:val="00A8046C"/>
    <w:rsid w:val="00A80606"/>
    <w:rsid w:val="00A97F8F"/>
    <w:rsid w:val="00AA0C80"/>
    <w:rsid w:val="00AA37E0"/>
    <w:rsid w:val="00AB35EE"/>
    <w:rsid w:val="00AD4D96"/>
    <w:rsid w:val="00AE4111"/>
    <w:rsid w:val="00AF5FBE"/>
    <w:rsid w:val="00B0355B"/>
    <w:rsid w:val="00B0589F"/>
    <w:rsid w:val="00B153C2"/>
    <w:rsid w:val="00B20ED6"/>
    <w:rsid w:val="00B218A0"/>
    <w:rsid w:val="00B22F6C"/>
    <w:rsid w:val="00B236D3"/>
    <w:rsid w:val="00B313B1"/>
    <w:rsid w:val="00B371CB"/>
    <w:rsid w:val="00B5261D"/>
    <w:rsid w:val="00B56B7D"/>
    <w:rsid w:val="00B57BE3"/>
    <w:rsid w:val="00B7453C"/>
    <w:rsid w:val="00B97449"/>
    <w:rsid w:val="00BA53B5"/>
    <w:rsid w:val="00BC0B71"/>
    <w:rsid w:val="00BC2BAD"/>
    <w:rsid w:val="00BC2DDF"/>
    <w:rsid w:val="00BF2553"/>
    <w:rsid w:val="00BF4852"/>
    <w:rsid w:val="00C02D83"/>
    <w:rsid w:val="00C0360C"/>
    <w:rsid w:val="00C23A7C"/>
    <w:rsid w:val="00C272B4"/>
    <w:rsid w:val="00C31317"/>
    <w:rsid w:val="00C37279"/>
    <w:rsid w:val="00C71F9F"/>
    <w:rsid w:val="00C7778D"/>
    <w:rsid w:val="00CC2866"/>
    <w:rsid w:val="00CD368C"/>
    <w:rsid w:val="00D02112"/>
    <w:rsid w:val="00D16E03"/>
    <w:rsid w:val="00D2390C"/>
    <w:rsid w:val="00D26C17"/>
    <w:rsid w:val="00D4292A"/>
    <w:rsid w:val="00D50110"/>
    <w:rsid w:val="00D630E3"/>
    <w:rsid w:val="00D672DC"/>
    <w:rsid w:val="00D73F8A"/>
    <w:rsid w:val="00D77E85"/>
    <w:rsid w:val="00D87F6B"/>
    <w:rsid w:val="00D92628"/>
    <w:rsid w:val="00D94A33"/>
    <w:rsid w:val="00D94E91"/>
    <w:rsid w:val="00D96A05"/>
    <w:rsid w:val="00DA1979"/>
    <w:rsid w:val="00DA33C4"/>
    <w:rsid w:val="00DA6ABA"/>
    <w:rsid w:val="00DB5786"/>
    <w:rsid w:val="00DB5D33"/>
    <w:rsid w:val="00DC1493"/>
    <w:rsid w:val="00DD0AE7"/>
    <w:rsid w:val="00DD6554"/>
    <w:rsid w:val="00DE2541"/>
    <w:rsid w:val="00E029F7"/>
    <w:rsid w:val="00E02D8A"/>
    <w:rsid w:val="00E04D5F"/>
    <w:rsid w:val="00E0529D"/>
    <w:rsid w:val="00E05440"/>
    <w:rsid w:val="00E1111D"/>
    <w:rsid w:val="00E2691E"/>
    <w:rsid w:val="00E45648"/>
    <w:rsid w:val="00E503B4"/>
    <w:rsid w:val="00E61B9A"/>
    <w:rsid w:val="00E940FE"/>
    <w:rsid w:val="00E969BE"/>
    <w:rsid w:val="00EA58C0"/>
    <w:rsid w:val="00EA5BDF"/>
    <w:rsid w:val="00EB13D8"/>
    <w:rsid w:val="00ED459B"/>
    <w:rsid w:val="00EE0DDC"/>
    <w:rsid w:val="00EF3D84"/>
    <w:rsid w:val="00EF5EB8"/>
    <w:rsid w:val="00F14755"/>
    <w:rsid w:val="00F22FF6"/>
    <w:rsid w:val="00F408BC"/>
    <w:rsid w:val="00F419C4"/>
    <w:rsid w:val="00F45165"/>
    <w:rsid w:val="00F607A4"/>
    <w:rsid w:val="00F63BDC"/>
    <w:rsid w:val="00F64097"/>
    <w:rsid w:val="00F71B50"/>
    <w:rsid w:val="00F87528"/>
    <w:rsid w:val="00F94738"/>
    <w:rsid w:val="00FC0459"/>
    <w:rsid w:val="00FC1E18"/>
    <w:rsid w:val="00FE487B"/>
    <w:rsid w:val="00FF14FF"/>
    <w:rsid w:val="00FF6848"/>
    <w:rsid w:val="00FF6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90C"/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437A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qFormat/>
    <w:rsid w:val="00437A5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D2390C"/>
    <w:pPr>
      <w:keepNext/>
      <w:spacing w:after="0" w:line="360" w:lineRule="auto"/>
      <w:outlineLvl w:val="2"/>
    </w:pPr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437A5F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437A5F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437A5F"/>
    <w:pPr>
      <w:keepNext/>
      <w:widowControl w:val="0"/>
      <w:autoSpaceDE w:val="0"/>
      <w:autoSpaceDN w:val="0"/>
      <w:adjustRightInd w:val="0"/>
      <w:spacing w:after="0" w:line="475" w:lineRule="exact"/>
      <w:ind w:right="-45"/>
      <w:outlineLvl w:val="5"/>
    </w:pPr>
    <w:rPr>
      <w:rFonts w:ascii="Times New Roman" w:eastAsia="Times New Roman" w:hAnsi="Times New Roman" w:cs="Times New Roman"/>
      <w:color w:val="000000"/>
      <w:spacing w:val="-8"/>
      <w:sz w:val="28"/>
      <w:szCs w:val="30"/>
      <w:lang w:eastAsia="ru-RU"/>
    </w:rPr>
  </w:style>
  <w:style w:type="paragraph" w:styleId="7">
    <w:name w:val="heading 7"/>
    <w:basedOn w:val="a"/>
    <w:next w:val="a"/>
    <w:link w:val="70"/>
    <w:qFormat/>
    <w:rsid w:val="00437A5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437A5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437A5F"/>
    <w:pPr>
      <w:spacing w:before="240" w:after="60" w:line="240" w:lineRule="auto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2390C"/>
    <w:rPr>
      <w:rFonts w:ascii="Times New Roman" w:eastAsia="Times New Roman" w:hAnsi="Times New Roman" w:cs="Times New Roman"/>
      <w:b/>
      <w:sz w:val="20"/>
      <w:szCs w:val="20"/>
      <w:u w:val="single"/>
      <w:lang w:eastAsia="ru-RU"/>
    </w:rPr>
  </w:style>
  <w:style w:type="paragraph" w:styleId="21">
    <w:name w:val="Body Text 2"/>
    <w:basedOn w:val="a"/>
    <w:link w:val="22"/>
    <w:rsid w:val="00D2390C"/>
    <w:pPr>
      <w:spacing w:after="0" w:line="360" w:lineRule="auto"/>
      <w:ind w:firstLine="624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239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">
    <w:name w:val="Основний текст (7)"/>
    <w:basedOn w:val="a0"/>
    <w:rsid w:val="006376B7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paragraph" w:styleId="31">
    <w:name w:val="Body Text 3"/>
    <w:basedOn w:val="a"/>
    <w:link w:val="32"/>
    <w:unhideWhenUsed/>
    <w:rsid w:val="006376B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376B7"/>
    <w:rPr>
      <w:rFonts w:eastAsiaTheme="minorEastAsia"/>
      <w:sz w:val="16"/>
      <w:szCs w:val="16"/>
      <w:lang w:eastAsia="uk-UA"/>
    </w:rPr>
  </w:style>
  <w:style w:type="character" w:customStyle="1" w:styleId="10">
    <w:name w:val="Заголовок 1 Знак"/>
    <w:basedOn w:val="a0"/>
    <w:link w:val="1"/>
    <w:rsid w:val="00437A5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437A5F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437A5F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437A5F"/>
    <w:rPr>
      <w:rFonts w:ascii="Times New Roman" w:eastAsia="Times New Roman" w:hAnsi="Times New Roman" w:cs="Times New Roman"/>
      <w:b/>
      <w:sz w:val="28"/>
      <w:szCs w:val="20"/>
      <w:lang w:eastAsia="uk-UA"/>
    </w:rPr>
  </w:style>
  <w:style w:type="character" w:customStyle="1" w:styleId="60">
    <w:name w:val="Заголовок 6 Знак"/>
    <w:basedOn w:val="a0"/>
    <w:link w:val="6"/>
    <w:rsid w:val="00437A5F"/>
    <w:rPr>
      <w:rFonts w:ascii="Times New Roman" w:eastAsia="Times New Roman" w:hAnsi="Times New Roman" w:cs="Times New Roman"/>
      <w:color w:val="000000"/>
      <w:spacing w:val="-8"/>
      <w:sz w:val="28"/>
      <w:szCs w:val="30"/>
      <w:lang w:eastAsia="ru-RU"/>
    </w:rPr>
  </w:style>
  <w:style w:type="character" w:customStyle="1" w:styleId="70">
    <w:name w:val="Заголовок 7 Знак"/>
    <w:basedOn w:val="a0"/>
    <w:link w:val="7"/>
    <w:rsid w:val="00437A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37A5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37A5F"/>
    <w:rPr>
      <w:rFonts w:ascii="Arial" w:eastAsia="Times New Roman" w:hAnsi="Arial" w:cs="Arial"/>
      <w:lang w:val="ru-RU" w:eastAsia="ru-RU"/>
    </w:rPr>
  </w:style>
  <w:style w:type="paragraph" w:styleId="a3">
    <w:name w:val="Normal (Web)"/>
    <w:basedOn w:val="a"/>
    <w:rsid w:val="00437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rsid w:val="00437A5F"/>
    <w:rPr>
      <w:color w:val="0000FF"/>
      <w:u w:val="single"/>
    </w:rPr>
  </w:style>
  <w:style w:type="paragraph" w:styleId="a5">
    <w:name w:val="header"/>
    <w:basedOn w:val="a"/>
    <w:link w:val="a6"/>
    <w:unhideWhenUsed/>
    <w:rsid w:val="00437A5F"/>
    <w:pPr>
      <w:widowControl w:val="0"/>
      <w:tabs>
        <w:tab w:val="center" w:pos="4819"/>
        <w:tab w:val="right" w:pos="963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6">
    <w:name w:val="Верхний колонтитул Знак"/>
    <w:basedOn w:val="a0"/>
    <w:link w:val="a5"/>
    <w:rsid w:val="00437A5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">
    <w:name w:val="Без интервала1"/>
    <w:qFormat/>
    <w:rsid w:val="00437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437A5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37A5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page number"/>
    <w:basedOn w:val="a0"/>
    <w:rsid w:val="00437A5F"/>
  </w:style>
  <w:style w:type="character" w:customStyle="1" w:styleId="aa">
    <w:name w:val="Текст выноски Знак"/>
    <w:basedOn w:val="a0"/>
    <w:link w:val="ab"/>
    <w:semiHidden/>
    <w:rsid w:val="00437A5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Balloon Text"/>
    <w:basedOn w:val="a"/>
    <w:link w:val="aa"/>
    <w:semiHidden/>
    <w:rsid w:val="00437A5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2">
    <w:name w:val="Текст выноски Знак1"/>
    <w:basedOn w:val="a0"/>
    <w:link w:val="ab"/>
    <w:uiPriority w:val="99"/>
    <w:semiHidden/>
    <w:rsid w:val="00437A5F"/>
    <w:rPr>
      <w:rFonts w:ascii="Tahoma" w:eastAsiaTheme="minorEastAsia" w:hAnsi="Tahoma" w:cs="Tahoma"/>
      <w:sz w:val="16"/>
      <w:szCs w:val="16"/>
      <w:lang w:eastAsia="uk-UA"/>
    </w:rPr>
  </w:style>
  <w:style w:type="paragraph" w:styleId="ac">
    <w:name w:val="No Spacing"/>
    <w:uiPriority w:val="1"/>
    <w:qFormat/>
    <w:rsid w:val="00437A5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Style2">
    <w:name w:val="Style2"/>
    <w:basedOn w:val="a"/>
    <w:uiPriority w:val="99"/>
    <w:rsid w:val="00437A5F"/>
    <w:pPr>
      <w:widowControl w:val="0"/>
      <w:autoSpaceDE w:val="0"/>
      <w:autoSpaceDN w:val="0"/>
      <w:adjustRightInd w:val="0"/>
      <w:spacing w:after="0" w:line="290" w:lineRule="exac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rsid w:val="00437A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40">
    <w:name w:val="Font Style40"/>
    <w:basedOn w:val="a0"/>
    <w:rsid w:val="00437A5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2">
    <w:name w:val="Font Style42"/>
    <w:basedOn w:val="a0"/>
    <w:rsid w:val="00437A5F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47">
    <w:name w:val="Font Style47"/>
    <w:basedOn w:val="a0"/>
    <w:rsid w:val="00437A5F"/>
    <w:rPr>
      <w:rFonts w:ascii="Times New Roman" w:hAnsi="Times New Roman" w:cs="Times New Roman"/>
      <w:b/>
      <w:bCs/>
      <w:sz w:val="18"/>
      <w:szCs w:val="18"/>
    </w:rPr>
  </w:style>
  <w:style w:type="paragraph" w:styleId="ad">
    <w:name w:val="List Paragraph"/>
    <w:basedOn w:val="a"/>
    <w:uiPriority w:val="99"/>
    <w:qFormat/>
    <w:rsid w:val="00437A5F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ru-RU" w:eastAsia="en-US"/>
    </w:rPr>
  </w:style>
  <w:style w:type="paragraph" w:styleId="ae">
    <w:name w:val="Title"/>
    <w:basedOn w:val="a"/>
    <w:link w:val="af"/>
    <w:qFormat/>
    <w:rsid w:val="00437A5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af">
    <w:name w:val="Название Знак"/>
    <w:basedOn w:val="a0"/>
    <w:link w:val="ae"/>
    <w:rsid w:val="00437A5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f0">
    <w:name w:val="Body Text Indent"/>
    <w:basedOn w:val="a"/>
    <w:link w:val="af1"/>
    <w:rsid w:val="00437A5F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f1">
    <w:name w:val="Основной текст с отступом Знак"/>
    <w:basedOn w:val="a0"/>
    <w:link w:val="af0"/>
    <w:rsid w:val="00437A5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23">
    <w:name w:val="Body Text Indent 2"/>
    <w:basedOn w:val="a"/>
    <w:link w:val="24"/>
    <w:rsid w:val="00437A5F"/>
    <w:pPr>
      <w:spacing w:after="0" w:line="360" w:lineRule="auto"/>
      <w:ind w:left="624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437A5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2">
    <w:name w:val="Body Text"/>
    <w:basedOn w:val="a"/>
    <w:link w:val="af3"/>
    <w:rsid w:val="00437A5F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f3">
    <w:name w:val="Основной текст Знак"/>
    <w:basedOn w:val="a0"/>
    <w:link w:val="af2"/>
    <w:rsid w:val="00437A5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customStyle="1" w:styleId="13">
    <w:name w:val="Абзац списка1"/>
    <w:basedOn w:val="a"/>
    <w:qFormat/>
    <w:rsid w:val="00437A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lock Text"/>
    <w:basedOn w:val="a"/>
    <w:rsid w:val="00437A5F"/>
    <w:pPr>
      <w:widowControl w:val="0"/>
      <w:autoSpaceDE w:val="0"/>
      <w:autoSpaceDN w:val="0"/>
      <w:adjustRightInd w:val="0"/>
      <w:spacing w:after="0" w:line="360" w:lineRule="auto"/>
      <w:ind w:left="1445" w:right="1464"/>
      <w:jc w:val="center"/>
    </w:pPr>
    <w:rPr>
      <w:rFonts w:ascii="Times New Roman" w:eastAsia="Times New Roman" w:hAnsi="Times New Roman" w:cs="Times New Roman"/>
      <w:b/>
      <w:bCs/>
      <w:color w:val="000000"/>
      <w:spacing w:val="-6"/>
      <w:sz w:val="28"/>
      <w:szCs w:val="29"/>
      <w:lang w:eastAsia="ru-RU"/>
    </w:rPr>
  </w:style>
  <w:style w:type="paragraph" w:customStyle="1" w:styleId="af5">
    <w:name w:val="Знак Знак"/>
    <w:basedOn w:val="a"/>
    <w:rsid w:val="00437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af6">
    <w:name w:val="Strong"/>
    <w:basedOn w:val="a0"/>
    <w:qFormat/>
    <w:rsid w:val="00437A5F"/>
    <w:rPr>
      <w:b/>
      <w:bCs/>
    </w:rPr>
  </w:style>
  <w:style w:type="character" w:customStyle="1" w:styleId="130">
    <w:name w:val="Знак Знак13"/>
    <w:basedOn w:val="a0"/>
    <w:rsid w:val="00437A5F"/>
    <w:rPr>
      <w:rFonts w:eastAsia="Times New Roman"/>
      <w:sz w:val="28"/>
      <w:szCs w:val="24"/>
      <w:lang w:val="ru-RU" w:eastAsia="ru-RU"/>
    </w:rPr>
  </w:style>
  <w:style w:type="paragraph" w:customStyle="1" w:styleId="af7">
    <w:name w:val="абзац"/>
    <w:rsid w:val="00437A5F"/>
    <w:pPr>
      <w:widowControl w:val="0"/>
      <w:spacing w:after="0" w:line="386" w:lineRule="exact"/>
      <w:ind w:left="6" w:firstLine="510"/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33">
    <w:name w:val="Body Text Indent 3"/>
    <w:basedOn w:val="a"/>
    <w:link w:val="34"/>
    <w:rsid w:val="00437A5F"/>
    <w:pPr>
      <w:widowControl w:val="0"/>
      <w:autoSpaceDE w:val="0"/>
      <w:autoSpaceDN w:val="0"/>
      <w:adjustRightInd w:val="0"/>
      <w:spacing w:before="144" w:after="0" w:line="240" w:lineRule="auto"/>
      <w:ind w:left="284"/>
    </w:pPr>
    <w:rPr>
      <w:rFonts w:ascii="Times New Roman" w:eastAsia="Times New Roman" w:hAnsi="Times New Roman" w:cs="Times New Roman"/>
      <w:color w:val="000000"/>
      <w:spacing w:val="-5"/>
      <w:sz w:val="28"/>
      <w:szCs w:val="29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437A5F"/>
    <w:rPr>
      <w:rFonts w:ascii="Times New Roman" w:eastAsia="Times New Roman" w:hAnsi="Times New Roman" w:cs="Times New Roman"/>
      <w:color w:val="000000"/>
      <w:spacing w:val="-5"/>
      <w:sz w:val="28"/>
      <w:szCs w:val="29"/>
      <w:lang w:eastAsia="ru-RU"/>
    </w:rPr>
  </w:style>
  <w:style w:type="table" w:styleId="af8">
    <w:name w:val="Table Grid"/>
    <w:basedOn w:val="a1"/>
    <w:uiPriority w:val="59"/>
    <w:rsid w:val="00437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fmc8">
    <w:name w:val="xfmc8"/>
    <w:basedOn w:val="a"/>
    <w:rsid w:val="00437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37A5F"/>
  </w:style>
  <w:style w:type="paragraph" w:customStyle="1" w:styleId="35">
    <w:name w:val="Основной текст3"/>
    <w:basedOn w:val="a"/>
    <w:rsid w:val="00437A5F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color w:val="000000"/>
      <w:sz w:val="21"/>
      <w:szCs w:val="21"/>
      <w:lang w:val="ru-RU" w:eastAsia="ru-RU"/>
    </w:rPr>
  </w:style>
  <w:style w:type="character" w:customStyle="1" w:styleId="14">
    <w:name w:val="Стиль1 Знак"/>
    <w:link w:val="15"/>
    <w:locked/>
    <w:rsid w:val="00437A5F"/>
    <w:rPr>
      <w:sz w:val="24"/>
      <w:szCs w:val="24"/>
    </w:rPr>
  </w:style>
  <w:style w:type="paragraph" w:customStyle="1" w:styleId="15">
    <w:name w:val="Стиль1"/>
    <w:basedOn w:val="a"/>
    <w:link w:val="14"/>
    <w:rsid w:val="00437A5F"/>
    <w:pPr>
      <w:spacing w:after="240" w:line="240" w:lineRule="auto"/>
      <w:ind w:firstLine="180"/>
    </w:pPr>
    <w:rPr>
      <w:rFonts w:eastAsiaTheme="minorHAnsi"/>
      <w:sz w:val="24"/>
      <w:szCs w:val="24"/>
      <w:lang w:eastAsia="en-US"/>
    </w:rPr>
  </w:style>
  <w:style w:type="paragraph" w:customStyle="1" w:styleId="normal">
    <w:name w:val="normal"/>
    <w:uiPriority w:val="99"/>
    <w:rsid w:val="00437A5F"/>
    <w:pPr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lang w:val="ru-RU" w:eastAsia="ru-RU"/>
    </w:rPr>
  </w:style>
  <w:style w:type="paragraph" w:customStyle="1" w:styleId="Style4">
    <w:name w:val="Style4"/>
    <w:basedOn w:val="a"/>
    <w:uiPriority w:val="99"/>
    <w:rsid w:val="00F63B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F63B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F63BDC"/>
    <w:rPr>
      <w:rFonts w:ascii="Calibri" w:hAnsi="Calibri" w:cs="Calibri" w:hint="default"/>
      <w:b/>
      <w:bCs/>
      <w:spacing w:val="-10"/>
      <w:sz w:val="70"/>
      <w:szCs w:val="70"/>
    </w:rPr>
  </w:style>
  <w:style w:type="character" w:customStyle="1" w:styleId="FontStyle12">
    <w:name w:val="Font Style12"/>
    <w:basedOn w:val="a0"/>
    <w:uiPriority w:val="99"/>
    <w:rsid w:val="00F63BDC"/>
    <w:rPr>
      <w:rFonts w:ascii="Calibri" w:hAnsi="Calibri" w:cs="Calibri" w:hint="default"/>
      <w:b/>
      <w:bCs/>
      <w:spacing w:val="-10"/>
      <w:sz w:val="52"/>
      <w:szCs w:val="52"/>
    </w:rPr>
  </w:style>
  <w:style w:type="character" w:customStyle="1" w:styleId="FontStyle13">
    <w:name w:val="Font Style13"/>
    <w:basedOn w:val="a0"/>
    <w:uiPriority w:val="99"/>
    <w:rsid w:val="00F63BDC"/>
    <w:rPr>
      <w:rFonts w:ascii="Calibri" w:hAnsi="Calibri" w:cs="Calibri" w:hint="default"/>
      <w:b/>
      <w:bCs/>
      <w:sz w:val="42"/>
      <w:szCs w:val="4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AB9AE-DA4A-4416-AEBD-5589B949D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1</Pages>
  <Words>5474</Words>
  <Characters>31207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Valya</dc:creator>
  <cp:keywords/>
  <dc:description/>
  <cp:lastModifiedBy>Пользователь</cp:lastModifiedBy>
  <cp:revision>118</cp:revision>
  <cp:lastPrinted>2016-08-31T13:58:00Z</cp:lastPrinted>
  <dcterms:created xsi:type="dcterms:W3CDTF">2016-08-22T08:36:00Z</dcterms:created>
  <dcterms:modified xsi:type="dcterms:W3CDTF">2020-08-14T04:01:00Z</dcterms:modified>
</cp:coreProperties>
</file>